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9500C" w14:textId="77777777" w:rsidR="005D1751" w:rsidRPr="00E87041" w:rsidRDefault="005D1751" w:rsidP="00E87041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E87041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E87041">
        <w:rPr>
          <w:rFonts w:cs="Calibri"/>
          <w:sz w:val="20"/>
          <w:szCs w:val="20"/>
        </w:rPr>
        <w:t>р</w:t>
      </w:r>
      <w:r w:rsidRPr="00E87041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87041">
        <w:rPr>
          <w:rFonts w:cs="Calibri"/>
          <w:sz w:val="20"/>
          <w:szCs w:val="20"/>
        </w:rPr>
        <w:t>ю</w:t>
      </w:r>
      <w:r w:rsidRPr="00E87041">
        <w:rPr>
          <w:rFonts w:cs="Calibri"/>
          <w:sz w:val="20"/>
          <w:szCs w:val="20"/>
        </w:rPr>
        <w:t>щихся по программам СПО», кот</w:t>
      </w:r>
      <w:r w:rsidRPr="00E87041">
        <w:rPr>
          <w:rFonts w:cs="Calibri"/>
          <w:sz w:val="20"/>
          <w:szCs w:val="20"/>
        </w:rPr>
        <w:t>о</w:t>
      </w:r>
      <w:r w:rsidRPr="00E87041">
        <w:rPr>
          <w:rFonts w:cs="Calibri"/>
          <w:sz w:val="20"/>
          <w:szCs w:val="20"/>
        </w:rPr>
        <w:t>рый реализуется с использованием гранта Президента Российской Федер</w:t>
      </w:r>
      <w:r w:rsidRPr="00E87041">
        <w:rPr>
          <w:rFonts w:cs="Calibri"/>
          <w:sz w:val="20"/>
          <w:szCs w:val="20"/>
        </w:rPr>
        <w:t>а</w:t>
      </w:r>
      <w:r w:rsidRPr="00E87041">
        <w:rPr>
          <w:rFonts w:cs="Calibri"/>
          <w:sz w:val="20"/>
          <w:szCs w:val="20"/>
        </w:rPr>
        <w:t>ции на развитие гражданского общества, предоставленного Фондом през</w:t>
      </w:r>
      <w:r w:rsidRPr="00E87041">
        <w:rPr>
          <w:rFonts w:cs="Calibri"/>
          <w:sz w:val="20"/>
          <w:szCs w:val="20"/>
        </w:rPr>
        <w:t>и</w:t>
      </w:r>
      <w:r w:rsidRPr="00E87041">
        <w:rPr>
          <w:rFonts w:cs="Calibri"/>
          <w:sz w:val="20"/>
          <w:szCs w:val="20"/>
        </w:rPr>
        <w:t>дентских грантов.</w:t>
      </w:r>
    </w:p>
    <w:p w14:paraId="5841D5B1" w14:textId="77777777" w:rsidR="005D1751" w:rsidRPr="005D1751" w:rsidRDefault="005D1751" w:rsidP="005D1751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5D1751"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14:paraId="70AFCBC7" w14:textId="77777777" w:rsidR="005D1751" w:rsidRPr="005D1751" w:rsidRDefault="005D1751" w:rsidP="005D175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5D1751">
        <w:rPr>
          <w:rFonts w:ascii="Times New Roman" w:eastAsia="Arial Unicode MS" w:hAnsi="Times New Roman"/>
          <w:sz w:val="24"/>
          <w:szCs w:val="24"/>
        </w:rPr>
        <w:t>Абдрахманова</w:t>
      </w:r>
      <w:proofErr w:type="spellEnd"/>
      <w:r w:rsidRPr="005D175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D1751">
        <w:rPr>
          <w:rFonts w:ascii="Times New Roman" w:eastAsia="Arial Unicode MS" w:hAnsi="Times New Roman"/>
          <w:sz w:val="24"/>
          <w:szCs w:val="24"/>
        </w:rPr>
        <w:t>Гельнур</w:t>
      </w:r>
      <w:proofErr w:type="spellEnd"/>
      <w:r w:rsidRPr="005D175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D1751">
        <w:rPr>
          <w:rFonts w:ascii="Times New Roman" w:eastAsia="Arial Unicode MS" w:hAnsi="Times New Roman"/>
          <w:sz w:val="24"/>
          <w:szCs w:val="24"/>
        </w:rPr>
        <w:t>Джавидовна</w:t>
      </w:r>
      <w:proofErr w:type="spellEnd"/>
      <w:r w:rsidRPr="005D1751">
        <w:rPr>
          <w:rFonts w:ascii="Times New Roman" w:eastAsia="Arial Unicode MS" w:hAnsi="Times New Roman"/>
          <w:sz w:val="24"/>
          <w:szCs w:val="24"/>
        </w:rPr>
        <w:t xml:space="preserve">, ГБПОУ </w:t>
      </w:r>
      <w:proofErr w:type="gramStart"/>
      <w:r w:rsidRPr="005D1751">
        <w:rPr>
          <w:rFonts w:ascii="Times New Roman" w:eastAsia="Arial Unicode MS" w:hAnsi="Times New Roman"/>
          <w:sz w:val="24"/>
          <w:szCs w:val="24"/>
        </w:rPr>
        <w:t>СО</w:t>
      </w:r>
      <w:proofErr w:type="gramEnd"/>
      <w:r w:rsidRPr="005D1751">
        <w:rPr>
          <w:rFonts w:ascii="Times New Roman" w:eastAsia="Arial Unicode MS" w:hAnsi="Times New Roman"/>
          <w:sz w:val="24"/>
          <w:szCs w:val="24"/>
        </w:rPr>
        <w:t xml:space="preserve"> «Тольяттинский политехнический ко</w:t>
      </w:r>
      <w:r w:rsidRPr="005D1751">
        <w:rPr>
          <w:rFonts w:ascii="Times New Roman" w:eastAsia="Arial Unicode MS" w:hAnsi="Times New Roman"/>
          <w:sz w:val="24"/>
          <w:szCs w:val="24"/>
        </w:rPr>
        <w:t>л</w:t>
      </w:r>
      <w:r w:rsidRPr="005D1751">
        <w:rPr>
          <w:rFonts w:ascii="Times New Roman" w:eastAsia="Arial Unicode MS" w:hAnsi="Times New Roman"/>
          <w:sz w:val="24"/>
          <w:szCs w:val="24"/>
        </w:rPr>
        <w:t>ледж»</w:t>
      </w:r>
    </w:p>
    <w:p w14:paraId="23298163" w14:textId="77777777" w:rsidR="005D1751" w:rsidRPr="005D1751" w:rsidRDefault="005D1751" w:rsidP="005D175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D1751">
        <w:rPr>
          <w:rFonts w:ascii="Times New Roman" w:eastAsia="Arial Unicode MS" w:hAnsi="Times New Roman"/>
          <w:sz w:val="24"/>
          <w:szCs w:val="24"/>
        </w:rPr>
        <w:t xml:space="preserve">Гаврилова Мария Ивановна, ГБПОУ </w:t>
      </w:r>
      <w:proofErr w:type="gramStart"/>
      <w:r w:rsidRPr="005D1751">
        <w:rPr>
          <w:rFonts w:ascii="Times New Roman" w:eastAsia="Arial Unicode MS" w:hAnsi="Times New Roman"/>
          <w:sz w:val="24"/>
          <w:szCs w:val="24"/>
        </w:rPr>
        <w:t>СО</w:t>
      </w:r>
      <w:proofErr w:type="gramEnd"/>
      <w:r w:rsidRPr="005D1751">
        <w:rPr>
          <w:rFonts w:ascii="Times New Roman" w:eastAsia="Arial Unicode MS" w:hAnsi="Times New Roman"/>
          <w:sz w:val="24"/>
          <w:szCs w:val="24"/>
        </w:rPr>
        <w:t xml:space="preserve"> «Тольяттинский политехнический колледж»</w:t>
      </w:r>
    </w:p>
    <w:p w14:paraId="0A55829E" w14:textId="77777777" w:rsidR="005D1751" w:rsidRPr="005D1751" w:rsidRDefault="005D1751" w:rsidP="005D175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D1751">
        <w:rPr>
          <w:rFonts w:ascii="Times New Roman" w:eastAsia="Arial Unicode MS" w:hAnsi="Times New Roman"/>
          <w:sz w:val="24"/>
          <w:szCs w:val="24"/>
        </w:rPr>
        <w:t xml:space="preserve">Романова Мария Владимировна, ГБПОУ </w:t>
      </w:r>
      <w:proofErr w:type="gramStart"/>
      <w:r w:rsidRPr="005D1751">
        <w:rPr>
          <w:rFonts w:ascii="Times New Roman" w:eastAsia="Arial Unicode MS" w:hAnsi="Times New Roman"/>
          <w:sz w:val="24"/>
          <w:szCs w:val="24"/>
        </w:rPr>
        <w:t>СО</w:t>
      </w:r>
      <w:proofErr w:type="gramEnd"/>
      <w:r w:rsidRPr="005D1751">
        <w:rPr>
          <w:rFonts w:ascii="Times New Roman" w:eastAsia="Arial Unicode MS" w:hAnsi="Times New Roman"/>
          <w:sz w:val="24"/>
          <w:szCs w:val="24"/>
        </w:rPr>
        <w:t xml:space="preserve"> «Тольяттинский политехнический колледж»</w:t>
      </w:r>
    </w:p>
    <w:p w14:paraId="0D809E19" w14:textId="77777777" w:rsidR="005D1751" w:rsidRPr="005D1751" w:rsidRDefault="005D1751" w:rsidP="005D175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D1751">
        <w:rPr>
          <w:rFonts w:ascii="Times New Roman" w:eastAsia="Arial Unicode MS" w:hAnsi="Times New Roman"/>
          <w:sz w:val="24"/>
          <w:szCs w:val="24"/>
        </w:rPr>
        <w:t xml:space="preserve">Севостьянова Ольга Викторовна, ГБПОУ </w:t>
      </w:r>
      <w:proofErr w:type="gramStart"/>
      <w:r w:rsidRPr="005D1751">
        <w:rPr>
          <w:rFonts w:ascii="Times New Roman" w:eastAsia="Arial Unicode MS" w:hAnsi="Times New Roman"/>
          <w:sz w:val="24"/>
          <w:szCs w:val="24"/>
        </w:rPr>
        <w:t>СО</w:t>
      </w:r>
      <w:proofErr w:type="gramEnd"/>
      <w:r w:rsidRPr="005D1751">
        <w:rPr>
          <w:rFonts w:ascii="Times New Roman" w:eastAsia="Arial Unicode MS" w:hAnsi="Times New Roman"/>
          <w:sz w:val="24"/>
          <w:szCs w:val="24"/>
        </w:rPr>
        <w:t xml:space="preserve"> «Самарский социально-педагогический ко</w:t>
      </w:r>
      <w:r w:rsidRPr="005D1751">
        <w:rPr>
          <w:rFonts w:ascii="Times New Roman" w:eastAsia="Arial Unicode MS" w:hAnsi="Times New Roman"/>
          <w:sz w:val="24"/>
          <w:szCs w:val="24"/>
        </w:rPr>
        <w:t>л</w:t>
      </w:r>
      <w:r w:rsidRPr="005D1751">
        <w:rPr>
          <w:rFonts w:ascii="Times New Roman" w:eastAsia="Arial Unicode MS" w:hAnsi="Times New Roman"/>
          <w:sz w:val="24"/>
          <w:szCs w:val="24"/>
        </w:rPr>
        <w:t>ледж»</w:t>
      </w:r>
    </w:p>
    <w:p w14:paraId="53D973F1" w14:textId="77777777" w:rsidR="005D1751" w:rsidRPr="005D1751" w:rsidRDefault="005D1751" w:rsidP="005D1751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0A0261E4" w14:textId="77777777" w:rsidR="00996549" w:rsidRPr="005D1751" w:rsidRDefault="00996549" w:rsidP="005D1751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5D1751">
        <w:rPr>
          <w:rFonts w:ascii="Times New Roman" w:eastAsia="Arial Unicode MS" w:hAnsi="Times New Roman"/>
          <w:b/>
          <w:sz w:val="24"/>
          <w:szCs w:val="24"/>
        </w:rPr>
        <w:t>Назначение задания</w:t>
      </w:r>
    </w:p>
    <w:p w14:paraId="18721443" w14:textId="41B9CF77" w:rsidR="00996549" w:rsidRPr="005D1751" w:rsidRDefault="00996549" w:rsidP="005D175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D1751">
        <w:rPr>
          <w:rFonts w:ascii="Times New Roman" w:eastAsia="Arial Unicode MS" w:hAnsi="Times New Roman"/>
          <w:sz w:val="24"/>
          <w:szCs w:val="24"/>
        </w:rPr>
        <w:t>Компетенции в сфере работы с информацией. О</w:t>
      </w:r>
      <w:r w:rsidR="00F3413A">
        <w:rPr>
          <w:rFonts w:ascii="Times New Roman" w:eastAsia="Arial Unicode MS" w:hAnsi="Times New Roman"/>
          <w:sz w:val="24"/>
          <w:szCs w:val="24"/>
        </w:rPr>
        <w:t>бработка информации. Уровень II</w:t>
      </w:r>
    </w:p>
    <w:p w14:paraId="6B801D29" w14:textId="77777777" w:rsidR="00996549" w:rsidRPr="005D1751" w:rsidRDefault="00996549" w:rsidP="005D175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D1751">
        <w:rPr>
          <w:rFonts w:ascii="Times New Roman" w:eastAsia="Arial Unicode MS" w:hAnsi="Times New Roman"/>
          <w:sz w:val="24"/>
          <w:szCs w:val="24"/>
        </w:rPr>
        <w:t>43.02.15 Поварское и кондитерское дело</w:t>
      </w:r>
    </w:p>
    <w:p w14:paraId="2CEBB165" w14:textId="754B39CF" w:rsidR="00996549" w:rsidRPr="005D1751" w:rsidRDefault="00E87041" w:rsidP="005D17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</w:t>
      </w:r>
      <w:r w:rsidR="00996549" w:rsidRPr="005D1751">
        <w:rPr>
          <w:rFonts w:ascii="Times New Roman" w:hAnsi="Times New Roman"/>
          <w:sz w:val="24"/>
          <w:szCs w:val="24"/>
        </w:rPr>
        <w:t>02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69014123" w14:textId="10EA0D7A" w:rsidR="00996549" w:rsidRPr="005D1751" w:rsidRDefault="00996549" w:rsidP="005D17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eastAsia="Arial Unicode MS" w:hAnsi="Times New Roman"/>
          <w:sz w:val="24"/>
          <w:szCs w:val="24"/>
        </w:rPr>
        <w:t>Тема</w:t>
      </w:r>
      <w:r w:rsidR="005D1751" w:rsidRPr="005D1751">
        <w:rPr>
          <w:rFonts w:ascii="Times New Roman" w:eastAsia="Arial Unicode MS" w:hAnsi="Times New Roman"/>
          <w:sz w:val="24"/>
          <w:szCs w:val="24"/>
        </w:rPr>
        <w:t>:</w:t>
      </w:r>
      <w:r w:rsidRPr="005D175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D1751">
        <w:rPr>
          <w:rFonts w:ascii="Times New Roman" w:hAnsi="Times New Roman"/>
          <w:sz w:val="24"/>
          <w:szCs w:val="24"/>
        </w:rPr>
        <w:t>Характеристика процессов приготовления, подготовки к реализации и хранения гор</w:t>
      </w:r>
      <w:r w:rsidRPr="005D1751">
        <w:rPr>
          <w:rFonts w:ascii="Times New Roman" w:hAnsi="Times New Roman"/>
          <w:sz w:val="24"/>
          <w:szCs w:val="24"/>
        </w:rPr>
        <w:t>я</w:t>
      </w:r>
      <w:r w:rsidRPr="005D1751">
        <w:rPr>
          <w:rFonts w:ascii="Times New Roman" w:hAnsi="Times New Roman"/>
          <w:sz w:val="24"/>
          <w:szCs w:val="24"/>
        </w:rPr>
        <w:t>чих блюд, кулинарных изделий и закусок</w:t>
      </w:r>
    </w:p>
    <w:p w14:paraId="702CC68F" w14:textId="77777777" w:rsidR="00996549" w:rsidRPr="005D1751" w:rsidRDefault="00996549" w:rsidP="005D175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0CA5CE8" w14:textId="77777777" w:rsidR="00996549" w:rsidRPr="005D1751" w:rsidRDefault="00996549" w:rsidP="005D1751">
      <w:pPr>
        <w:pStyle w:val="a3"/>
        <w:spacing w:before="0" w:beforeAutospacing="0" w:after="0" w:afterAutospacing="0"/>
        <w:ind w:firstLine="709"/>
        <w:jc w:val="both"/>
      </w:pPr>
    </w:p>
    <w:p w14:paraId="6E5AD49E" w14:textId="256DFFF4" w:rsidR="00996549" w:rsidRPr="005D1751" w:rsidRDefault="00996549" w:rsidP="005D1751">
      <w:pPr>
        <w:pStyle w:val="a3"/>
        <w:spacing w:before="0" w:beforeAutospacing="0" w:after="0" w:afterAutospacing="0"/>
        <w:ind w:firstLine="709"/>
        <w:jc w:val="both"/>
      </w:pPr>
      <w:r w:rsidRPr="005D1751">
        <w:t>Вы с</w:t>
      </w:r>
      <w:r w:rsidR="007C4AB4" w:rsidRPr="005D1751">
        <w:t xml:space="preserve"> родственниками собрались на семейный праздник в ресторане. Одна из ваших родственниц объявила, что она теперь </w:t>
      </w:r>
      <w:r w:rsidRPr="005D1751">
        <w:t xml:space="preserve"> </w:t>
      </w:r>
      <w:r w:rsidR="007C4AB4" w:rsidRPr="005D1751">
        <w:t xml:space="preserve">«употребляет </w:t>
      </w:r>
      <w:r w:rsidRPr="005D1751">
        <w:t>только ту пищу, где сохранена макс</w:t>
      </w:r>
      <w:r w:rsidRPr="005D1751">
        <w:t>и</w:t>
      </w:r>
      <w:r w:rsidRPr="005D1751">
        <w:t>мальная польза всех витаминов, белков и минеральных веществ</w:t>
      </w:r>
      <w:r w:rsidR="007C4AB4" w:rsidRPr="005D1751">
        <w:t>», потому что «</w:t>
      </w:r>
      <w:r w:rsidRPr="005D1751">
        <w:t>не хочет вп</w:t>
      </w:r>
      <w:r w:rsidRPr="005D1751">
        <w:t>и</w:t>
      </w:r>
      <w:r w:rsidRPr="005D1751">
        <w:t>тыват</w:t>
      </w:r>
      <w:r w:rsidR="002827C5" w:rsidRPr="005D1751">
        <w:t>ь лишние</w:t>
      </w:r>
      <w:r w:rsidR="002071FC" w:rsidRPr="005D1751">
        <w:t xml:space="preserve"> калории из жирной пищ</w:t>
      </w:r>
      <w:r w:rsidRPr="005D1751">
        <w:t>и и пищи, лишенной витаминов и минералов</w:t>
      </w:r>
      <w:r w:rsidR="002827C5" w:rsidRPr="005D1751">
        <w:t>»</w:t>
      </w:r>
      <w:r w:rsidRPr="005D1751">
        <w:t xml:space="preserve">. </w:t>
      </w:r>
      <w:r w:rsidR="002827C5" w:rsidRPr="005D1751">
        <w:t>Как выяснилось, дама пока не освоила выбор блюд в соответствии с этой доктриной, поэтому попросила вас посоветовать, что она могла бы заказать.</w:t>
      </w:r>
    </w:p>
    <w:p w14:paraId="2D9BB546" w14:textId="77777777" w:rsidR="00996549" w:rsidRPr="005D1751" w:rsidRDefault="00996549" w:rsidP="005D1751">
      <w:pPr>
        <w:pStyle w:val="a3"/>
        <w:spacing w:before="0" w:beforeAutospacing="0" w:after="0" w:afterAutospacing="0"/>
        <w:ind w:firstLine="709"/>
        <w:jc w:val="both"/>
      </w:pPr>
      <w:r w:rsidRPr="005D1751">
        <w:t>Изучите источники.</w:t>
      </w:r>
    </w:p>
    <w:p w14:paraId="0D27612F" w14:textId="77777777" w:rsidR="002827C5" w:rsidRPr="005D1751" w:rsidRDefault="00996549" w:rsidP="005D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1751">
        <w:rPr>
          <w:rFonts w:ascii="Times New Roman" w:hAnsi="Times New Roman"/>
          <w:b/>
          <w:sz w:val="24"/>
          <w:szCs w:val="24"/>
        </w:rPr>
        <w:t xml:space="preserve">Порекомендуйте </w:t>
      </w:r>
      <w:r w:rsidR="002827C5" w:rsidRPr="005D1751">
        <w:rPr>
          <w:rFonts w:ascii="Times New Roman" w:hAnsi="Times New Roman"/>
          <w:b/>
          <w:sz w:val="24"/>
          <w:szCs w:val="24"/>
        </w:rPr>
        <w:t>родственнице на выбор два</w:t>
      </w:r>
      <w:r w:rsidR="0057344D" w:rsidRPr="005D1751">
        <w:rPr>
          <w:rFonts w:ascii="Times New Roman" w:hAnsi="Times New Roman"/>
          <w:b/>
          <w:sz w:val="24"/>
          <w:szCs w:val="24"/>
        </w:rPr>
        <w:t xml:space="preserve"> </w:t>
      </w:r>
      <w:r w:rsidRPr="005D1751">
        <w:rPr>
          <w:rFonts w:ascii="Times New Roman" w:hAnsi="Times New Roman"/>
          <w:b/>
          <w:sz w:val="24"/>
          <w:szCs w:val="24"/>
        </w:rPr>
        <w:t>горяч</w:t>
      </w:r>
      <w:r w:rsidR="002827C5" w:rsidRPr="005D1751">
        <w:rPr>
          <w:rFonts w:ascii="Times New Roman" w:hAnsi="Times New Roman"/>
          <w:b/>
          <w:sz w:val="24"/>
          <w:szCs w:val="24"/>
        </w:rPr>
        <w:t xml:space="preserve">их блюда </w:t>
      </w:r>
      <w:r w:rsidRPr="005D1751">
        <w:rPr>
          <w:rFonts w:ascii="Times New Roman" w:hAnsi="Times New Roman"/>
          <w:b/>
          <w:sz w:val="24"/>
          <w:szCs w:val="24"/>
        </w:rPr>
        <w:t xml:space="preserve">и </w:t>
      </w:r>
      <w:r w:rsidR="002827C5" w:rsidRPr="005D1751">
        <w:rPr>
          <w:rFonts w:ascii="Times New Roman" w:hAnsi="Times New Roman"/>
          <w:b/>
          <w:sz w:val="24"/>
          <w:szCs w:val="24"/>
        </w:rPr>
        <w:t xml:space="preserve">два </w:t>
      </w:r>
      <w:r w:rsidRPr="005D1751">
        <w:rPr>
          <w:rFonts w:ascii="Times New Roman" w:hAnsi="Times New Roman"/>
          <w:b/>
          <w:sz w:val="24"/>
          <w:szCs w:val="24"/>
        </w:rPr>
        <w:t>гарнир</w:t>
      </w:r>
      <w:r w:rsidR="002827C5" w:rsidRPr="005D1751">
        <w:rPr>
          <w:rFonts w:ascii="Times New Roman" w:hAnsi="Times New Roman"/>
          <w:b/>
          <w:sz w:val="24"/>
          <w:szCs w:val="24"/>
        </w:rPr>
        <w:t>а. Обоснуйте свои рекомендации.</w:t>
      </w:r>
    </w:p>
    <w:p w14:paraId="39846DCC" w14:textId="77777777" w:rsidR="002827C5" w:rsidRPr="005D1751" w:rsidRDefault="002827C5" w:rsidP="005D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1751">
        <w:rPr>
          <w:rFonts w:ascii="Times New Roman" w:hAnsi="Times New Roman"/>
          <w:b/>
          <w:sz w:val="24"/>
          <w:szCs w:val="24"/>
        </w:rPr>
        <w:t>Заполните бланк.</w:t>
      </w:r>
    </w:p>
    <w:p w14:paraId="384CA184" w14:textId="77777777" w:rsidR="00996549" w:rsidRPr="005D1751" w:rsidRDefault="00996549" w:rsidP="005D17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DD10B4" w14:textId="755F87FF" w:rsidR="00996549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Горячее блюдо 1: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64021F34" w14:textId="6CF13540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Обоснование: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</w:t>
      </w:r>
    </w:p>
    <w:p w14:paraId="0F6169F8" w14:textId="0EBD2493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56FDB537" w14:textId="588FE0A9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Горячее блюдо 2: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5E1DF225" w14:textId="22AA9C99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Обоснование: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</w:t>
      </w:r>
    </w:p>
    <w:p w14:paraId="3DDF5640" w14:textId="1E691757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5CC21772" w14:textId="610572C4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Гарнир 1: </w:t>
      </w:r>
      <w:r w:rsidRPr="005D1751">
        <w:rPr>
          <w:rFonts w:ascii="Times New Roman" w:hAnsi="Times New Roman"/>
          <w:sz w:val="24"/>
          <w:szCs w:val="24"/>
        </w:rPr>
        <w:tab/>
      </w:r>
      <w:r w:rsidRPr="005D1751">
        <w:rPr>
          <w:rFonts w:ascii="Times New Roman" w:hAnsi="Times New Roman"/>
          <w:sz w:val="24"/>
          <w:szCs w:val="24"/>
        </w:rPr>
        <w:tab/>
        <w:t>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1D0A4682" w14:textId="2910C091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Обоснование: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</w:t>
      </w:r>
    </w:p>
    <w:p w14:paraId="2E3FB7C1" w14:textId="1C6572B6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68F7F901" w14:textId="464A0780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Гарнир 2: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_______________________________________</w:t>
      </w:r>
    </w:p>
    <w:p w14:paraId="0C188CA9" w14:textId="210E9477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Обоснование: </w:t>
      </w:r>
      <w:r w:rsidRPr="005D1751"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</w:t>
      </w:r>
    </w:p>
    <w:p w14:paraId="24D8D516" w14:textId="14BFC758" w:rsidR="002827C5" w:rsidRPr="005D1751" w:rsidRDefault="002827C5" w:rsidP="005D17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______________________________________________</w:t>
      </w:r>
      <w:r w:rsidR="005D1751" w:rsidRPr="005D1751">
        <w:rPr>
          <w:rFonts w:ascii="Times New Roman" w:hAnsi="Times New Roman"/>
          <w:sz w:val="24"/>
          <w:szCs w:val="24"/>
        </w:rPr>
        <w:t>__________________________________</w:t>
      </w:r>
    </w:p>
    <w:p w14:paraId="31D6BBBB" w14:textId="77777777" w:rsidR="004E0D8D" w:rsidRPr="005D1751" w:rsidRDefault="004E0D8D" w:rsidP="005D17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D1751">
        <w:rPr>
          <w:rFonts w:ascii="Times New Roman" w:hAnsi="Times New Roman"/>
          <w:i/>
          <w:sz w:val="24"/>
          <w:szCs w:val="24"/>
        </w:rPr>
        <w:lastRenderedPageBreak/>
        <w:t>Источник 1</w:t>
      </w:r>
    </w:p>
    <w:p w14:paraId="15ECD5F8" w14:textId="63238FC0" w:rsidR="00996549" w:rsidRPr="005D1751" w:rsidRDefault="004E0D8D" w:rsidP="005D1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751">
        <w:rPr>
          <w:rFonts w:ascii="Times New Roman" w:hAnsi="Times New Roman"/>
          <w:b/>
          <w:sz w:val="24"/>
          <w:szCs w:val="24"/>
        </w:rPr>
        <w:t>Меню</w:t>
      </w:r>
      <w:r w:rsidR="002827C5" w:rsidRPr="005D1751">
        <w:rPr>
          <w:rFonts w:ascii="Times New Roman" w:hAnsi="Times New Roman"/>
          <w:b/>
          <w:sz w:val="24"/>
          <w:szCs w:val="24"/>
        </w:rPr>
        <w:t xml:space="preserve"> (фрагмент)</w:t>
      </w:r>
    </w:p>
    <w:p w14:paraId="39D94730" w14:textId="77777777" w:rsidR="00996549" w:rsidRPr="005D1751" w:rsidRDefault="004E0D8D" w:rsidP="005D1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751">
        <w:rPr>
          <w:rFonts w:ascii="Times New Roman" w:hAnsi="Times New Roman"/>
          <w:b/>
          <w:sz w:val="24"/>
          <w:szCs w:val="24"/>
        </w:rPr>
        <w:t>Горячие блюда</w:t>
      </w:r>
    </w:p>
    <w:p w14:paraId="5F8CC9D6" w14:textId="1C4F3843" w:rsidR="00017E05" w:rsidRPr="005D1751" w:rsidRDefault="00017E05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Куриная котлета на пару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372808EF" w14:textId="262E2C25" w:rsidR="0014373F" w:rsidRPr="005D1751" w:rsidRDefault="0014373F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Свинина</w:t>
      </w:r>
      <w:r w:rsidR="00C41BEC" w:rsidRPr="005D1751">
        <w:rPr>
          <w:rFonts w:ascii="Times New Roman" w:hAnsi="Times New Roman"/>
          <w:sz w:val="24"/>
          <w:szCs w:val="24"/>
        </w:rPr>
        <w:t>,</w:t>
      </w:r>
      <w:r w:rsidRPr="005D1751">
        <w:rPr>
          <w:rFonts w:ascii="Times New Roman" w:hAnsi="Times New Roman"/>
          <w:sz w:val="24"/>
          <w:szCs w:val="24"/>
        </w:rPr>
        <w:t xml:space="preserve"> запечённая в фольге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15EB8BC6" w14:textId="54605E0F" w:rsidR="0014373F" w:rsidRPr="005D1751" w:rsidRDefault="00C80454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Бефстроганов </w:t>
      </w:r>
      <w:r w:rsidR="008E5DBC" w:rsidRPr="005D1751">
        <w:rPr>
          <w:rFonts w:ascii="Times New Roman" w:hAnsi="Times New Roman"/>
          <w:sz w:val="24"/>
          <w:szCs w:val="24"/>
        </w:rPr>
        <w:t>(мелкокусковая говядина)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085DE155" w14:textId="10053E64" w:rsidR="0014373F" w:rsidRPr="005D1751" w:rsidRDefault="0014373F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Говядина отварная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149A286A" w14:textId="34374D1C" w:rsidR="007E2FB1" w:rsidRPr="005D1751" w:rsidRDefault="007E2FB1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Куриные </w:t>
      </w:r>
      <w:proofErr w:type="spellStart"/>
      <w:r w:rsidRPr="005D1751">
        <w:rPr>
          <w:rFonts w:ascii="Times New Roman" w:hAnsi="Times New Roman"/>
          <w:sz w:val="24"/>
          <w:szCs w:val="24"/>
        </w:rPr>
        <w:t>нагетсы</w:t>
      </w:r>
      <w:proofErr w:type="spellEnd"/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790D1643" w14:textId="77777777" w:rsidR="004E0D8D" w:rsidRPr="005D1751" w:rsidRDefault="004E0D8D" w:rsidP="005D1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1C0B8B" w14:textId="77777777" w:rsidR="004E0D8D" w:rsidRPr="005D1751" w:rsidRDefault="004E0D8D" w:rsidP="005D1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751">
        <w:rPr>
          <w:rFonts w:ascii="Times New Roman" w:hAnsi="Times New Roman"/>
          <w:b/>
          <w:sz w:val="24"/>
          <w:szCs w:val="24"/>
        </w:rPr>
        <w:t>Гарнир</w:t>
      </w:r>
    </w:p>
    <w:p w14:paraId="7CF38911" w14:textId="4895E94A" w:rsidR="0014373F" w:rsidRPr="005D1751" w:rsidRDefault="0014373F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Рис отварной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25DE4C82" w14:textId="3A23859D" w:rsidR="004E0D8D" w:rsidRPr="005D1751" w:rsidRDefault="004E0D8D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Картофель </w:t>
      </w:r>
      <w:r w:rsidR="00E168B4" w:rsidRPr="005D1751">
        <w:rPr>
          <w:rFonts w:ascii="Times New Roman" w:hAnsi="Times New Roman"/>
          <w:sz w:val="24"/>
          <w:szCs w:val="24"/>
        </w:rPr>
        <w:t>отварной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5C29F077" w14:textId="7FC9A7AE" w:rsidR="004E0D8D" w:rsidRPr="005D1751" w:rsidRDefault="004E0D8D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Картофель</w:t>
      </w:r>
      <w:r w:rsidR="00C41BEC" w:rsidRPr="005D1751">
        <w:rPr>
          <w:rFonts w:ascii="Times New Roman" w:hAnsi="Times New Roman"/>
          <w:sz w:val="24"/>
          <w:szCs w:val="24"/>
        </w:rPr>
        <w:t>,</w:t>
      </w:r>
      <w:r w:rsidRPr="005D1751">
        <w:rPr>
          <w:rFonts w:ascii="Times New Roman" w:hAnsi="Times New Roman"/>
          <w:sz w:val="24"/>
          <w:szCs w:val="24"/>
        </w:rPr>
        <w:t xml:space="preserve"> запечённый в фольге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4FFAEBE2" w14:textId="7632C1A2" w:rsidR="0014373F" w:rsidRPr="005D1751" w:rsidRDefault="0014373F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Картофель фри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68381118" w14:textId="143B54C6" w:rsidR="00017E05" w:rsidRPr="005D1751" w:rsidRDefault="008A7197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Овощи</w:t>
      </w:r>
      <w:r w:rsidR="00C41BEC" w:rsidRPr="005D1751">
        <w:rPr>
          <w:rFonts w:ascii="Times New Roman" w:hAnsi="Times New Roman"/>
          <w:sz w:val="24"/>
          <w:szCs w:val="24"/>
        </w:rPr>
        <w:t>,</w:t>
      </w:r>
      <w:r w:rsidRPr="005D1751">
        <w:rPr>
          <w:rFonts w:ascii="Times New Roman" w:hAnsi="Times New Roman"/>
          <w:sz w:val="24"/>
          <w:szCs w:val="24"/>
        </w:rPr>
        <w:t xml:space="preserve"> </w:t>
      </w:r>
      <w:r w:rsidR="00756B7B" w:rsidRPr="005D1751">
        <w:rPr>
          <w:rFonts w:ascii="Times New Roman" w:hAnsi="Times New Roman"/>
          <w:sz w:val="24"/>
          <w:szCs w:val="24"/>
        </w:rPr>
        <w:t>запеченные</w:t>
      </w:r>
      <w:r w:rsidR="00E714D8" w:rsidRPr="005D1751">
        <w:rPr>
          <w:rFonts w:ascii="Times New Roman" w:hAnsi="Times New Roman"/>
          <w:sz w:val="24"/>
          <w:szCs w:val="24"/>
        </w:rPr>
        <w:t xml:space="preserve"> гриль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49F4B74F" w14:textId="77777777" w:rsidR="00D477BA" w:rsidRPr="005D1751" w:rsidRDefault="00D477BA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7CB6A" w14:textId="77777777" w:rsidR="004E0D8D" w:rsidRPr="005D1751" w:rsidRDefault="004E0D8D" w:rsidP="005D17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D1751">
        <w:rPr>
          <w:rFonts w:ascii="Times New Roman" w:hAnsi="Times New Roman"/>
          <w:i/>
          <w:sz w:val="24"/>
          <w:szCs w:val="24"/>
        </w:rPr>
        <w:t>Источник 2</w:t>
      </w:r>
    </w:p>
    <w:p w14:paraId="62D389BB" w14:textId="77777777" w:rsidR="00343CB1" w:rsidRPr="005D1751" w:rsidRDefault="00343CB1" w:rsidP="005D1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751">
        <w:rPr>
          <w:rFonts w:ascii="Times New Roman" w:hAnsi="Times New Roman"/>
          <w:b/>
          <w:sz w:val="24"/>
          <w:szCs w:val="24"/>
        </w:rPr>
        <w:t>Изменение пищевой ценности продуктов при тепловой обработке</w:t>
      </w:r>
    </w:p>
    <w:p w14:paraId="6857BE2C" w14:textId="1C7BDB19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sz w:val="24"/>
          <w:szCs w:val="24"/>
        </w:rPr>
        <w:t>В животных продуктах самыми ценными в пищевом отношении являются белки и в</w:t>
      </w:r>
      <w:r w:rsidRPr="005D1751">
        <w:rPr>
          <w:rFonts w:ascii="Times New Roman" w:hAnsi="Times New Roman"/>
          <w:sz w:val="24"/>
          <w:szCs w:val="24"/>
        </w:rPr>
        <w:t>и</w:t>
      </w:r>
      <w:r w:rsidRPr="005D1751">
        <w:rPr>
          <w:rFonts w:ascii="Times New Roman" w:hAnsi="Times New Roman"/>
          <w:sz w:val="24"/>
          <w:szCs w:val="24"/>
        </w:rPr>
        <w:t xml:space="preserve">тамины. Механическая прочность мясных изделий обусловлена жесткостью третичной структуры белков. Наибольшей жесткостью обладают белки соединительных тканей </w:t>
      </w:r>
      <w:r w:rsidR="00E87041">
        <w:rPr>
          <w:rFonts w:ascii="Times New Roman" w:hAnsi="Times New Roman"/>
          <w:sz w:val="24"/>
          <w:szCs w:val="24"/>
        </w:rPr>
        <w:t>-</w:t>
      </w:r>
      <w:r w:rsidRPr="005D1751">
        <w:rPr>
          <w:rFonts w:ascii="Times New Roman" w:hAnsi="Times New Roman"/>
          <w:sz w:val="24"/>
          <w:szCs w:val="24"/>
        </w:rPr>
        <w:t xml:space="preserve"> колл</w:t>
      </w:r>
      <w:r w:rsidRPr="005D1751">
        <w:rPr>
          <w:rFonts w:ascii="Times New Roman" w:hAnsi="Times New Roman"/>
          <w:sz w:val="24"/>
          <w:szCs w:val="24"/>
        </w:rPr>
        <w:t>а</w:t>
      </w:r>
      <w:r w:rsidRPr="005D1751">
        <w:rPr>
          <w:rFonts w:ascii="Times New Roman" w:hAnsi="Times New Roman"/>
          <w:sz w:val="24"/>
          <w:szCs w:val="24"/>
        </w:rPr>
        <w:t xml:space="preserve">ген и эластин, меньше всего их в рыбе (1-4%), затем </w:t>
      </w:r>
      <w:r w:rsidR="00E87041">
        <w:rPr>
          <w:rFonts w:ascii="Times New Roman" w:hAnsi="Times New Roman"/>
          <w:sz w:val="24"/>
          <w:szCs w:val="24"/>
        </w:rPr>
        <w:t>-</w:t>
      </w:r>
      <w:r w:rsidRPr="005D1751">
        <w:rPr>
          <w:rFonts w:ascii="Times New Roman" w:hAnsi="Times New Roman"/>
          <w:sz w:val="24"/>
          <w:szCs w:val="24"/>
        </w:rPr>
        <w:t xml:space="preserve"> в молодой птице и свинине (до 8%), а больше всего (8-15%) </w:t>
      </w:r>
      <w:r w:rsidR="00E87041">
        <w:rPr>
          <w:rFonts w:ascii="Times New Roman" w:hAnsi="Times New Roman"/>
          <w:sz w:val="24"/>
          <w:szCs w:val="24"/>
        </w:rPr>
        <w:t>-</w:t>
      </w:r>
      <w:r w:rsidRPr="005D1751">
        <w:rPr>
          <w:rFonts w:ascii="Times New Roman" w:hAnsi="Times New Roman"/>
          <w:sz w:val="24"/>
          <w:szCs w:val="24"/>
        </w:rPr>
        <w:t xml:space="preserve"> в говядине и баранине.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 xml:space="preserve"> </w:t>
      </w:r>
      <w:r w:rsidRPr="005D1751">
        <w:rPr>
          <w:rFonts w:ascii="Times New Roman" w:hAnsi="Times New Roman"/>
          <w:sz w:val="24"/>
          <w:szCs w:val="24"/>
          <w:lang w:bidi="ru-RU"/>
        </w:rPr>
        <w:t>Тепловая обработка животных продуктов и заключается в частичном разрушении белков соединительных тканей, а также мышечных.</w:t>
      </w:r>
    </w:p>
    <w:p w14:paraId="092785C4" w14:textId="1351C3FF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sz w:val="24"/>
          <w:szCs w:val="24"/>
          <w:lang w:bidi="ru-RU"/>
        </w:rPr>
        <w:t>Потери пищевых веще</w:t>
      </w:r>
      <w:proofErr w:type="gramStart"/>
      <w:r w:rsidRPr="005D1751">
        <w:rPr>
          <w:rFonts w:ascii="Times New Roman" w:hAnsi="Times New Roman"/>
          <w:sz w:val="24"/>
          <w:szCs w:val="24"/>
          <w:lang w:bidi="ru-RU"/>
        </w:rPr>
        <w:t>ств пр</w:t>
      </w:r>
      <w:proofErr w:type="gramEnd"/>
      <w:r w:rsidRPr="005D1751">
        <w:rPr>
          <w:rFonts w:ascii="Times New Roman" w:hAnsi="Times New Roman"/>
          <w:sz w:val="24"/>
          <w:szCs w:val="24"/>
          <w:lang w:bidi="ru-RU"/>
        </w:rPr>
        <w:t>и варке происходят за счет частичного вытапливания ж</w:t>
      </w:r>
      <w:r w:rsidRPr="005D1751">
        <w:rPr>
          <w:rFonts w:ascii="Times New Roman" w:hAnsi="Times New Roman"/>
          <w:sz w:val="24"/>
          <w:szCs w:val="24"/>
          <w:lang w:bidi="ru-RU"/>
        </w:rPr>
        <w:t>и</w:t>
      </w:r>
      <w:r w:rsidRPr="005D1751">
        <w:rPr>
          <w:rFonts w:ascii="Times New Roman" w:hAnsi="Times New Roman"/>
          <w:sz w:val="24"/>
          <w:szCs w:val="24"/>
          <w:lang w:bidi="ru-RU"/>
        </w:rPr>
        <w:t>ра и экстрагирования минеральных веществ, аминокислот, витаминов. При обжаривании п</w:t>
      </w:r>
      <w:r w:rsidRPr="005D1751">
        <w:rPr>
          <w:rFonts w:ascii="Times New Roman" w:hAnsi="Times New Roman"/>
          <w:sz w:val="24"/>
          <w:szCs w:val="24"/>
          <w:lang w:bidi="ru-RU"/>
        </w:rPr>
        <w:t>о</w:t>
      </w:r>
      <w:r w:rsidRPr="005D1751">
        <w:rPr>
          <w:rFonts w:ascii="Times New Roman" w:hAnsi="Times New Roman"/>
          <w:sz w:val="24"/>
          <w:szCs w:val="24"/>
          <w:lang w:bidi="ru-RU"/>
        </w:rPr>
        <w:t>тери обусловлены вытапливанием жира, частичным выделением сока. Сравнительно н</w:t>
      </w:r>
      <w:r w:rsidRPr="005D1751">
        <w:rPr>
          <w:rFonts w:ascii="Times New Roman" w:hAnsi="Times New Roman"/>
          <w:sz w:val="24"/>
          <w:szCs w:val="24"/>
          <w:lang w:bidi="ru-RU"/>
        </w:rPr>
        <w:t>е</w:t>
      </w:r>
      <w:r w:rsidRPr="005D1751">
        <w:rPr>
          <w:rFonts w:ascii="Times New Roman" w:hAnsi="Times New Roman"/>
          <w:sz w:val="24"/>
          <w:szCs w:val="24"/>
          <w:lang w:bidi="ru-RU"/>
        </w:rPr>
        <w:t xml:space="preserve">большие потери происходят при использовании мяса в виде котлет, минимальные </w:t>
      </w:r>
      <w:r w:rsidR="00E87041">
        <w:rPr>
          <w:rFonts w:ascii="Times New Roman" w:hAnsi="Times New Roman"/>
          <w:sz w:val="24"/>
          <w:szCs w:val="24"/>
          <w:lang w:bidi="ru-RU"/>
        </w:rPr>
        <w:t>-</w:t>
      </w:r>
      <w:r w:rsidRPr="005D1751">
        <w:rPr>
          <w:rFonts w:ascii="Times New Roman" w:hAnsi="Times New Roman"/>
          <w:sz w:val="24"/>
          <w:szCs w:val="24"/>
          <w:lang w:bidi="ru-RU"/>
        </w:rPr>
        <w:t xml:space="preserve"> при т</w:t>
      </w:r>
      <w:r w:rsidRPr="005D1751">
        <w:rPr>
          <w:rFonts w:ascii="Times New Roman" w:hAnsi="Times New Roman"/>
          <w:sz w:val="24"/>
          <w:szCs w:val="24"/>
          <w:lang w:bidi="ru-RU"/>
        </w:rPr>
        <w:t>у</w:t>
      </w:r>
      <w:r w:rsidRPr="005D1751">
        <w:rPr>
          <w:rFonts w:ascii="Times New Roman" w:hAnsi="Times New Roman"/>
          <w:sz w:val="24"/>
          <w:szCs w:val="24"/>
          <w:lang w:bidi="ru-RU"/>
        </w:rPr>
        <w:t>шении и запекании.</w:t>
      </w:r>
    </w:p>
    <w:p w14:paraId="4C435345" w14:textId="0E81A06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i/>
          <w:sz w:val="24"/>
          <w:szCs w:val="24"/>
          <w:lang w:bidi="ru-RU"/>
        </w:rPr>
        <w:t>При тепловой обработке мясных продуктов</w:t>
      </w:r>
      <w:r w:rsidRPr="005D1751">
        <w:rPr>
          <w:rFonts w:ascii="Times New Roman" w:hAnsi="Times New Roman"/>
          <w:sz w:val="24"/>
          <w:szCs w:val="24"/>
          <w:lang w:bidi="ru-RU"/>
        </w:rPr>
        <w:t xml:space="preserve"> денатурац</w:t>
      </w:r>
      <w:r w:rsidR="005D1751" w:rsidRPr="005D1751">
        <w:rPr>
          <w:rFonts w:ascii="Times New Roman" w:hAnsi="Times New Roman"/>
          <w:sz w:val="24"/>
          <w:szCs w:val="24"/>
          <w:lang w:bidi="ru-RU"/>
        </w:rPr>
        <w:t xml:space="preserve">ия белков </w:t>
      </w:r>
      <w:proofErr w:type="gramStart"/>
      <w:r w:rsidR="005D1751" w:rsidRPr="005D1751">
        <w:rPr>
          <w:rFonts w:ascii="Times New Roman" w:hAnsi="Times New Roman"/>
          <w:sz w:val="24"/>
          <w:szCs w:val="24"/>
          <w:lang w:bidi="ru-RU"/>
        </w:rPr>
        <w:t>начинается при 60-70 </w:t>
      </w:r>
      <w:r w:rsidRPr="005D1751">
        <w:rPr>
          <w:rFonts w:ascii="Times New Roman" w:hAnsi="Times New Roman"/>
          <w:sz w:val="24"/>
          <w:szCs w:val="24"/>
          <w:lang w:bidi="ru-RU"/>
        </w:rPr>
        <w:t>С. Вначале разрушается</w:t>
      </w:r>
      <w:proofErr w:type="gramEnd"/>
      <w:r w:rsidRPr="005D1751">
        <w:rPr>
          <w:rFonts w:ascii="Times New Roman" w:hAnsi="Times New Roman"/>
          <w:sz w:val="24"/>
          <w:szCs w:val="24"/>
          <w:lang w:bidi="ru-RU"/>
        </w:rPr>
        <w:t xml:space="preserve"> третичная структура</w:t>
      </w:r>
      <w:r w:rsidRPr="005D1751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Pr="005D1751">
        <w:rPr>
          <w:rFonts w:ascii="Times New Roman" w:hAnsi="Times New Roman"/>
          <w:sz w:val="24"/>
          <w:szCs w:val="24"/>
          <w:lang w:bidi="ru-RU"/>
        </w:rPr>
        <w:t>с выделением воды. Происходит частичный гидролиз мышечных белков с образованием растворимых в воде веществ, в том числе пепт</w:t>
      </w:r>
      <w:r w:rsidRPr="005D1751">
        <w:rPr>
          <w:rFonts w:ascii="Times New Roman" w:hAnsi="Times New Roman"/>
          <w:sz w:val="24"/>
          <w:szCs w:val="24"/>
          <w:lang w:bidi="ru-RU"/>
        </w:rPr>
        <w:t>и</w:t>
      </w:r>
      <w:r w:rsidRPr="005D1751">
        <w:rPr>
          <w:rFonts w:ascii="Times New Roman" w:hAnsi="Times New Roman"/>
          <w:sz w:val="24"/>
          <w:szCs w:val="24"/>
          <w:lang w:bidi="ru-RU"/>
        </w:rPr>
        <w:t>дов и аминокислот. Общее количество этих соединений может достигать 10% исходного белка. При варке азотистые вещества переходят в бульон и образуют пенку; при обжарив</w:t>
      </w:r>
      <w:r w:rsidRPr="005D1751">
        <w:rPr>
          <w:rFonts w:ascii="Times New Roman" w:hAnsi="Times New Roman"/>
          <w:sz w:val="24"/>
          <w:szCs w:val="24"/>
          <w:lang w:bidi="ru-RU"/>
        </w:rPr>
        <w:t>а</w:t>
      </w:r>
      <w:r w:rsidRPr="005D1751">
        <w:rPr>
          <w:rFonts w:ascii="Times New Roman" w:hAnsi="Times New Roman"/>
          <w:sz w:val="24"/>
          <w:szCs w:val="24"/>
          <w:lang w:bidi="ru-RU"/>
        </w:rPr>
        <w:t>нии остаются на жарочной поверхности.</w:t>
      </w:r>
    </w:p>
    <w:p w14:paraId="4DDE5834" w14:textId="7777777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bidi="ru-RU"/>
        </w:rPr>
      </w:pP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 xml:space="preserve">При нагревании частично разрушаются белково-липидные комплексы в мышечной ткани и жировые клетки в жировой ткани. В первую очередь разрушается </w:t>
      </w:r>
      <w:proofErr w:type="spellStart"/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триглицеридная</w:t>
      </w:r>
      <w:proofErr w:type="spellEnd"/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 xml:space="preserve"> часть липидного комплекса. Фосфолипиды и другие липидные соединения, входящие в структуру клетки, изменяются в меньшей степени. Продукты распада липидного ко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м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плекса мясных продуктов выделяются вместе с соком, а при варке четвертая часть их п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е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реходит в бульон. При дальнейшей варке триглицериды частично гидролизуются до гл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и</w:t>
      </w: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 xml:space="preserve">церина и жирных кислот. </w:t>
      </w:r>
      <w:proofErr w:type="gramStart"/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Последние</w:t>
      </w:r>
      <w:proofErr w:type="gramEnd"/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 xml:space="preserve"> плохо растворимы в воде и вместе с продуктами распада мышечных белков образуют пенку. Поскольку высокомолекулярные жирные кислоты обладают неприятным, </w:t>
      </w:r>
      <w:proofErr w:type="spellStart"/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салистым</w:t>
      </w:r>
      <w:proofErr w:type="spellEnd"/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 xml:space="preserve"> привкусом, пенку удаляют.</w:t>
      </w:r>
    </w:p>
    <w:p w14:paraId="65EAB06F" w14:textId="7777777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bidi="ru-RU"/>
        </w:rPr>
      </w:pPr>
      <w:r w:rsidRPr="005D1751">
        <w:rPr>
          <w:rFonts w:ascii="Times New Roman" w:hAnsi="Times New Roman"/>
          <w:spacing w:val="4"/>
          <w:sz w:val="24"/>
          <w:szCs w:val="24"/>
          <w:lang w:bidi="ru-RU"/>
        </w:rPr>
        <w:t>При жарении продукты распада липидного комплекса вместе с соком остаются на жарочной поверхности и подвергаются необратимому термическому распаду.</w:t>
      </w:r>
    </w:p>
    <w:p w14:paraId="777F8197" w14:textId="7777777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В растительных продуктах большая часть пищевых веществ теряется при жарке: в среднем 5% белков и 10% жира, причем главным образом не собственного (его, как мы зн</w:t>
      </w:r>
      <w:r w:rsidRPr="005D1751">
        <w:rPr>
          <w:rFonts w:ascii="Times New Roman" w:hAnsi="Times New Roman"/>
          <w:sz w:val="24"/>
          <w:szCs w:val="24"/>
        </w:rPr>
        <w:t>а</w:t>
      </w:r>
      <w:r w:rsidRPr="005D1751">
        <w:rPr>
          <w:rFonts w:ascii="Times New Roman" w:hAnsi="Times New Roman"/>
          <w:sz w:val="24"/>
          <w:szCs w:val="24"/>
        </w:rPr>
        <w:t>ем, в растительных продуктах обычно очень мало), а добавленного для жарки. Велики пот</w:t>
      </w:r>
      <w:r w:rsidRPr="005D1751">
        <w:rPr>
          <w:rFonts w:ascii="Times New Roman" w:hAnsi="Times New Roman"/>
          <w:sz w:val="24"/>
          <w:szCs w:val="24"/>
        </w:rPr>
        <w:t>е</w:t>
      </w:r>
      <w:r w:rsidRPr="005D1751">
        <w:rPr>
          <w:rFonts w:ascii="Times New Roman" w:hAnsi="Times New Roman"/>
          <w:sz w:val="24"/>
          <w:szCs w:val="24"/>
        </w:rPr>
        <w:t>ри углеводов (10-20%) и минеральных веществ (до 20%) в результате вытекания сока и обр</w:t>
      </w:r>
      <w:r w:rsidRPr="005D1751">
        <w:rPr>
          <w:rFonts w:ascii="Times New Roman" w:hAnsi="Times New Roman"/>
          <w:sz w:val="24"/>
          <w:szCs w:val="24"/>
        </w:rPr>
        <w:t>а</w:t>
      </w:r>
      <w:r w:rsidRPr="005D1751">
        <w:rPr>
          <w:rFonts w:ascii="Times New Roman" w:hAnsi="Times New Roman"/>
          <w:sz w:val="24"/>
          <w:szCs w:val="24"/>
        </w:rPr>
        <w:t>зования корочки.</w:t>
      </w:r>
    </w:p>
    <w:p w14:paraId="719B73F1" w14:textId="3E0E5103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lastRenderedPageBreak/>
        <w:t xml:space="preserve">Потери при варке в сильной степени зависят от способа приготовления. </w:t>
      </w:r>
      <w:proofErr w:type="gramStart"/>
      <w:r w:rsidRPr="005D1751">
        <w:rPr>
          <w:rFonts w:ascii="Times New Roman" w:hAnsi="Times New Roman"/>
          <w:sz w:val="24"/>
          <w:szCs w:val="24"/>
        </w:rPr>
        <w:t>Например, в супах, киселях, компотах, некоторых кашах и т.д. (т.е. когда жидкость не сливается) потери почти всех веществ минимальны (2-5%).</w:t>
      </w:r>
      <w:proofErr w:type="gramEnd"/>
      <w:r w:rsidRPr="005D1751">
        <w:rPr>
          <w:rFonts w:ascii="Times New Roman" w:hAnsi="Times New Roman"/>
          <w:sz w:val="24"/>
          <w:szCs w:val="24"/>
        </w:rPr>
        <w:t xml:space="preserve"> Наблюдается сильное разрушение витамина</w:t>
      </w:r>
      <w:proofErr w:type="gramStart"/>
      <w:r w:rsidRPr="005D175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D1751">
        <w:rPr>
          <w:rFonts w:ascii="Times New Roman" w:hAnsi="Times New Roman"/>
          <w:sz w:val="24"/>
          <w:szCs w:val="24"/>
        </w:rPr>
        <w:t xml:space="preserve"> (60%) и лишь частичная (10-15%) потеря витаминов группы В и каротина. При варке бол</w:t>
      </w:r>
      <w:r w:rsidRPr="005D1751">
        <w:rPr>
          <w:rFonts w:ascii="Times New Roman" w:hAnsi="Times New Roman"/>
          <w:sz w:val="24"/>
          <w:szCs w:val="24"/>
        </w:rPr>
        <w:t>ь</w:t>
      </w:r>
      <w:r w:rsidRPr="005D1751">
        <w:rPr>
          <w:rFonts w:ascii="Times New Roman" w:hAnsi="Times New Roman"/>
          <w:sz w:val="24"/>
          <w:szCs w:val="24"/>
        </w:rPr>
        <w:t>шинства овощей, некоторых каш (</w:t>
      </w:r>
      <w:proofErr w:type="gramStart"/>
      <w:r w:rsidRPr="005D1751">
        <w:rPr>
          <w:rFonts w:ascii="Times New Roman" w:hAnsi="Times New Roman"/>
          <w:sz w:val="24"/>
          <w:szCs w:val="24"/>
        </w:rPr>
        <w:t>рисовая</w:t>
      </w:r>
      <w:proofErr w:type="gramEnd"/>
      <w:r w:rsidRPr="005D1751">
        <w:rPr>
          <w:rFonts w:ascii="Times New Roman" w:hAnsi="Times New Roman"/>
          <w:sz w:val="24"/>
          <w:szCs w:val="24"/>
        </w:rPr>
        <w:t>), макаронных изделий отвар сливают, и тем с</w:t>
      </w:r>
      <w:r w:rsidRPr="005D1751">
        <w:rPr>
          <w:rFonts w:ascii="Times New Roman" w:hAnsi="Times New Roman"/>
          <w:sz w:val="24"/>
          <w:szCs w:val="24"/>
        </w:rPr>
        <w:t>а</w:t>
      </w:r>
      <w:r w:rsidRPr="005D1751">
        <w:rPr>
          <w:rFonts w:ascii="Times New Roman" w:hAnsi="Times New Roman"/>
          <w:sz w:val="24"/>
          <w:szCs w:val="24"/>
        </w:rPr>
        <w:t>мым потери белков, жиров, витаминов, минера</w:t>
      </w:r>
      <w:r w:rsidR="005D1751" w:rsidRPr="005D1751">
        <w:rPr>
          <w:rFonts w:ascii="Times New Roman" w:hAnsi="Times New Roman"/>
          <w:sz w:val="24"/>
          <w:szCs w:val="24"/>
        </w:rPr>
        <w:t>льных веществ увеличиваются в 2-</w:t>
      </w:r>
      <w:r w:rsidRPr="005D1751">
        <w:rPr>
          <w:rFonts w:ascii="Times New Roman" w:hAnsi="Times New Roman"/>
          <w:sz w:val="24"/>
          <w:szCs w:val="24"/>
        </w:rPr>
        <w:t>3 раза, приближаясь к потерям при жарке.</w:t>
      </w:r>
    </w:p>
    <w:p w14:paraId="73BBC894" w14:textId="7777777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Для приближенного расчета рационов используют усредненные величины суммарных потерь пищевых веще</w:t>
      </w:r>
      <w:proofErr w:type="gramStart"/>
      <w:r w:rsidRPr="005D1751">
        <w:rPr>
          <w:rFonts w:ascii="Times New Roman" w:hAnsi="Times New Roman"/>
          <w:sz w:val="24"/>
          <w:szCs w:val="24"/>
        </w:rPr>
        <w:t>ств пр</w:t>
      </w:r>
      <w:proofErr w:type="gramEnd"/>
      <w:r w:rsidRPr="005D1751">
        <w:rPr>
          <w:rFonts w:ascii="Times New Roman" w:hAnsi="Times New Roman"/>
          <w:sz w:val="24"/>
          <w:szCs w:val="24"/>
        </w:rPr>
        <w:t>и различных видах тепловой кулинарной обработки (табл. 1).</w:t>
      </w:r>
    </w:p>
    <w:p w14:paraId="060AC27E" w14:textId="77777777" w:rsidR="00E714D8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Необходимо отметить особенности приготовления отдельных видов продуктов. Например, при варке картофеля в кожуре потери углеводов, минеральных веществ и всех в</w:t>
      </w:r>
      <w:r w:rsidRPr="005D1751">
        <w:rPr>
          <w:rFonts w:ascii="Times New Roman" w:hAnsi="Times New Roman"/>
          <w:sz w:val="24"/>
          <w:szCs w:val="24"/>
        </w:rPr>
        <w:t>и</w:t>
      </w:r>
      <w:r w:rsidRPr="005D1751">
        <w:rPr>
          <w:rFonts w:ascii="Times New Roman" w:hAnsi="Times New Roman"/>
          <w:sz w:val="24"/>
          <w:szCs w:val="24"/>
        </w:rPr>
        <w:t>таминов (в том числе, С) уменьшаются почти в 1,5 раза по сравнению с отварным очище</w:t>
      </w:r>
      <w:r w:rsidRPr="005D1751">
        <w:rPr>
          <w:rFonts w:ascii="Times New Roman" w:hAnsi="Times New Roman"/>
          <w:sz w:val="24"/>
          <w:szCs w:val="24"/>
        </w:rPr>
        <w:t>н</w:t>
      </w:r>
      <w:r w:rsidRPr="005D1751">
        <w:rPr>
          <w:rFonts w:ascii="Times New Roman" w:hAnsi="Times New Roman"/>
          <w:sz w:val="24"/>
          <w:szCs w:val="24"/>
        </w:rPr>
        <w:t xml:space="preserve">ным картофелем. При тушении капусты потери ряда пищевых веществ в 2-3 раза выше, чем при </w:t>
      </w:r>
      <w:proofErr w:type="spellStart"/>
      <w:r w:rsidRPr="005D1751">
        <w:rPr>
          <w:rFonts w:ascii="Times New Roman" w:hAnsi="Times New Roman"/>
          <w:sz w:val="24"/>
          <w:szCs w:val="24"/>
        </w:rPr>
        <w:t>припускании</w:t>
      </w:r>
      <w:proofErr w:type="spellEnd"/>
      <w:r w:rsidRPr="005D1751">
        <w:rPr>
          <w:rFonts w:ascii="Times New Roman" w:hAnsi="Times New Roman"/>
          <w:sz w:val="24"/>
          <w:szCs w:val="24"/>
        </w:rPr>
        <w:t>. Величина потерь зависит также от степени измельчения продукта, инте</w:t>
      </w:r>
      <w:r w:rsidRPr="005D1751">
        <w:rPr>
          <w:rFonts w:ascii="Times New Roman" w:hAnsi="Times New Roman"/>
          <w:sz w:val="24"/>
          <w:szCs w:val="24"/>
        </w:rPr>
        <w:t>н</w:t>
      </w:r>
      <w:r w:rsidRPr="005D1751">
        <w:rPr>
          <w:rFonts w:ascii="Times New Roman" w:hAnsi="Times New Roman"/>
          <w:sz w:val="24"/>
          <w:szCs w:val="24"/>
        </w:rPr>
        <w:t>сивности тепловой обработки и т.п.</w:t>
      </w:r>
    </w:p>
    <w:p w14:paraId="65D3FE77" w14:textId="3E2C84BA" w:rsidR="008A6365" w:rsidRPr="005D1751" w:rsidRDefault="008A6365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Запекание - одна из самых старых кулинарных технологий.</w:t>
      </w:r>
      <w:r w:rsidR="00E714D8" w:rsidRPr="005D1751">
        <w:rPr>
          <w:rFonts w:ascii="Times New Roman" w:hAnsi="Times New Roman"/>
          <w:sz w:val="24"/>
          <w:szCs w:val="24"/>
        </w:rPr>
        <w:t xml:space="preserve"> Потеря пищевых веществ, при такой кулинарной обработке продуктов сокращается в 2-3 раза по сравнению с жаркой.</w:t>
      </w:r>
      <w:r w:rsidRPr="005D1751">
        <w:rPr>
          <w:rFonts w:ascii="Times New Roman" w:hAnsi="Times New Roman"/>
          <w:sz w:val="24"/>
          <w:szCs w:val="24"/>
        </w:rPr>
        <w:t xml:space="preserve"> Речь идет о термообработке пищи на огне, в печи или духовке. Особенность процесса в том, что все стороны блюда испытывают воздействие одинаковой температуры. </w:t>
      </w:r>
      <w:proofErr w:type="spellStart"/>
      <w:r w:rsidRPr="005D1751">
        <w:rPr>
          <w:rFonts w:ascii="Times New Roman" w:hAnsi="Times New Roman"/>
          <w:sz w:val="24"/>
          <w:szCs w:val="24"/>
        </w:rPr>
        <w:t>Грилирование</w:t>
      </w:r>
      <w:proofErr w:type="spellEnd"/>
      <w:r w:rsidRPr="005D1751">
        <w:rPr>
          <w:rFonts w:ascii="Times New Roman" w:hAnsi="Times New Roman"/>
          <w:sz w:val="24"/>
          <w:szCs w:val="24"/>
        </w:rPr>
        <w:t xml:space="preserve"> - это открытое запекание. Мясо или овощи, нанизанные на шпажки, располагаются на некот</w:t>
      </w:r>
      <w:r w:rsidRPr="005D1751">
        <w:rPr>
          <w:rFonts w:ascii="Times New Roman" w:hAnsi="Times New Roman"/>
          <w:sz w:val="24"/>
          <w:szCs w:val="24"/>
        </w:rPr>
        <w:t>о</w:t>
      </w:r>
      <w:r w:rsidRPr="005D1751">
        <w:rPr>
          <w:rFonts w:ascii="Times New Roman" w:hAnsi="Times New Roman"/>
          <w:sz w:val="24"/>
          <w:szCs w:val="24"/>
        </w:rPr>
        <w:t>ром расстоянии от источника тепла (</w:t>
      </w:r>
      <w:proofErr w:type="spellStart"/>
      <w:r w:rsidRPr="005D1751">
        <w:rPr>
          <w:rFonts w:ascii="Times New Roman" w:hAnsi="Times New Roman"/>
          <w:sz w:val="24"/>
          <w:szCs w:val="24"/>
        </w:rPr>
        <w:t>электроспираль</w:t>
      </w:r>
      <w:proofErr w:type="spellEnd"/>
      <w:r w:rsidRPr="005D1751">
        <w:rPr>
          <w:rFonts w:ascii="Times New Roman" w:hAnsi="Times New Roman"/>
          <w:sz w:val="24"/>
          <w:szCs w:val="24"/>
        </w:rPr>
        <w:t xml:space="preserve"> или угли). Температура запекания при </w:t>
      </w:r>
      <w:proofErr w:type="spellStart"/>
      <w:r w:rsidRPr="005D1751">
        <w:rPr>
          <w:rFonts w:ascii="Times New Roman" w:hAnsi="Times New Roman"/>
          <w:sz w:val="24"/>
          <w:szCs w:val="24"/>
        </w:rPr>
        <w:t>грилировании</w:t>
      </w:r>
      <w:proofErr w:type="spellEnd"/>
      <w:r w:rsidRPr="005D1751">
        <w:rPr>
          <w:rFonts w:ascii="Times New Roman" w:hAnsi="Times New Roman"/>
          <w:sz w:val="24"/>
          <w:szCs w:val="24"/>
        </w:rPr>
        <w:t xml:space="preserve"> составляет 300-350 градусов, что значительно сокращает процесс приготовл</w:t>
      </w:r>
      <w:r w:rsidRPr="005D1751">
        <w:rPr>
          <w:rFonts w:ascii="Times New Roman" w:hAnsi="Times New Roman"/>
          <w:sz w:val="24"/>
          <w:szCs w:val="24"/>
        </w:rPr>
        <w:t>е</w:t>
      </w:r>
      <w:r w:rsidR="00E87041">
        <w:rPr>
          <w:rFonts w:ascii="Times New Roman" w:hAnsi="Times New Roman"/>
          <w:sz w:val="24"/>
          <w:szCs w:val="24"/>
        </w:rPr>
        <w:t xml:space="preserve">ния пищи. К тому же </w:t>
      </w:r>
      <w:proofErr w:type="gramStart"/>
      <w:r w:rsidR="00E87041">
        <w:rPr>
          <w:rFonts w:ascii="Times New Roman" w:hAnsi="Times New Roman"/>
          <w:sz w:val="24"/>
          <w:szCs w:val="24"/>
        </w:rPr>
        <w:t>корочка</w:t>
      </w:r>
      <w:r w:rsidRPr="005D1751">
        <w:rPr>
          <w:rFonts w:ascii="Times New Roman" w:hAnsi="Times New Roman"/>
          <w:sz w:val="24"/>
          <w:szCs w:val="24"/>
        </w:rPr>
        <w:t>, образующаяся при таком способе приготовления не считается</w:t>
      </w:r>
      <w:proofErr w:type="gramEnd"/>
      <w:r w:rsidRPr="005D1751">
        <w:rPr>
          <w:rFonts w:ascii="Times New Roman" w:hAnsi="Times New Roman"/>
          <w:sz w:val="24"/>
          <w:szCs w:val="24"/>
        </w:rPr>
        <w:t xml:space="preserve"> вредной, в отличи</w:t>
      </w:r>
      <w:r w:rsidR="00E87041" w:rsidRPr="005D1751">
        <w:rPr>
          <w:rFonts w:ascii="Times New Roman" w:hAnsi="Times New Roman"/>
          <w:sz w:val="24"/>
          <w:szCs w:val="24"/>
        </w:rPr>
        <w:t>е</w:t>
      </w:r>
      <w:r w:rsidRPr="005D1751">
        <w:rPr>
          <w:rFonts w:ascii="Times New Roman" w:hAnsi="Times New Roman"/>
          <w:sz w:val="24"/>
          <w:szCs w:val="24"/>
        </w:rPr>
        <w:t xml:space="preserve"> от той, что образуется при жарке в масле. </w:t>
      </w:r>
      <w:proofErr w:type="gramStart"/>
      <w:r w:rsidRPr="005D1751">
        <w:rPr>
          <w:rFonts w:ascii="Times New Roman" w:hAnsi="Times New Roman"/>
          <w:sz w:val="24"/>
          <w:szCs w:val="24"/>
        </w:rPr>
        <w:t>Для закрытого запекания и</w:t>
      </w:r>
      <w:r w:rsidRPr="005D1751">
        <w:rPr>
          <w:rFonts w:ascii="Times New Roman" w:hAnsi="Times New Roman"/>
          <w:sz w:val="24"/>
          <w:szCs w:val="24"/>
        </w:rPr>
        <w:t>с</w:t>
      </w:r>
      <w:r w:rsidRPr="005D1751">
        <w:rPr>
          <w:rFonts w:ascii="Times New Roman" w:hAnsi="Times New Roman"/>
          <w:sz w:val="24"/>
          <w:szCs w:val="24"/>
        </w:rPr>
        <w:t>пользуется фольга, пергамент, специальные рукава для запекания или просто блюдо готови</w:t>
      </w:r>
      <w:r w:rsidRPr="005D1751">
        <w:rPr>
          <w:rFonts w:ascii="Times New Roman" w:hAnsi="Times New Roman"/>
          <w:sz w:val="24"/>
          <w:szCs w:val="24"/>
        </w:rPr>
        <w:t>т</w:t>
      </w:r>
      <w:r w:rsidRPr="005D1751">
        <w:rPr>
          <w:rFonts w:ascii="Times New Roman" w:hAnsi="Times New Roman"/>
          <w:sz w:val="24"/>
          <w:szCs w:val="24"/>
        </w:rPr>
        <w:t>ся в духовке под крышкой.</w:t>
      </w:r>
      <w:proofErr w:type="gramEnd"/>
    </w:p>
    <w:p w14:paraId="10D5F8E5" w14:textId="77777777" w:rsidR="008A6365" w:rsidRPr="005D1751" w:rsidRDefault="008A6365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E68837" w14:textId="4CD67453" w:rsidR="00343CB1" w:rsidRPr="005D1751" w:rsidRDefault="00343CB1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sz w:val="24"/>
          <w:szCs w:val="24"/>
          <w:lang w:bidi="ru-RU"/>
        </w:rPr>
        <w:t>Таблица 1 – Усредненные в</w:t>
      </w:r>
      <w:r w:rsidR="005D1751" w:rsidRPr="005D1751">
        <w:rPr>
          <w:rFonts w:ascii="Times New Roman" w:hAnsi="Times New Roman"/>
          <w:sz w:val="24"/>
          <w:szCs w:val="24"/>
          <w:lang w:bidi="ru-RU"/>
        </w:rPr>
        <w:t>еличины потерь пищевых веще</w:t>
      </w:r>
      <w:proofErr w:type="gramStart"/>
      <w:r w:rsidR="005D1751" w:rsidRPr="005D1751">
        <w:rPr>
          <w:rFonts w:ascii="Times New Roman" w:hAnsi="Times New Roman"/>
          <w:sz w:val="24"/>
          <w:szCs w:val="24"/>
          <w:lang w:bidi="ru-RU"/>
        </w:rPr>
        <w:t>ств</w:t>
      </w:r>
      <w:r w:rsidR="00C80454" w:rsidRPr="005D17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5D1751">
        <w:rPr>
          <w:rFonts w:ascii="Times New Roman" w:hAnsi="Times New Roman"/>
          <w:sz w:val="24"/>
          <w:szCs w:val="24"/>
          <w:lang w:bidi="ru-RU"/>
        </w:rPr>
        <w:t>пр</w:t>
      </w:r>
      <w:proofErr w:type="gramEnd"/>
      <w:r w:rsidRPr="005D1751">
        <w:rPr>
          <w:rFonts w:ascii="Times New Roman" w:hAnsi="Times New Roman"/>
          <w:sz w:val="24"/>
          <w:szCs w:val="24"/>
          <w:lang w:bidi="ru-RU"/>
        </w:rPr>
        <w:t>и тепловой кулинарн</w:t>
      </w:r>
      <w:r w:rsidR="00C80454" w:rsidRPr="005D1751">
        <w:rPr>
          <w:rFonts w:ascii="Times New Roman" w:hAnsi="Times New Roman"/>
          <w:sz w:val="24"/>
          <w:szCs w:val="24"/>
          <w:lang w:bidi="ru-RU"/>
        </w:rPr>
        <w:t>ой о</w:t>
      </w:r>
      <w:r w:rsidR="00C80454" w:rsidRPr="005D1751">
        <w:rPr>
          <w:rFonts w:ascii="Times New Roman" w:hAnsi="Times New Roman"/>
          <w:sz w:val="24"/>
          <w:szCs w:val="24"/>
          <w:lang w:bidi="ru-RU"/>
        </w:rPr>
        <w:t>б</w:t>
      </w:r>
      <w:r w:rsidR="00C80454" w:rsidRPr="005D1751">
        <w:rPr>
          <w:rFonts w:ascii="Times New Roman" w:hAnsi="Times New Roman"/>
          <w:sz w:val="24"/>
          <w:szCs w:val="24"/>
          <w:lang w:bidi="ru-RU"/>
        </w:rPr>
        <w:t xml:space="preserve">работке пищевых продуктов </w:t>
      </w:r>
      <w:r w:rsidRPr="005D1751">
        <w:rPr>
          <w:rFonts w:ascii="Times New Roman" w:hAnsi="Times New Roman"/>
          <w:sz w:val="24"/>
          <w:szCs w:val="24"/>
          <w:lang w:bidi="ru-RU"/>
        </w:rPr>
        <w:t>на пр</w:t>
      </w:r>
      <w:r w:rsidR="00C80454" w:rsidRPr="005D1751">
        <w:rPr>
          <w:rFonts w:ascii="Times New Roman" w:hAnsi="Times New Roman"/>
          <w:sz w:val="24"/>
          <w:szCs w:val="24"/>
          <w:lang w:bidi="ru-RU"/>
        </w:rPr>
        <w:t>едприятиях общественного питания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2283"/>
        <w:gridCol w:w="2465"/>
        <w:gridCol w:w="2055"/>
      </w:tblGrid>
      <w:tr w:rsidR="005D1751" w:rsidRPr="005D1751" w14:paraId="213D48F6" w14:textId="77777777" w:rsidTr="005D1751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462E6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Пищевые вещества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DEE1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Потери пищевых веществ, %</w:t>
            </w:r>
          </w:p>
        </w:tc>
      </w:tr>
      <w:tr w:rsidR="005D1751" w:rsidRPr="005D1751" w14:paraId="0F1DBB51" w14:textId="77777777" w:rsidTr="005D1751"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4DC6F" w14:textId="77777777" w:rsidR="00343CB1" w:rsidRPr="005D1751" w:rsidRDefault="00343CB1" w:rsidP="005D17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96AB5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в растительных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FA089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в животных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6823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в среднем</w:t>
            </w:r>
          </w:p>
        </w:tc>
      </w:tr>
      <w:tr w:rsidR="005D1751" w:rsidRPr="005D1751" w14:paraId="64E2C261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D98A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135B5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651E6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B9C1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</w:tr>
      <w:tr w:rsidR="005D1751" w:rsidRPr="005D1751" w14:paraId="740A2688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7F5F4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36F00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63947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304E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</w:tr>
      <w:tr w:rsidR="005D1751" w:rsidRPr="005D1751" w14:paraId="0C4F7CDA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1589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7F26C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C0847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6CFA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</w:tr>
      <w:tr w:rsidR="005D1751" w:rsidRPr="005D1751" w14:paraId="16307BA3" w14:textId="77777777" w:rsidTr="005D1751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57C5A" w14:textId="6A9BFFA8" w:rsidR="00343CB1" w:rsidRPr="005D1751" w:rsidRDefault="005D175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Минеральные вещества</w:t>
            </w:r>
          </w:p>
        </w:tc>
      </w:tr>
      <w:tr w:rsidR="005D1751" w:rsidRPr="005D1751" w14:paraId="7076375D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3E81E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Са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CA0CF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22435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3B43C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</w:tr>
      <w:tr w:rsidR="005D1751" w:rsidRPr="005D1751" w14:paraId="226065E1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6D543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5D1751">
              <w:rPr>
                <w:rFonts w:ascii="Times New Roman" w:hAnsi="Times New Roman"/>
                <w:sz w:val="24"/>
                <w:szCs w:val="24"/>
                <w:lang w:bidi="en-US"/>
              </w:rPr>
              <w:t>Mg</w:t>
            </w:r>
            <w:proofErr w:type="spellEnd"/>
            <w:r w:rsidRPr="005D175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proofErr w:type="gramEnd"/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5D1751">
              <w:rPr>
                <w:rFonts w:ascii="Times New Roman" w:hAnsi="Times New Roman"/>
                <w:sz w:val="24"/>
                <w:szCs w:val="24"/>
                <w:lang w:bidi="en-US"/>
              </w:rPr>
              <w:t>Fe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0232A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1C219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020A1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</w:tr>
      <w:tr w:rsidR="005D1751" w:rsidRPr="005D1751" w14:paraId="65C0315C" w14:textId="77777777" w:rsidTr="005D1751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134B7" w14:textId="3F7AEC58" w:rsidR="00343CB1" w:rsidRPr="005D1751" w:rsidRDefault="005D175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Витамины</w:t>
            </w:r>
          </w:p>
        </w:tc>
      </w:tr>
      <w:tr w:rsidR="005D1751" w:rsidRPr="005D1751" w14:paraId="5A9FEC1F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2914F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D32FB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99243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EE55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</w:tr>
      <w:tr w:rsidR="005D1751" w:rsidRPr="005D1751" w14:paraId="242B2B0C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258C6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каротин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472E7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8F2FE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C367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</w:tr>
      <w:tr w:rsidR="005D1751" w:rsidRPr="005D1751" w14:paraId="73FEA3DF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F431A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proofErr w:type="gramStart"/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E0AD1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1F3FB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A7FF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28</w:t>
            </w:r>
          </w:p>
        </w:tc>
      </w:tr>
      <w:tr w:rsidR="005D1751" w:rsidRPr="005D1751" w14:paraId="264119A0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191BC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proofErr w:type="gramStart"/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0862F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864FB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DBF5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5D1751" w:rsidRPr="005D1751" w14:paraId="1EB15EBE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0DDE0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РР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B08B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D99FD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626B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5D1751" w:rsidRPr="005D1751" w14:paraId="792D86EB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C5786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66182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78A0C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D5B0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</w:tr>
      <w:tr w:rsidR="005D1751" w:rsidRPr="005D1751" w14:paraId="351D8B04" w14:textId="77777777" w:rsidTr="005D175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593A0" w14:textId="1223F089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Энергетическая</w:t>
            </w:r>
            <w:r w:rsidR="005D1751" w:rsidRPr="005D175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ценность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D3545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1713B" w14:textId="77777777" w:rsidR="00343CB1" w:rsidRPr="005D1751" w:rsidRDefault="00343CB1" w:rsidP="005D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C41E" w14:textId="77777777" w:rsidR="00343CB1" w:rsidRPr="005D1751" w:rsidRDefault="00343CB1" w:rsidP="005D175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</w:tr>
    </w:tbl>
    <w:p w14:paraId="496AE34E" w14:textId="77777777" w:rsidR="00343CB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1120D6" w14:textId="77777777" w:rsidR="00580A49" w:rsidRPr="005D1751" w:rsidRDefault="00580A49" w:rsidP="00580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В табл. 2 представлены данные о потерях пищевых веще</w:t>
      </w:r>
      <w:proofErr w:type="gramStart"/>
      <w:r w:rsidRPr="005D1751">
        <w:rPr>
          <w:rFonts w:ascii="Times New Roman" w:hAnsi="Times New Roman"/>
          <w:sz w:val="24"/>
          <w:szCs w:val="24"/>
        </w:rPr>
        <w:t>ств пр</w:t>
      </w:r>
      <w:proofErr w:type="gramEnd"/>
      <w:r w:rsidRPr="005D1751">
        <w:rPr>
          <w:rFonts w:ascii="Times New Roman" w:hAnsi="Times New Roman"/>
          <w:sz w:val="24"/>
          <w:szCs w:val="24"/>
        </w:rPr>
        <w:t>и наиболее распростр</w:t>
      </w:r>
      <w:r w:rsidRPr="005D1751">
        <w:rPr>
          <w:rFonts w:ascii="Times New Roman" w:hAnsi="Times New Roman"/>
          <w:sz w:val="24"/>
          <w:szCs w:val="24"/>
        </w:rPr>
        <w:t>а</w:t>
      </w:r>
      <w:r w:rsidRPr="005D1751">
        <w:rPr>
          <w:rFonts w:ascii="Times New Roman" w:hAnsi="Times New Roman"/>
          <w:sz w:val="24"/>
          <w:szCs w:val="24"/>
        </w:rPr>
        <w:t>ненных видах тепловой кулинарной обработки мяса. Наименьшие потери пищевых веще</w:t>
      </w:r>
      <w:proofErr w:type="gramStart"/>
      <w:r w:rsidRPr="005D1751">
        <w:rPr>
          <w:rFonts w:ascii="Times New Roman" w:hAnsi="Times New Roman"/>
          <w:sz w:val="24"/>
          <w:szCs w:val="24"/>
        </w:rPr>
        <w:t>ств пр</w:t>
      </w:r>
      <w:proofErr w:type="gramEnd"/>
      <w:r w:rsidRPr="005D1751">
        <w:rPr>
          <w:rFonts w:ascii="Times New Roman" w:hAnsi="Times New Roman"/>
          <w:sz w:val="24"/>
          <w:szCs w:val="24"/>
        </w:rPr>
        <w:t>оисходят при тушении, запекании и при использовании мяса в виде котлет.</w:t>
      </w:r>
    </w:p>
    <w:p w14:paraId="249F12C9" w14:textId="71FE1D92" w:rsidR="00A24B0E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Наибольшие потери важных пищевых веществ животных продуктов</w:t>
      </w:r>
      <w:r w:rsidR="00E87041">
        <w:rPr>
          <w:rFonts w:ascii="Times New Roman" w:hAnsi="Times New Roman"/>
          <w:sz w:val="24"/>
          <w:szCs w:val="24"/>
        </w:rPr>
        <w:t xml:space="preserve"> наблюдаются при варке: белков - 10%, жиров -</w:t>
      </w:r>
      <w:r w:rsidRPr="005D1751">
        <w:rPr>
          <w:rFonts w:ascii="Times New Roman" w:hAnsi="Times New Roman"/>
          <w:sz w:val="24"/>
          <w:szCs w:val="24"/>
        </w:rPr>
        <w:t xml:space="preserve"> 25%, минеральных веществ и витами</w:t>
      </w:r>
      <w:r w:rsidR="00E87041">
        <w:rPr>
          <w:rFonts w:ascii="Times New Roman" w:hAnsi="Times New Roman"/>
          <w:sz w:val="24"/>
          <w:szCs w:val="24"/>
        </w:rPr>
        <w:t>нов группы</w:t>
      </w:r>
      <w:proofErr w:type="gramStart"/>
      <w:r w:rsidR="00E8704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87041">
        <w:rPr>
          <w:rFonts w:ascii="Times New Roman" w:hAnsi="Times New Roman"/>
          <w:sz w:val="24"/>
          <w:szCs w:val="24"/>
        </w:rPr>
        <w:t xml:space="preserve"> - 30%, витамина А -</w:t>
      </w:r>
      <w:r w:rsidRPr="005D1751">
        <w:rPr>
          <w:rFonts w:ascii="Times New Roman" w:hAnsi="Times New Roman"/>
          <w:sz w:val="24"/>
          <w:szCs w:val="24"/>
        </w:rPr>
        <w:t xml:space="preserve"> 50-70% за счет перехода в бульон и частичного распада. При жарке мяса пот</w:t>
      </w:r>
      <w:r w:rsidRPr="005D1751">
        <w:rPr>
          <w:rFonts w:ascii="Times New Roman" w:hAnsi="Times New Roman"/>
          <w:sz w:val="24"/>
          <w:szCs w:val="24"/>
        </w:rPr>
        <w:t>е</w:t>
      </w:r>
      <w:r w:rsidRPr="005D1751">
        <w:rPr>
          <w:rFonts w:ascii="Times New Roman" w:hAnsi="Times New Roman"/>
          <w:sz w:val="24"/>
          <w:szCs w:val="24"/>
        </w:rPr>
        <w:lastRenderedPageBreak/>
        <w:t>ри минеральных веществ и витаминов примерно в 1,5 раза меньше, чем при</w:t>
      </w:r>
      <w:r w:rsidR="00E87041">
        <w:rPr>
          <w:rFonts w:ascii="Times New Roman" w:hAnsi="Times New Roman"/>
          <w:sz w:val="24"/>
          <w:szCs w:val="24"/>
        </w:rPr>
        <w:t xml:space="preserve"> варке, белка - т</w:t>
      </w:r>
      <w:r w:rsidR="00E87041">
        <w:rPr>
          <w:rFonts w:ascii="Times New Roman" w:hAnsi="Times New Roman"/>
          <w:sz w:val="24"/>
          <w:szCs w:val="24"/>
        </w:rPr>
        <w:t>а</w:t>
      </w:r>
      <w:r w:rsidR="00E87041">
        <w:rPr>
          <w:rFonts w:ascii="Times New Roman" w:hAnsi="Times New Roman"/>
          <w:sz w:val="24"/>
          <w:szCs w:val="24"/>
        </w:rPr>
        <w:t>кие же, жира -</w:t>
      </w:r>
      <w:r w:rsidRPr="005D1751">
        <w:rPr>
          <w:rFonts w:ascii="Times New Roman" w:hAnsi="Times New Roman"/>
          <w:sz w:val="24"/>
          <w:szCs w:val="24"/>
        </w:rPr>
        <w:t xml:space="preserve"> несколько больше (за счет потерь жира, добавленного при жарке). Потери прои</w:t>
      </w:r>
      <w:r w:rsidRPr="005D1751">
        <w:rPr>
          <w:rFonts w:ascii="Times New Roman" w:hAnsi="Times New Roman"/>
          <w:sz w:val="24"/>
          <w:szCs w:val="24"/>
        </w:rPr>
        <w:t>с</w:t>
      </w:r>
      <w:r w:rsidRPr="005D1751">
        <w:rPr>
          <w:rFonts w:ascii="Times New Roman" w:hAnsi="Times New Roman"/>
          <w:sz w:val="24"/>
          <w:szCs w:val="24"/>
        </w:rPr>
        <w:t>ходят в результате вытекания сока, образования корочки и частичного термического разложения пищев</w:t>
      </w:r>
      <w:r w:rsidR="00E87041">
        <w:rPr>
          <w:rFonts w:ascii="Times New Roman" w:hAnsi="Times New Roman"/>
          <w:sz w:val="24"/>
          <w:szCs w:val="24"/>
        </w:rPr>
        <w:t>ых веществ. Минимальные потери -</w:t>
      </w:r>
      <w:r w:rsidRPr="005D1751">
        <w:rPr>
          <w:rFonts w:ascii="Times New Roman" w:hAnsi="Times New Roman"/>
          <w:sz w:val="24"/>
          <w:szCs w:val="24"/>
        </w:rPr>
        <w:t xml:space="preserve"> 5% белков, жиров и минеральных в</w:t>
      </w:r>
      <w:r w:rsidRPr="005D1751">
        <w:rPr>
          <w:rFonts w:ascii="Times New Roman" w:hAnsi="Times New Roman"/>
          <w:sz w:val="24"/>
          <w:szCs w:val="24"/>
        </w:rPr>
        <w:t>е</w:t>
      </w:r>
      <w:r w:rsidR="00E87041">
        <w:rPr>
          <w:rFonts w:ascii="Times New Roman" w:hAnsi="Times New Roman"/>
          <w:sz w:val="24"/>
          <w:szCs w:val="24"/>
        </w:rPr>
        <w:t>ществ; 15- 30% -</w:t>
      </w:r>
      <w:r w:rsidRPr="005D1751">
        <w:rPr>
          <w:rFonts w:ascii="Times New Roman" w:hAnsi="Times New Roman"/>
          <w:sz w:val="24"/>
          <w:szCs w:val="24"/>
        </w:rPr>
        <w:t xml:space="preserve"> потери витаминов (кроме витамина</w:t>
      </w:r>
      <w:proofErr w:type="gramStart"/>
      <w:r w:rsidRPr="005D175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D1751">
        <w:rPr>
          <w:rFonts w:ascii="Times New Roman" w:hAnsi="Times New Roman"/>
          <w:sz w:val="24"/>
          <w:szCs w:val="24"/>
        </w:rPr>
        <w:t>, он разрушается на 70%) при туш</w:t>
      </w:r>
      <w:r w:rsidRPr="005D1751">
        <w:rPr>
          <w:rFonts w:ascii="Times New Roman" w:hAnsi="Times New Roman"/>
          <w:sz w:val="24"/>
          <w:szCs w:val="24"/>
        </w:rPr>
        <w:t>е</w:t>
      </w:r>
      <w:r w:rsidRPr="005D1751">
        <w:rPr>
          <w:rFonts w:ascii="Times New Roman" w:hAnsi="Times New Roman"/>
          <w:sz w:val="24"/>
          <w:szCs w:val="24"/>
        </w:rPr>
        <w:t>нии</w:t>
      </w:r>
      <w:r w:rsidR="00756B7B" w:rsidRPr="005D1751">
        <w:rPr>
          <w:rFonts w:ascii="Times New Roman" w:hAnsi="Times New Roman"/>
          <w:sz w:val="24"/>
          <w:szCs w:val="24"/>
        </w:rPr>
        <w:t>.</w:t>
      </w:r>
      <w:r w:rsidRPr="005D1751">
        <w:rPr>
          <w:rFonts w:ascii="Times New Roman" w:hAnsi="Times New Roman"/>
          <w:sz w:val="24"/>
          <w:szCs w:val="24"/>
        </w:rPr>
        <w:t xml:space="preserve"> </w:t>
      </w:r>
    </w:p>
    <w:p w14:paraId="05A06EA2" w14:textId="76C5A5B8" w:rsidR="00756B7B" w:rsidRPr="005D1751" w:rsidRDefault="00A24B0E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Одним из щадящих способов при</w:t>
      </w:r>
      <w:r w:rsidR="00756B7B" w:rsidRPr="005D1751">
        <w:rPr>
          <w:rFonts w:ascii="Times New Roman" w:hAnsi="Times New Roman"/>
          <w:sz w:val="24"/>
          <w:szCs w:val="24"/>
        </w:rPr>
        <w:t>готовления п</w:t>
      </w:r>
      <w:r w:rsidR="00580A49">
        <w:rPr>
          <w:rFonts w:ascii="Times New Roman" w:hAnsi="Times New Roman"/>
          <w:sz w:val="24"/>
          <w:szCs w:val="24"/>
        </w:rPr>
        <w:t xml:space="preserve">родуктов также </w:t>
      </w:r>
      <w:r w:rsidR="00756B7B" w:rsidRPr="005D1751">
        <w:rPr>
          <w:rFonts w:ascii="Times New Roman" w:hAnsi="Times New Roman"/>
          <w:sz w:val="24"/>
          <w:szCs w:val="24"/>
        </w:rPr>
        <w:t>считается запекание.</w:t>
      </w:r>
    </w:p>
    <w:p w14:paraId="76C0E682" w14:textId="77777777" w:rsidR="00756B7B" w:rsidRPr="005D1751" w:rsidRDefault="00756B7B" w:rsidP="005D1751">
      <w:pPr>
        <w:pStyle w:val="paragraph"/>
        <w:shd w:val="clear" w:color="auto" w:fill="FFFFFF"/>
        <w:spacing w:before="0" w:beforeAutospacing="0" w:after="0" w:afterAutospacing="0"/>
        <w:jc w:val="both"/>
      </w:pPr>
      <w:r w:rsidRPr="005D1751">
        <w:t>Запекание в фольге помогает по максимуму сохранить естественный вкус и аромат блюда. Продукты получаются более сочными, с минимальной потерей питательных веществ.</w:t>
      </w:r>
      <w:r w:rsidR="00A24B0E" w:rsidRPr="005D1751">
        <w:t xml:space="preserve"> </w:t>
      </w:r>
      <w:r w:rsidRPr="005D1751">
        <w:t>Печ</w:t>
      </w:r>
      <w:r w:rsidRPr="005D1751">
        <w:t>е</w:t>
      </w:r>
      <w:r w:rsidRPr="005D1751">
        <w:t>ные продукты, приготовленные без масла, очень полезны людям, желающим похудеть. Этот же способ берут на вооружение люди, предпочитающие вести здоровый и активный образ жизни.</w:t>
      </w:r>
      <w:r w:rsidR="00A24B0E" w:rsidRPr="005D1751">
        <w:t xml:space="preserve"> </w:t>
      </w:r>
      <w:r w:rsidRPr="005D1751">
        <w:t xml:space="preserve">А корочка, образующаяся при запекании, очень похожа на </w:t>
      </w:r>
      <w:proofErr w:type="gramStart"/>
      <w:r w:rsidRPr="005D1751">
        <w:t>жареную</w:t>
      </w:r>
      <w:proofErr w:type="gramEnd"/>
      <w:r w:rsidRPr="005D1751">
        <w:t>, с той лишь ра</w:t>
      </w:r>
      <w:r w:rsidRPr="005D1751">
        <w:t>з</w:t>
      </w:r>
      <w:r w:rsidRPr="005D1751">
        <w:t>ницей, что она не содержит вредных жиров и полезна практически всем.</w:t>
      </w:r>
    </w:p>
    <w:p w14:paraId="61580921" w14:textId="261893AE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sz w:val="24"/>
          <w:szCs w:val="24"/>
          <w:lang w:bidi="ru-RU"/>
        </w:rPr>
        <w:t>При обжаривании мяса мелкими кусками потери всех нутриентов почти вдвое сокр</w:t>
      </w:r>
      <w:r w:rsidRPr="005D1751">
        <w:rPr>
          <w:rFonts w:ascii="Times New Roman" w:hAnsi="Times New Roman"/>
          <w:sz w:val="24"/>
          <w:szCs w:val="24"/>
          <w:lang w:bidi="ru-RU"/>
        </w:rPr>
        <w:t>а</w:t>
      </w:r>
      <w:r w:rsidR="00E87041">
        <w:rPr>
          <w:rFonts w:ascii="Times New Roman" w:hAnsi="Times New Roman"/>
          <w:sz w:val="24"/>
          <w:szCs w:val="24"/>
          <w:lang w:bidi="ru-RU"/>
        </w:rPr>
        <w:t>щаются -</w:t>
      </w:r>
      <w:r w:rsidRPr="005D1751">
        <w:rPr>
          <w:rFonts w:ascii="Times New Roman" w:hAnsi="Times New Roman"/>
          <w:sz w:val="24"/>
          <w:szCs w:val="24"/>
          <w:lang w:bidi="ru-RU"/>
        </w:rPr>
        <w:t xml:space="preserve"> мелкокусковой полуфабрикат мяса будет готов быстрее.</w:t>
      </w:r>
    </w:p>
    <w:p w14:paraId="0963133B" w14:textId="77777777" w:rsidR="00B56D04" w:rsidRPr="005D1751" w:rsidRDefault="00B56D04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sz w:val="24"/>
          <w:szCs w:val="24"/>
          <w:lang w:bidi="ru-RU"/>
        </w:rPr>
        <w:t>При жарке происходит в основном термический распад пищевых веществ. Нередко жарку проводят в большом количестве жира (во фритюре). Фактически это не жарка, а варка в жире. При этом температура среды выше, чем при обычной варке. Размягчение происходит быст</w:t>
      </w:r>
      <w:r w:rsidR="004E0D8D" w:rsidRPr="005D1751">
        <w:rPr>
          <w:rFonts w:ascii="Times New Roman" w:hAnsi="Times New Roman"/>
          <w:sz w:val="24"/>
          <w:szCs w:val="24"/>
          <w:lang w:bidi="ru-RU"/>
        </w:rPr>
        <w:t>рее.</w:t>
      </w:r>
    </w:p>
    <w:p w14:paraId="38E5628D" w14:textId="00CCDD4D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При горячей обработке теряется много витаминов за счет как перехода в раствор, или сочок, так и термического распада (В</w:t>
      </w:r>
      <w:proofErr w:type="gramStart"/>
      <w:r w:rsidRPr="005D1751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="00E87041">
        <w:rPr>
          <w:rFonts w:ascii="Times New Roman" w:hAnsi="Times New Roman"/>
          <w:sz w:val="24"/>
          <w:szCs w:val="24"/>
        </w:rPr>
        <w:t xml:space="preserve"> -</w:t>
      </w:r>
      <w:r w:rsidRPr="005D1751">
        <w:rPr>
          <w:rFonts w:ascii="Times New Roman" w:hAnsi="Times New Roman"/>
          <w:sz w:val="24"/>
          <w:szCs w:val="24"/>
        </w:rPr>
        <w:t xml:space="preserve"> 25-45%, В</w:t>
      </w:r>
      <w:r w:rsidRPr="005D1751">
        <w:rPr>
          <w:rFonts w:ascii="Times New Roman" w:hAnsi="Times New Roman"/>
          <w:sz w:val="24"/>
          <w:szCs w:val="24"/>
          <w:vertAlign w:val="subscript"/>
        </w:rPr>
        <w:t>2</w:t>
      </w:r>
      <w:r w:rsidR="00E87041">
        <w:rPr>
          <w:rFonts w:ascii="Times New Roman" w:hAnsi="Times New Roman"/>
          <w:sz w:val="24"/>
          <w:szCs w:val="24"/>
        </w:rPr>
        <w:t xml:space="preserve"> - 8-40%, РР -</w:t>
      </w:r>
      <w:r w:rsidRPr="005D1751">
        <w:rPr>
          <w:rFonts w:ascii="Times New Roman" w:hAnsi="Times New Roman"/>
          <w:sz w:val="24"/>
          <w:szCs w:val="24"/>
        </w:rPr>
        <w:t xml:space="preserve"> 5-20%). Минеральные вещ</w:t>
      </w:r>
      <w:r w:rsidRPr="005D1751">
        <w:rPr>
          <w:rFonts w:ascii="Times New Roman" w:hAnsi="Times New Roman"/>
          <w:sz w:val="24"/>
          <w:szCs w:val="24"/>
        </w:rPr>
        <w:t>е</w:t>
      </w:r>
      <w:r w:rsidRPr="005D1751">
        <w:rPr>
          <w:rFonts w:ascii="Times New Roman" w:hAnsi="Times New Roman"/>
          <w:sz w:val="24"/>
          <w:szCs w:val="24"/>
        </w:rPr>
        <w:t>ства вместе с сочком при варке переходят в бульон, при обжаривании - на жарочную повер</w:t>
      </w:r>
      <w:r w:rsidRPr="005D1751">
        <w:rPr>
          <w:rFonts w:ascii="Times New Roman" w:hAnsi="Times New Roman"/>
          <w:sz w:val="24"/>
          <w:szCs w:val="24"/>
        </w:rPr>
        <w:t>х</w:t>
      </w:r>
      <w:r w:rsidRPr="005D1751">
        <w:rPr>
          <w:rFonts w:ascii="Times New Roman" w:hAnsi="Times New Roman"/>
          <w:sz w:val="24"/>
          <w:szCs w:val="24"/>
        </w:rPr>
        <w:t>ность. При варке их потеря выше.</w:t>
      </w:r>
    </w:p>
    <w:p w14:paraId="530283D4" w14:textId="77777777" w:rsidR="00343CB1" w:rsidRPr="005D1751" w:rsidRDefault="00343CB1" w:rsidP="00E870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8363B" w14:textId="60B80ECE" w:rsidR="00343CB1" w:rsidRPr="005D1751" w:rsidRDefault="00343CB1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5D1751">
        <w:rPr>
          <w:rFonts w:ascii="Times New Roman" w:hAnsi="Times New Roman"/>
          <w:sz w:val="24"/>
          <w:szCs w:val="24"/>
        </w:rPr>
        <w:t xml:space="preserve">Таблица 2 – </w:t>
      </w:r>
      <w:r w:rsidRPr="005D1751">
        <w:rPr>
          <w:rFonts w:ascii="Times New Roman" w:hAnsi="Times New Roman"/>
          <w:sz w:val="24"/>
          <w:szCs w:val="24"/>
          <w:lang w:bidi="ru-RU"/>
        </w:rPr>
        <w:t>Потери пи</w:t>
      </w:r>
      <w:r w:rsidR="00C80454" w:rsidRPr="005D1751">
        <w:rPr>
          <w:rFonts w:ascii="Times New Roman" w:hAnsi="Times New Roman"/>
          <w:sz w:val="24"/>
          <w:szCs w:val="24"/>
          <w:lang w:bidi="ru-RU"/>
        </w:rPr>
        <w:t xml:space="preserve">щевых веществ мясных продуктов </w:t>
      </w:r>
      <w:r w:rsidRPr="005D1751">
        <w:rPr>
          <w:rFonts w:ascii="Times New Roman" w:hAnsi="Times New Roman"/>
          <w:sz w:val="24"/>
          <w:szCs w:val="24"/>
          <w:lang w:bidi="ru-RU"/>
        </w:rPr>
        <w:t>при тепловой кулинарной обрабо</w:t>
      </w:r>
      <w:r w:rsidRPr="005D1751">
        <w:rPr>
          <w:rFonts w:ascii="Times New Roman" w:hAnsi="Times New Roman"/>
          <w:sz w:val="24"/>
          <w:szCs w:val="24"/>
          <w:lang w:bidi="ru-RU"/>
        </w:rPr>
        <w:t>т</w:t>
      </w:r>
      <w:r w:rsidRPr="005D1751">
        <w:rPr>
          <w:rFonts w:ascii="Times New Roman" w:hAnsi="Times New Roman"/>
          <w:sz w:val="24"/>
          <w:szCs w:val="24"/>
          <w:lang w:bidi="ru-RU"/>
        </w:rPr>
        <w:t>ке, %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1157"/>
        <w:gridCol w:w="1352"/>
        <w:gridCol w:w="1543"/>
        <w:gridCol w:w="1348"/>
        <w:gridCol w:w="1363"/>
      </w:tblGrid>
      <w:tr w:rsidR="005D1751" w:rsidRPr="005D1751" w14:paraId="7CDBF348" w14:textId="77777777" w:rsidTr="005D1751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54395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Пищевые вещества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E9647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Варка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F1E5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Обжаривание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9855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Тушение</w:t>
            </w:r>
          </w:p>
        </w:tc>
      </w:tr>
      <w:tr w:rsidR="005D1751" w:rsidRPr="005D1751" w14:paraId="696D1DDD" w14:textId="77777777" w:rsidTr="005D1751"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10FB7B" w14:textId="77777777" w:rsidR="00343CB1" w:rsidRPr="005D1751" w:rsidRDefault="00343CB1" w:rsidP="005D175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C6DEF" w14:textId="77777777" w:rsidR="00343CB1" w:rsidRPr="005D1751" w:rsidRDefault="00343CB1" w:rsidP="005D175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231E8" w14:textId="77777777" w:rsidR="00343CB1" w:rsidRPr="005D1751" w:rsidRDefault="00343CB1" w:rsidP="005D1751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Котлеты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16115" w14:textId="77777777" w:rsidR="00343CB1" w:rsidRPr="005D1751" w:rsidRDefault="008A7197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Мясо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2744" w14:textId="77777777" w:rsidR="00343CB1" w:rsidRPr="005D1751" w:rsidRDefault="00343CB1" w:rsidP="005D1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</w:p>
        </w:tc>
      </w:tr>
      <w:tr w:rsidR="005D1751" w:rsidRPr="005D1751" w14:paraId="1A03A59E" w14:textId="77777777" w:rsidTr="005D1751"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F900A" w14:textId="77777777" w:rsidR="00343CB1" w:rsidRPr="005D1751" w:rsidRDefault="00343CB1" w:rsidP="005D175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58090" w14:textId="77777777" w:rsidR="00343CB1" w:rsidRPr="005D1751" w:rsidRDefault="00343CB1" w:rsidP="005D175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81DF3E" w14:textId="77777777" w:rsidR="00343CB1" w:rsidRPr="005D1751" w:rsidRDefault="00343CB1" w:rsidP="005D175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80440" w14:textId="24BF23A8" w:rsidR="00343CB1" w:rsidRPr="005D1751" w:rsidRDefault="00580A49" w:rsidP="00E870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К</w:t>
            </w:r>
            <w:r w:rsidR="00343CB1"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рупным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 xml:space="preserve"> </w:t>
            </w:r>
            <w:r w:rsidR="00343CB1"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куском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7C2ED" w14:textId="1C5F1DCB" w:rsidR="00343CB1" w:rsidRPr="005D1751" w:rsidRDefault="00580A49" w:rsidP="00580A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М</w:t>
            </w:r>
            <w:r w:rsidR="00343CB1"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елким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 xml:space="preserve"> </w:t>
            </w:r>
            <w:r w:rsidR="00343CB1"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куском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C462" w14:textId="77777777" w:rsidR="00343CB1" w:rsidRPr="005D1751" w:rsidRDefault="00343CB1" w:rsidP="005D175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5D1751" w:rsidRPr="005D1751" w14:paraId="37BBC921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552DA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82E5E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7965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EE79D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8365F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AA72A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2DAA74D0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FCCC8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EDA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B13C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04DE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889B8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84636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41972EB2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01850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Углеводы, крахмал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1C39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8CAD3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9D41F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B9070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F72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5D1751" w:rsidRPr="005D1751" w14:paraId="2DA3D7F6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BDCCF" w14:textId="451F17CC" w:rsidR="00343CB1" w:rsidRPr="005D1751" w:rsidRDefault="00343CB1" w:rsidP="00580A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Минеральные</w:t>
            </w:r>
            <w:r w:rsidR="00580A49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 xml:space="preserve"> </w:t>
            </w: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вещества: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2C8CA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DD42F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F102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79CC9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BAA9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5D1751" w:rsidRPr="005D1751" w14:paraId="1ACAEC5D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0C7DF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val="en-US" w:eastAsia="en-US" w:bidi="en-US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05EC7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0A49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68E27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86227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7943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30E6F3DD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A6A46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BEC00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99D7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B5D96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21E88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157C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367A300F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63982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proofErr w:type="spellStart"/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Са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8EA00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5B733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1F806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AA9C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17DD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773E28E8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280D3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val="en-US" w:eastAsia="en-US" w:bidi="en-US"/>
              </w:rPr>
              <w:t>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4DC2A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F3C5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A5322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4197D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DF5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1CA68BE9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4425F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proofErr w:type="gramStart"/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2F42D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E4EFF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94ECD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0D0DC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5F37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4F3242F0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235B3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val="en-US" w:eastAsia="en-US" w:bidi="en-US"/>
              </w:rPr>
              <w:t>Fe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2D58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5F959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BC7B6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97F0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680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</w:tr>
      <w:tr w:rsidR="005D1751" w:rsidRPr="005D1751" w14:paraId="418122E8" w14:textId="77777777" w:rsidTr="005D1751"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C7B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Витамины</w:t>
            </w:r>
          </w:p>
        </w:tc>
      </w:tr>
      <w:tr w:rsidR="005D1751" w:rsidRPr="005D1751" w14:paraId="654DDCB8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4ED2F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BE1D1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2DC2E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58E9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C8523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455E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15</w:t>
            </w:r>
          </w:p>
        </w:tc>
      </w:tr>
      <w:tr w:rsidR="005D1751" w:rsidRPr="005D1751" w14:paraId="5C223DBF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97A2C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В</w:t>
            </w:r>
            <w:proofErr w:type="gramStart"/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0E970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8467B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49987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29666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B665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30</w:t>
            </w:r>
          </w:p>
        </w:tc>
      </w:tr>
      <w:tr w:rsidR="005D1751" w:rsidRPr="005D1751" w14:paraId="49B3CC6C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7A84C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В</w:t>
            </w:r>
            <w:proofErr w:type="gramStart"/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0324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53F8F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41729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3AF0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E820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20</w:t>
            </w:r>
          </w:p>
        </w:tc>
      </w:tr>
      <w:tr w:rsidR="005D1751" w:rsidRPr="005D1751" w14:paraId="1BDDE4A8" w14:textId="77777777" w:rsidTr="005D175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618F0" w14:textId="77777777" w:rsidR="00343CB1" w:rsidRPr="005D1751" w:rsidRDefault="00343CB1" w:rsidP="005D1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РР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77BFE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C79B7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5565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6DD88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7C14" w14:textId="77777777" w:rsidR="00343CB1" w:rsidRPr="005D1751" w:rsidRDefault="00343CB1" w:rsidP="005D1751">
            <w:pPr>
              <w:widowControl w:val="0"/>
              <w:spacing w:after="0" w:line="240" w:lineRule="auto"/>
              <w:ind w:hanging="8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</w:pPr>
            <w:r w:rsidRPr="005D1751">
              <w:rPr>
                <w:rFonts w:ascii="Times New Roman" w:hAnsi="Times New Roman"/>
                <w:spacing w:val="4"/>
                <w:sz w:val="24"/>
                <w:szCs w:val="24"/>
                <w:lang w:bidi="ru-RU"/>
              </w:rPr>
              <w:t>15</w:t>
            </w:r>
          </w:p>
        </w:tc>
      </w:tr>
    </w:tbl>
    <w:p w14:paraId="2A99CF42" w14:textId="7777777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B0E2BA" w14:textId="626EF912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 xml:space="preserve">До 1/3 животного сырья в общественном питании используется для приготовления котлет. Это весьма рациональный способ кулинарной обработки. Потери белка при жарке котлет сокращаются примерно в 2 раза по сравнению с натуральным </w:t>
      </w:r>
      <w:r w:rsidR="00E87041">
        <w:rPr>
          <w:rFonts w:ascii="Times New Roman" w:hAnsi="Times New Roman"/>
          <w:sz w:val="24"/>
          <w:szCs w:val="24"/>
        </w:rPr>
        <w:t>продуктом (5 против 10%), жира -</w:t>
      </w:r>
      <w:r w:rsidRPr="005D1751">
        <w:rPr>
          <w:rFonts w:ascii="Times New Roman" w:hAnsi="Times New Roman"/>
          <w:sz w:val="24"/>
          <w:szCs w:val="24"/>
        </w:rPr>
        <w:t xml:space="preserve"> на треть, м</w:t>
      </w:r>
      <w:r w:rsidR="00E87041">
        <w:rPr>
          <w:rFonts w:ascii="Times New Roman" w:hAnsi="Times New Roman"/>
          <w:sz w:val="24"/>
          <w:szCs w:val="24"/>
        </w:rPr>
        <w:t>инеральных веществ и витаминов -</w:t>
      </w:r>
      <w:r w:rsidRPr="005D1751">
        <w:rPr>
          <w:rFonts w:ascii="Times New Roman" w:hAnsi="Times New Roman"/>
          <w:sz w:val="24"/>
          <w:szCs w:val="24"/>
        </w:rPr>
        <w:t xml:space="preserve"> в 1,5-2 раза. Но все же эти пот</w:t>
      </w:r>
      <w:r w:rsidRPr="005D1751">
        <w:rPr>
          <w:rFonts w:ascii="Times New Roman" w:hAnsi="Times New Roman"/>
          <w:sz w:val="24"/>
          <w:szCs w:val="24"/>
        </w:rPr>
        <w:t>е</w:t>
      </w:r>
      <w:r w:rsidRPr="005D1751">
        <w:rPr>
          <w:rFonts w:ascii="Times New Roman" w:hAnsi="Times New Roman"/>
          <w:sz w:val="24"/>
          <w:szCs w:val="24"/>
        </w:rPr>
        <w:t xml:space="preserve">ри выше, чем при тушении. Пищевые вещества в котлетах сохраняются за счет того, что сок, выделяющийся из мяса при жарке, впитывается в хлеб, добавленный в котлетную массу, и в </w:t>
      </w:r>
      <w:r w:rsidRPr="005D1751">
        <w:rPr>
          <w:rFonts w:ascii="Times New Roman" w:hAnsi="Times New Roman"/>
          <w:sz w:val="24"/>
          <w:szCs w:val="24"/>
        </w:rPr>
        <w:lastRenderedPageBreak/>
        <w:t>минимальной степени попадает на жарочную поверхность. В паровых котлетах потери п</w:t>
      </w:r>
      <w:r w:rsidRPr="005D1751">
        <w:rPr>
          <w:rFonts w:ascii="Times New Roman" w:hAnsi="Times New Roman"/>
          <w:sz w:val="24"/>
          <w:szCs w:val="24"/>
        </w:rPr>
        <w:t>и</w:t>
      </w:r>
      <w:r w:rsidRPr="005D1751">
        <w:rPr>
          <w:rFonts w:ascii="Times New Roman" w:hAnsi="Times New Roman"/>
          <w:sz w:val="24"/>
          <w:szCs w:val="24"/>
        </w:rPr>
        <w:t xml:space="preserve">щевых веществ, особенно жира, минеральных веществ и витаминов еще меньше (почти вдвое) </w:t>
      </w:r>
      <w:r w:rsidR="00E87041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5D1751">
        <w:rPr>
          <w:rFonts w:ascii="Times New Roman" w:hAnsi="Times New Roman"/>
          <w:sz w:val="24"/>
          <w:szCs w:val="24"/>
        </w:rPr>
        <w:t xml:space="preserve"> т.е. практически такие же, как при тушении.</w:t>
      </w:r>
    </w:p>
    <w:p w14:paraId="41F6EBE9" w14:textId="77777777" w:rsidR="00343CB1" w:rsidRPr="005D1751" w:rsidRDefault="00343CB1" w:rsidP="005D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Таким образом, горячая обработка, с одной стороны, способствует усвоению пищевых веществ, с другой приводит к их значительным разрушениям. Наконец, в процессе жесткой термической обработки из аминокислот образуются продукты, которые обладают мутаге</w:t>
      </w:r>
      <w:r w:rsidRPr="005D1751">
        <w:rPr>
          <w:rFonts w:ascii="Times New Roman" w:hAnsi="Times New Roman"/>
          <w:sz w:val="24"/>
          <w:szCs w:val="24"/>
        </w:rPr>
        <w:t>н</w:t>
      </w:r>
      <w:r w:rsidRPr="005D1751">
        <w:rPr>
          <w:rFonts w:ascii="Times New Roman" w:hAnsi="Times New Roman"/>
          <w:sz w:val="24"/>
          <w:szCs w:val="24"/>
        </w:rPr>
        <w:t>ным и канцерогенным действием. Задача рационального приготовления пищи заключается в том, чтобы цель кулинарной обработки была достигнута при минимальной потере питател</w:t>
      </w:r>
      <w:r w:rsidRPr="005D1751">
        <w:rPr>
          <w:rFonts w:ascii="Times New Roman" w:hAnsi="Times New Roman"/>
          <w:sz w:val="24"/>
          <w:szCs w:val="24"/>
        </w:rPr>
        <w:t>ь</w:t>
      </w:r>
      <w:r w:rsidRPr="005D1751">
        <w:rPr>
          <w:rFonts w:ascii="Times New Roman" w:hAnsi="Times New Roman"/>
          <w:sz w:val="24"/>
          <w:szCs w:val="24"/>
        </w:rPr>
        <w:t>ных свойств исходного сырья и исключении образования вредных химических соединений.</w:t>
      </w:r>
    </w:p>
    <w:p w14:paraId="38C52A87" w14:textId="77777777" w:rsidR="00275826" w:rsidRPr="005D1751" w:rsidRDefault="00275826" w:rsidP="005D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94028" w14:textId="77777777" w:rsidR="007F3C1A" w:rsidRPr="005D1751" w:rsidRDefault="007F3C1A" w:rsidP="005D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F1F7E" w14:textId="21BA2857" w:rsidR="008E5DBC" w:rsidRPr="005D1751" w:rsidRDefault="002827C5" w:rsidP="005D175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D1751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14:paraId="101CEEAC" w14:textId="77777777" w:rsidR="005D1751" w:rsidRPr="005D1751" w:rsidRDefault="005D1751" w:rsidP="005D1751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p w14:paraId="47791032" w14:textId="3AF8E285" w:rsidR="002827C5" w:rsidRPr="005D1751" w:rsidRDefault="002827C5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Горячее блюдо:*</w:t>
      </w:r>
      <w:r w:rsidRPr="005D1751">
        <w:rPr>
          <w:rFonts w:ascii="Times New Roman" w:hAnsi="Times New Roman"/>
          <w:sz w:val="24"/>
          <w:szCs w:val="24"/>
        </w:rPr>
        <w:tab/>
        <w:t>с</w:t>
      </w:r>
      <w:r w:rsidR="008E5DBC" w:rsidRPr="005D1751">
        <w:rPr>
          <w:rFonts w:ascii="Times New Roman" w:hAnsi="Times New Roman"/>
          <w:sz w:val="24"/>
          <w:szCs w:val="24"/>
        </w:rPr>
        <w:t>винина</w:t>
      </w:r>
      <w:r w:rsidR="00070CE5" w:rsidRPr="005D1751">
        <w:rPr>
          <w:rFonts w:ascii="Times New Roman" w:hAnsi="Times New Roman"/>
          <w:sz w:val="24"/>
          <w:szCs w:val="24"/>
        </w:rPr>
        <w:t>,</w:t>
      </w:r>
      <w:r w:rsidR="008E5DBC" w:rsidRPr="005D1751">
        <w:rPr>
          <w:rFonts w:ascii="Times New Roman" w:hAnsi="Times New Roman"/>
          <w:sz w:val="24"/>
          <w:szCs w:val="24"/>
        </w:rPr>
        <w:t xml:space="preserve"> запечённая в фольге</w:t>
      </w:r>
      <w:r w:rsidRPr="005D1751">
        <w:rPr>
          <w:rFonts w:ascii="Times New Roman" w:hAnsi="Times New Roman"/>
          <w:sz w:val="24"/>
          <w:szCs w:val="24"/>
        </w:rPr>
        <w:t>.</w:t>
      </w:r>
    </w:p>
    <w:p w14:paraId="201AB0AF" w14:textId="40FCFD4C" w:rsidR="002827C5" w:rsidRPr="005D1751" w:rsidRDefault="002827C5" w:rsidP="005D1751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Обоснование:</w:t>
      </w:r>
      <w:r w:rsidRPr="005D1751">
        <w:rPr>
          <w:rFonts w:ascii="Times New Roman" w:hAnsi="Times New Roman"/>
          <w:sz w:val="24"/>
          <w:szCs w:val="24"/>
        </w:rPr>
        <w:tab/>
        <w:t>запекание в фольге обеспечивает минимальную потерю питательных веществ \ полезных веществ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1819F5B4" w14:textId="011B7A1E" w:rsidR="002827C5" w:rsidRPr="005D1751" w:rsidRDefault="002827C5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Горячее блюдо:</w:t>
      </w:r>
      <w:r w:rsidRPr="005D1751">
        <w:rPr>
          <w:rFonts w:ascii="Times New Roman" w:hAnsi="Times New Roman"/>
          <w:sz w:val="24"/>
          <w:szCs w:val="24"/>
        </w:rPr>
        <w:tab/>
        <w:t>бефстроганов.</w:t>
      </w:r>
    </w:p>
    <w:p w14:paraId="0A96CA60" w14:textId="448E2B05" w:rsidR="002827C5" w:rsidRPr="005D1751" w:rsidRDefault="002827C5" w:rsidP="005D1751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Обоснование:</w:t>
      </w:r>
      <w:r w:rsidRPr="005D1751">
        <w:rPr>
          <w:rFonts w:ascii="Times New Roman" w:hAnsi="Times New Roman"/>
          <w:sz w:val="24"/>
          <w:szCs w:val="24"/>
        </w:rPr>
        <w:tab/>
      </w:r>
      <w:r w:rsidRPr="005D1751">
        <w:rPr>
          <w:rFonts w:ascii="Times New Roman" w:hAnsi="Times New Roman"/>
          <w:sz w:val="24"/>
          <w:szCs w:val="24"/>
          <w:lang w:bidi="ru-RU"/>
        </w:rPr>
        <w:t>при обжаривании мяса мелкими кусками потери всех нутриентов с</w:t>
      </w:r>
      <w:r w:rsidRPr="005D1751">
        <w:rPr>
          <w:rFonts w:ascii="Times New Roman" w:hAnsi="Times New Roman"/>
          <w:sz w:val="24"/>
          <w:szCs w:val="24"/>
          <w:lang w:bidi="ru-RU"/>
        </w:rPr>
        <w:t>о</w:t>
      </w:r>
      <w:r w:rsidRPr="005D1751">
        <w:rPr>
          <w:rFonts w:ascii="Times New Roman" w:hAnsi="Times New Roman"/>
          <w:sz w:val="24"/>
          <w:szCs w:val="24"/>
          <w:lang w:bidi="ru-RU"/>
        </w:rPr>
        <w:t>кращаются почти вдвое (1) из-за того, что  мелкокусковой полуфабрикат мяса будет готов быстрее (2)</w:t>
      </w:r>
      <w:r w:rsidR="005D1751" w:rsidRPr="005D1751">
        <w:rPr>
          <w:rFonts w:ascii="Times New Roman" w:hAnsi="Times New Roman"/>
          <w:sz w:val="24"/>
          <w:szCs w:val="24"/>
          <w:lang w:bidi="ru-RU"/>
        </w:rPr>
        <w:t>.</w:t>
      </w:r>
    </w:p>
    <w:p w14:paraId="583F1E13" w14:textId="5167DF7F" w:rsidR="008E5DBC" w:rsidRPr="005D1751" w:rsidRDefault="002827C5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Гарнир:</w:t>
      </w:r>
      <w:r w:rsidRPr="005D1751">
        <w:rPr>
          <w:rFonts w:ascii="Times New Roman" w:hAnsi="Times New Roman"/>
          <w:sz w:val="24"/>
          <w:szCs w:val="24"/>
        </w:rPr>
        <w:tab/>
      </w:r>
      <w:r w:rsidRPr="005D1751">
        <w:rPr>
          <w:rFonts w:ascii="Times New Roman" w:hAnsi="Times New Roman"/>
          <w:sz w:val="24"/>
          <w:szCs w:val="24"/>
        </w:rPr>
        <w:tab/>
      </w:r>
      <w:r w:rsidR="00012A15" w:rsidRPr="005D1751">
        <w:rPr>
          <w:rFonts w:ascii="Times New Roman" w:hAnsi="Times New Roman"/>
          <w:sz w:val="24"/>
          <w:szCs w:val="24"/>
        </w:rPr>
        <w:t>овощ</w:t>
      </w:r>
      <w:r w:rsidRPr="005D1751">
        <w:rPr>
          <w:rFonts w:ascii="Times New Roman" w:hAnsi="Times New Roman"/>
          <w:sz w:val="24"/>
          <w:szCs w:val="24"/>
        </w:rPr>
        <w:t>и</w:t>
      </w:r>
      <w:r w:rsidR="00070CE5" w:rsidRPr="005D1751">
        <w:rPr>
          <w:rFonts w:ascii="Times New Roman" w:hAnsi="Times New Roman"/>
          <w:sz w:val="24"/>
          <w:szCs w:val="24"/>
        </w:rPr>
        <w:t>,</w:t>
      </w:r>
      <w:r w:rsidR="00012A15" w:rsidRPr="005D1751">
        <w:rPr>
          <w:rFonts w:ascii="Times New Roman" w:hAnsi="Times New Roman"/>
          <w:sz w:val="24"/>
          <w:szCs w:val="24"/>
        </w:rPr>
        <w:t xml:space="preserve"> </w:t>
      </w:r>
      <w:r w:rsidR="00DC62B8" w:rsidRPr="005D1751">
        <w:rPr>
          <w:rFonts w:ascii="Times New Roman" w:hAnsi="Times New Roman"/>
          <w:sz w:val="24"/>
          <w:szCs w:val="24"/>
        </w:rPr>
        <w:t>запеченны</w:t>
      </w:r>
      <w:r w:rsidRPr="005D1751">
        <w:rPr>
          <w:rFonts w:ascii="Times New Roman" w:hAnsi="Times New Roman"/>
          <w:sz w:val="24"/>
          <w:szCs w:val="24"/>
        </w:rPr>
        <w:t>е</w:t>
      </w:r>
      <w:r w:rsidR="00DC62B8" w:rsidRPr="005D1751">
        <w:rPr>
          <w:rFonts w:ascii="Times New Roman" w:hAnsi="Times New Roman"/>
          <w:sz w:val="24"/>
          <w:szCs w:val="24"/>
        </w:rPr>
        <w:t xml:space="preserve"> на гриле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5E34B59A" w14:textId="153D1E8A" w:rsidR="002827C5" w:rsidRPr="005D1751" w:rsidRDefault="002827C5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Обоснование:</w:t>
      </w:r>
      <w:r w:rsidRPr="005D1751">
        <w:rPr>
          <w:rFonts w:ascii="Times New Roman" w:hAnsi="Times New Roman"/>
          <w:sz w:val="24"/>
          <w:szCs w:val="24"/>
        </w:rPr>
        <w:tab/>
        <w:t>приготовление без масла ограждает от «лишних» жиров</w:t>
      </w:r>
      <w:r w:rsidR="00D36265" w:rsidRPr="005D1751">
        <w:rPr>
          <w:rFonts w:ascii="Times New Roman" w:hAnsi="Times New Roman"/>
          <w:sz w:val="24"/>
          <w:szCs w:val="24"/>
        </w:rPr>
        <w:t>.</w:t>
      </w:r>
    </w:p>
    <w:p w14:paraId="5EA8E3EB" w14:textId="18F5F038" w:rsidR="00D36265" w:rsidRPr="005D1751" w:rsidRDefault="002827C5" w:rsidP="005D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Гарнир:</w:t>
      </w:r>
      <w:r w:rsidRPr="005D1751">
        <w:rPr>
          <w:rFonts w:ascii="Times New Roman" w:hAnsi="Times New Roman"/>
          <w:sz w:val="24"/>
          <w:szCs w:val="24"/>
        </w:rPr>
        <w:tab/>
      </w:r>
      <w:r w:rsidRPr="005D1751">
        <w:rPr>
          <w:rFonts w:ascii="Times New Roman" w:hAnsi="Times New Roman"/>
          <w:sz w:val="24"/>
          <w:szCs w:val="24"/>
        </w:rPr>
        <w:tab/>
      </w:r>
      <w:r w:rsidR="00D36265" w:rsidRPr="005D1751">
        <w:rPr>
          <w:rFonts w:ascii="Times New Roman" w:hAnsi="Times New Roman"/>
          <w:sz w:val="24"/>
          <w:szCs w:val="24"/>
        </w:rPr>
        <w:t>картофель, запечённый в фольге.</w:t>
      </w:r>
    </w:p>
    <w:p w14:paraId="7138EE40" w14:textId="2E0D4918" w:rsidR="002827C5" w:rsidRPr="005D1751" w:rsidRDefault="00D36265" w:rsidP="005D1751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D1751">
        <w:rPr>
          <w:rFonts w:ascii="Times New Roman" w:hAnsi="Times New Roman"/>
          <w:sz w:val="24"/>
          <w:szCs w:val="24"/>
        </w:rPr>
        <w:t>Обоснование:</w:t>
      </w:r>
      <w:r w:rsidRPr="005D1751">
        <w:rPr>
          <w:rFonts w:ascii="Times New Roman" w:hAnsi="Times New Roman"/>
          <w:sz w:val="24"/>
          <w:szCs w:val="24"/>
        </w:rPr>
        <w:tab/>
        <w:t>запекание в фольге обеспечивает минимальную потерю питательных веществ \ полезных веществ</w:t>
      </w:r>
      <w:r w:rsidR="005D1751" w:rsidRPr="005D1751">
        <w:rPr>
          <w:rFonts w:ascii="Times New Roman" w:hAnsi="Times New Roman"/>
          <w:sz w:val="24"/>
          <w:szCs w:val="24"/>
        </w:rPr>
        <w:t>.</w:t>
      </w:r>
    </w:p>
    <w:p w14:paraId="33838183" w14:textId="77777777" w:rsidR="00070CE5" w:rsidRPr="005D1751" w:rsidRDefault="00070CE5" w:rsidP="005D1751">
      <w:pPr>
        <w:spacing w:after="0" w:line="240" w:lineRule="auto"/>
        <w:ind w:firstLine="706"/>
        <w:rPr>
          <w:rFonts w:ascii="Times New Roman" w:hAnsi="Times New Roman"/>
          <w:sz w:val="24"/>
          <w:szCs w:val="24"/>
          <w:lang w:bidi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88"/>
        <w:gridCol w:w="2666"/>
      </w:tblGrid>
      <w:tr w:rsidR="005D1751" w:rsidRPr="005D1751" w14:paraId="6BEB59E4" w14:textId="77777777" w:rsidTr="005D1751">
        <w:tc>
          <w:tcPr>
            <w:tcW w:w="7188" w:type="dxa"/>
          </w:tcPr>
          <w:p w14:paraId="611F3AC8" w14:textId="44177E89" w:rsidR="00070CE5" w:rsidRPr="005D1751" w:rsidRDefault="00070CE5" w:rsidP="005D175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751">
              <w:rPr>
                <w:rFonts w:ascii="Times New Roman" w:hAnsi="Times New Roman"/>
                <w:sz w:val="24"/>
                <w:szCs w:val="24"/>
              </w:rPr>
              <w:t>За кажд</w:t>
            </w:r>
            <w:r w:rsidR="00D36265" w:rsidRPr="005D175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5D1751">
              <w:rPr>
                <w:rFonts w:ascii="Times New Roman" w:hAnsi="Times New Roman"/>
                <w:sz w:val="24"/>
                <w:szCs w:val="24"/>
              </w:rPr>
              <w:t xml:space="preserve"> верн</w:t>
            </w:r>
            <w:r w:rsidR="00D36265" w:rsidRPr="005D175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5D1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265" w:rsidRPr="005D1751">
              <w:rPr>
                <w:rFonts w:ascii="Times New Roman" w:hAnsi="Times New Roman"/>
                <w:sz w:val="24"/>
                <w:szCs w:val="24"/>
              </w:rPr>
              <w:t>рекомендацию</w:t>
            </w:r>
          </w:p>
        </w:tc>
        <w:tc>
          <w:tcPr>
            <w:tcW w:w="2666" w:type="dxa"/>
          </w:tcPr>
          <w:p w14:paraId="061EF00A" w14:textId="77777777" w:rsidR="00070CE5" w:rsidRPr="005D1751" w:rsidRDefault="00070CE5" w:rsidP="005D175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75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D1751" w:rsidRPr="005D1751" w14:paraId="41A06214" w14:textId="77777777" w:rsidTr="005D1751">
        <w:tc>
          <w:tcPr>
            <w:tcW w:w="7188" w:type="dxa"/>
          </w:tcPr>
          <w:p w14:paraId="3EE46AC0" w14:textId="77777777" w:rsidR="00070CE5" w:rsidRPr="005D1751" w:rsidRDefault="00070CE5" w:rsidP="005D1751">
            <w:pPr>
              <w:ind w:left="709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D175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666" w:type="dxa"/>
          </w:tcPr>
          <w:p w14:paraId="5BE02961" w14:textId="39D7CC38" w:rsidR="00070CE5" w:rsidRPr="005D1751" w:rsidRDefault="00D36265" w:rsidP="005D1751">
            <w:pPr>
              <w:ind w:left="459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D175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070CE5" w:rsidRPr="005D1751">
              <w:rPr>
                <w:rFonts w:ascii="Times New Roman" w:hAnsi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5D1751" w:rsidRPr="005D1751" w14:paraId="1AF78F69" w14:textId="77777777" w:rsidTr="005D1751">
        <w:tc>
          <w:tcPr>
            <w:tcW w:w="7188" w:type="dxa"/>
          </w:tcPr>
          <w:p w14:paraId="2E93A75D" w14:textId="262E12CA" w:rsidR="00070CE5" w:rsidRPr="005D1751" w:rsidRDefault="00070CE5" w:rsidP="005D175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751">
              <w:rPr>
                <w:rFonts w:ascii="Times New Roman" w:hAnsi="Times New Roman"/>
                <w:sz w:val="24"/>
                <w:szCs w:val="24"/>
              </w:rPr>
              <w:t>За кажд</w:t>
            </w:r>
            <w:r w:rsidR="00D36265" w:rsidRPr="005D175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D1751">
              <w:rPr>
                <w:rFonts w:ascii="Times New Roman" w:hAnsi="Times New Roman"/>
                <w:sz w:val="24"/>
                <w:szCs w:val="24"/>
              </w:rPr>
              <w:t xml:space="preserve"> верн</w:t>
            </w:r>
            <w:r w:rsidR="00D36265" w:rsidRPr="005D175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D1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265" w:rsidRPr="005D1751"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r w:rsidRPr="005D1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14:paraId="718874D9" w14:textId="3CC8E84B" w:rsidR="00070CE5" w:rsidRPr="005D1751" w:rsidRDefault="00D36265" w:rsidP="005D175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75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D1751" w:rsidRPr="005D1751" w14:paraId="1DD0D553" w14:textId="77777777" w:rsidTr="005D1751">
        <w:tc>
          <w:tcPr>
            <w:tcW w:w="7188" w:type="dxa"/>
          </w:tcPr>
          <w:p w14:paraId="26457C3F" w14:textId="77777777" w:rsidR="00070CE5" w:rsidRPr="005D1751" w:rsidRDefault="00070CE5" w:rsidP="005D1751">
            <w:pPr>
              <w:ind w:left="709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D175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666" w:type="dxa"/>
          </w:tcPr>
          <w:p w14:paraId="52BC5334" w14:textId="76C4D9FE" w:rsidR="00070CE5" w:rsidRPr="005D1751" w:rsidRDefault="00D36265" w:rsidP="005D1751">
            <w:pPr>
              <w:ind w:left="459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D175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070CE5" w:rsidRPr="005D1751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  <w:r w:rsidRPr="005D1751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</w:tc>
      </w:tr>
      <w:tr w:rsidR="005D1751" w:rsidRPr="005D1751" w14:paraId="5FB46848" w14:textId="77777777" w:rsidTr="005D1751">
        <w:tc>
          <w:tcPr>
            <w:tcW w:w="7188" w:type="dxa"/>
          </w:tcPr>
          <w:p w14:paraId="6F94860D" w14:textId="77777777" w:rsidR="00070CE5" w:rsidRPr="005D1751" w:rsidRDefault="00070CE5" w:rsidP="005D1751">
            <w:pPr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175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666" w:type="dxa"/>
          </w:tcPr>
          <w:p w14:paraId="2FE783B4" w14:textId="0CB28C5D" w:rsidR="00070CE5" w:rsidRPr="005D1751" w:rsidRDefault="00D36265" w:rsidP="005D1751">
            <w:pPr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175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070CE5" w:rsidRPr="005D17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570C5EA6" w14:textId="77777777" w:rsidR="00070CE5" w:rsidRPr="005D1751" w:rsidRDefault="00070CE5" w:rsidP="005D1751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</w:p>
    <w:sectPr w:rsidR="00070CE5" w:rsidRPr="005D1751" w:rsidSect="005D1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5DB"/>
    <w:multiLevelType w:val="hybridMultilevel"/>
    <w:tmpl w:val="C032D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61E"/>
    <w:multiLevelType w:val="hybridMultilevel"/>
    <w:tmpl w:val="7F288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438"/>
    <w:multiLevelType w:val="multilevel"/>
    <w:tmpl w:val="033A38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55780C"/>
    <w:multiLevelType w:val="hybridMultilevel"/>
    <w:tmpl w:val="7F288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1659D"/>
    <w:multiLevelType w:val="hybridMultilevel"/>
    <w:tmpl w:val="C032D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B1"/>
    <w:rsid w:val="00012A15"/>
    <w:rsid w:val="00017E05"/>
    <w:rsid w:val="00070CE5"/>
    <w:rsid w:val="000D40A4"/>
    <w:rsid w:val="000F7028"/>
    <w:rsid w:val="0014373F"/>
    <w:rsid w:val="002071FC"/>
    <w:rsid w:val="00275826"/>
    <w:rsid w:val="002827C5"/>
    <w:rsid w:val="00343CB1"/>
    <w:rsid w:val="00360860"/>
    <w:rsid w:val="004E0D8D"/>
    <w:rsid w:val="0054431F"/>
    <w:rsid w:val="0057344D"/>
    <w:rsid w:val="00575915"/>
    <w:rsid w:val="00580A49"/>
    <w:rsid w:val="005D1751"/>
    <w:rsid w:val="00756B7B"/>
    <w:rsid w:val="00797460"/>
    <w:rsid w:val="007C4AB4"/>
    <w:rsid w:val="007D047C"/>
    <w:rsid w:val="007E2FB1"/>
    <w:rsid w:val="007F3C1A"/>
    <w:rsid w:val="008A6365"/>
    <w:rsid w:val="008A7197"/>
    <w:rsid w:val="008E5DBC"/>
    <w:rsid w:val="00917C74"/>
    <w:rsid w:val="00984334"/>
    <w:rsid w:val="00996549"/>
    <w:rsid w:val="00A24B0E"/>
    <w:rsid w:val="00AB4AF2"/>
    <w:rsid w:val="00B56D04"/>
    <w:rsid w:val="00C03D6F"/>
    <w:rsid w:val="00C41BEC"/>
    <w:rsid w:val="00C80454"/>
    <w:rsid w:val="00CF4410"/>
    <w:rsid w:val="00D36265"/>
    <w:rsid w:val="00D477BA"/>
    <w:rsid w:val="00DC62B8"/>
    <w:rsid w:val="00E168B4"/>
    <w:rsid w:val="00E714D8"/>
    <w:rsid w:val="00E87041"/>
    <w:rsid w:val="00E96717"/>
    <w:rsid w:val="00F111BB"/>
    <w:rsid w:val="00F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A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D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DBC"/>
    <w:pPr>
      <w:ind w:left="720"/>
      <w:contextualSpacing/>
    </w:pPr>
  </w:style>
  <w:style w:type="paragraph" w:customStyle="1" w:styleId="paragraph">
    <w:name w:val="paragraph"/>
    <w:basedOn w:val="a"/>
    <w:rsid w:val="00756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070C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D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DBC"/>
    <w:pPr>
      <w:ind w:left="720"/>
      <w:contextualSpacing/>
    </w:pPr>
  </w:style>
  <w:style w:type="paragraph" w:customStyle="1" w:styleId="paragraph">
    <w:name w:val="paragraph"/>
    <w:basedOn w:val="a"/>
    <w:rsid w:val="00756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070C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Н1</cp:lastModifiedBy>
  <cp:revision>6</cp:revision>
  <dcterms:created xsi:type="dcterms:W3CDTF">2020-07-20T19:14:00Z</dcterms:created>
  <dcterms:modified xsi:type="dcterms:W3CDTF">2020-08-05T07:22:00Z</dcterms:modified>
</cp:coreProperties>
</file>