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7E" w:rsidRPr="00CD2DFA" w:rsidRDefault="0009287E" w:rsidP="00995CD8">
      <w:pPr>
        <w:jc w:val="right"/>
        <w:rPr>
          <w:b/>
        </w:rPr>
      </w:pPr>
      <w:bookmarkStart w:id="0" w:name="_GoBack"/>
      <w:bookmarkEnd w:id="0"/>
      <w:r w:rsidRPr="00CD2DFA">
        <w:t xml:space="preserve">                                                                                                   </w:t>
      </w:r>
    </w:p>
    <w:p w:rsidR="00DB0435" w:rsidRDefault="00DB0435" w:rsidP="00DB0435">
      <w:pPr>
        <w:jc w:val="right"/>
      </w:pPr>
      <w:r>
        <w:t>Утверждено</w:t>
      </w:r>
    </w:p>
    <w:p w:rsidR="00DB0435" w:rsidRDefault="00DB0435" w:rsidP="00DB0435">
      <w:pPr>
        <w:jc w:val="right"/>
      </w:pPr>
      <w:r>
        <w:t xml:space="preserve">решением аттестационной комиссии </w:t>
      </w:r>
    </w:p>
    <w:p w:rsidR="00DB0435" w:rsidRDefault="00DB0435" w:rsidP="00DB0435">
      <w:pPr>
        <w:jc w:val="right"/>
      </w:pPr>
      <w:r>
        <w:t xml:space="preserve">министерства образования и науки </w:t>
      </w:r>
    </w:p>
    <w:p w:rsidR="00DB0435" w:rsidRDefault="00DB0435" w:rsidP="00DB0435">
      <w:pPr>
        <w:jc w:val="right"/>
      </w:pPr>
      <w:r>
        <w:t>Самарской области от 28.09.2023</w:t>
      </w:r>
    </w:p>
    <w:p w:rsidR="00DB0435" w:rsidRDefault="00DB0435" w:rsidP="00DB04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DB0435" w:rsidRDefault="00DB0435" w:rsidP="00DB043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DB0435" w:rsidRDefault="00DB0435" w:rsidP="00DB043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DB0435" w:rsidRDefault="00DB0435" w:rsidP="00DB0435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16,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«ПРЕПОДАВАТЕЛЬ – ОРГАНИЗАТОР ОБЖ»</w:t>
      </w:r>
      <w:r>
        <w:rPr>
          <w:bCs/>
          <w:sz w:val="32"/>
          <w:szCs w:val="32"/>
        </w:rPr>
        <w:t>)</w:t>
      </w:r>
    </w:p>
    <w:p w:rsidR="00DB0435" w:rsidRDefault="00DB0435" w:rsidP="00DB0435">
      <w:pPr>
        <w:jc w:val="center"/>
        <w:rPr>
          <w:bCs/>
          <w:sz w:val="32"/>
          <w:szCs w:val="32"/>
        </w:rPr>
      </w:pPr>
    </w:p>
    <w:p w:rsidR="00DB0435" w:rsidRPr="00DB0435" w:rsidRDefault="00DB0435" w:rsidP="00DB0435">
      <w:pPr>
        <w:jc w:val="center"/>
        <w:rPr>
          <w:bCs/>
          <w:sz w:val="32"/>
          <w:szCs w:val="32"/>
        </w:rPr>
      </w:pPr>
    </w:p>
    <w:p w:rsid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DB0435" w:rsidRDefault="00DB0435" w:rsidP="00DB04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DB0435" w:rsidRDefault="00DB0435" w:rsidP="00DB04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DB0435" w:rsidRDefault="00DB0435" w:rsidP="00DB04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DB0435" w:rsidRDefault="00DB0435" w:rsidP="00DB04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DB0435" w:rsidRDefault="00DB0435" w:rsidP="00DB04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DB0435" w:rsidRDefault="00DB0435" w:rsidP="00DB04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DB0435" w:rsidRDefault="00DB0435" w:rsidP="00DB04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DB0435" w:rsidRDefault="00DB0435" w:rsidP="00DB04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>за межаттестационный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DB0435" w:rsidRDefault="00DB0435" w:rsidP="00DB043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DB0435" w:rsidRDefault="00DB0435" w:rsidP="00DB0435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>за весь межаттестационный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DB0435" w:rsidRDefault="00DB0435" w:rsidP="00DB0435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межаттестационный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DB0435" w:rsidRDefault="00DB0435" w:rsidP="00DB0435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DB0435" w:rsidRDefault="00DB0435" w:rsidP="00DB0435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DB0435" w:rsidRDefault="00DB0435" w:rsidP="00DB0435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>в течение всего межаттестационного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>соответствие достигнутых им в межаттестационный период результатов профессиональной деятельности требованиям конкретной квалификационной категории.</w:t>
      </w:r>
    </w:p>
    <w:p w:rsidR="00DB0435" w:rsidRDefault="00DB0435" w:rsidP="00DB043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DB0435" w:rsidRP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cposo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</w:p>
    <w:p w:rsid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 xml:space="preserve">att.asurso.ru. </w:t>
      </w:r>
    </w:p>
    <w:p w:rsidR="00DB0435" w:rsidRP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DB0435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DB0435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DB0435">
        <w:rPr>
          <w:rStyle w:val="a7"/>
          <w:color w:val="auto"/>
          <w:sz w:val="28"/>
          <w:szCs w:val="28"/>
          <w:u w:val="none"/>
        </w:rPr>
        <w:t>.</w:t>
      </w:r>
    </w:p>
    <w:p w:rsidR="00DB0435" w:rsidRDefault="00DB0435" w:rsidP="00DB0435">
      <w:pPr>
        <w:shd w:val="clear" w:color="auto" w:fill="FFFFFF"/>
        <w:spacing w:line="360" w:lineRule="auto"/>
        <w:ind w:firstLine="709"/>
        <w:jc w:val="both"/>
      </w:pPr>
    </w:p>
    <w:p w:rsid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DB0435" w:rsidRDefault="00DB0435" w:rsidP="00DB04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B0435" w:rsidRDefault="00DB0435" w:rsidP="00DB04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DB0435" w:rsidRDefault="00DB0435" w:rsidP="00DB0435">
      <w:pPr>
        <w:spacing w:line="360" w:lineRule="auto"/>
        <w:ind w:firstLine="708"/>
        <w:jc w:val="both"/>
        <w:rPr>
          <w:sz w:val="28"/>
          <w:szCs w:val="28"/>
        </w:rPr>
      </w:pPr>
    </w:p>
    <w:p w:rsidR="00DB0435" w:rsidRDefault="00DB0435" w:rsidP="00DB043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DB0435" w:rsidRDefault="00DB0435" w:rsidP="00DB0435">
      <w:pPr>
        <w:spacing w:line="360" w:lineRule="auto"/>
        <w:ind w:firstLine="708"/>
        <w:rPr>
          <w:sz w:val="28"/>
          <w:szCs w:val="28"/>
        </w:rPr>
      </w:pPr>
    </w:p>
    <w:p w:rsidR="00DB0435" w:rsidRDefault="00DB0435" w:rsidP="00DB043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DB0435" w:rsidRDefault="00DB0435" w:rsidP="008E4467">
      <w:pPr>
        <w:jc w:val="center"/>
        <w:rPr>
          <w:bCs/>
          <w:sz w:val="32"/>
          <w:szCs w:val="32"/>
        </w:rPr>
      </w:pPr>
    </w:p>
    <w:p w:rsidR="00DB0435" w:rsidRDefault="00DB0435" w:rsidP="008E4467">
      <w:pPr>
        <w:jc w:val="center"/>
        <w:rPr>
          <w:bCs/>
          <w:sz w:val="32"/>
          <w:szCs w:val="32"/>
        </w:rPr>
      </w:pPr>
    </w:p>
    <w:p w:rsidR="00DB0435" w:rsidRDefault="00DB0435" w:rsidP="008E4467">
      <w:pPr>
        <w:jc w:val="center"/>
        <w:rPr>
          <w:b/>
          <w:bCs/>
          <w:sz w:val="32"/>
          <w:szCs w:val="32"/>
        </w:rPr>
      </w:pPr>
    </w:p>
    <w:p w:rsidR="00DB0435" w:rsidRDefault="00DB0435" w:rsidP="008E4467">
      <w:pPr>
        <w:jc w:val="center"/>
        <w:rPr>
          <w:b/>
          <w:bCs/>
          <w:sz w:val="32"/>
          <w:szCs w:val="32"/>
        </w:rPr>
      </w:pPr>
    </w:p>
    <w:p w:rsidR="00DB0435" w:rsidRDefault="00DB0435" w:rsidP="008E4467">
      <w:pPr>
        <w:jc w:val="center"/>
        <w:rPr>
          <w:b/>
          <w:bCs/>
          <w:sz w:val="32"/>
          <w:szCs w:val="32"/>
        </w:rPr>
      </w:pPr>
    </w:p>
    <w:p w:rsidR="00DB0435" w:rsidRDefault="00DB0435" w:rsidP="008E4467">
      <w:pPr>
        <w:jc w:val="center"/>
        <w:rPr>
          <w:b/>
          <w:bCs/>
          <w:sz w:val="32"/>
          <w:szCs w:val="32"/>
        </w:rPr>
      </w:pPr>
    </w:p>
    <w:p w:rsidR="00DB0435" w:rsidRDefault="00DB0435" w:rsidP="008E4467">
      <w:pPr>
        <w:jc w:val="center"/>
        <w:rPr>
          <w:b/>
          <w:bCs/>
          <w:sz w:val="32"/>
          <w:szCs w:val="32"/>
        </w:rPr>
      </w:pPr>
    </w:p>
    <w:p w:rsidR="00DB0435" w:rsidRDefault="00DB0435" w:rsidP="008E4467">
      <w:pPr>
        <w:jc w:val="center"/>
        <w:rPr>
          <w:b/>
          <w:bCs/>
          <w:sz w:val="32"/>
          <w:szCs w:val="32"/>
        </w:rPr>
      </w:pPr>
    </w:p>
    <w:p w:rsidR="00DB0435" w:rsidRDefault="00DB0435" w:rsidP="008E4467">
      <w:pPr>
        <w:jc w:val="center"/>
        <w:rPr>
          <w:b/>
          <w:bCs/>
          <w:sz w:val="32"/>
          <w:szCs w:val="32"/>
        </w:rPr>
      </w:pPr>
    </w:p>
    <w:p w:rsidR="008E4467" w:rsidRDefault="008E4467" w:rsidP="008E4467">
      <w:pPr>
        <w:jc w:val="center"/>
        <w:rPr>
          <w:b/>
          <w:bCs/>
          <w:sz w:val="32"/>
          <w:szCs w:val="32"/>
        </w:rPr>
      </w:pPr>
      <w:r w:rsidRPr="00DB0435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DB0435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DB0435">
        <w:rPr>
          <w:bCs/>
          <w:sz w:val="32"/>
          <w:szCs w:val="32"/>
        </w:rPr>
        <w:t>«ПРЕПОДАВАТЕЛЬ – ОРГАНИЗАТОР ОБЖ»</w:t>
      </w:r>
    </w:p>
    <w:p w:rsidR="00DB0435" w:rsidRDefault="00995CD8" w:rsidP="00DB0435">
      <w:pPr>
        <w:jc w:val="center"/>
        <w:rPr>
          <w:sz w:val="28"/>
          <w:szCs w:val="28"/>
        </w:rPr>
      </w:pPr>
      <w:r w:rsidRPr="00CD2D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B0435" w:rsidRDefault="00DB0435" w:rsidP="00DB043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9498"/>
      </w:tblGrid>
      <w:tr w:rsidR="00DB0435" w:rsidTr="00DB043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Показатель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Документальное подтверждение</w:t>
            </w:r>
          </w:p>
        </w:tc>
      </w:tr>
      <w:tr w:rsidR="00DB0435" w:rsidTr="00DB0435">
        <w:trPr>
          <w:trHeight w:val="7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</w:tr>
      <w:tr w:rsidR="00DB0435" w:rsidTr="00DB0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P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Результаты освоения обучающимися образовательных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 (по итогам внутреннего мониторинга)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Таблица</w:t>
            </w:r>
            <w:r>
              <w:rPr>
                <w:rStyle w:val="a5"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с указанием успеваемости обучающихся, качества знаний,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во всех классах, в которых работал педагог (Приложение 1)</w:t>
            </w:r>
          </w:p>
          <w:p w:rsidR="00DB0435" w:rsidRDefault="00DB0435">
            <w:pPr>
              <w:jc w:val="both"/>
              <w:rPr>
                <w:bCs/>
                <w:iCs/>
              </w:rPr>
            </w:pPr>
          </w:p>
          <w:p w:rsidR="00DB0435" w:rsidRDefault="00DB0435">
            <w:pPr>
              <w:jc w:val="both"/>
            </w:pPr>
            <w:r>
              <w:t>2. Скриншот страниц АСУ РСО</w:t>
            </w:r>
            <w:r>
              <w:rPr>
                <w:b/>
              </w:rPr>
              <w:t xml:space="preserve"> (</w:t>
            </w:r>
            <w:r>
              <w:t>копия страниц «Отчет учителя-предметника» за межаттестационный период).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35" w:rsidTr="00DB0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P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r>
              <w:t>Отсутствие</w:t>
            </w:r>
            <w:r>
              <w:rPr>
                <w:b/>
              </w:rPr>
              <w:t xml:space="preserve"> </w:t>
            </w:r>
            <w:r>
              <w:t xml:space="preserve">административных взысканий, обоснованных жалоб от участников образовательных отношений </w:t>
            </w:r>
          </w:p>
          <w:p w:rsidR="00DB0435" w:rsidRPr="00DB0435" w:rsidRDefault="00DB0435">
            <w:pPr>
              <w:jc w:val="center"/>
              <w:rPr>
                <w:b/>
              </w:rPr>
            </w:pPr>
          </w:p>
          <w:p w:rsidR="00DB0435" w:rsidRDefault="00DB0435">
            <w:pPr>
              <w:jc w:val="both"/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jc w:val="both"/>
            </w:pPr>
            <w:r>
              <w:t xml:space="preserve">1. Справка руководителя образовательной организации (ОО) о наличии /отсутствии административных взысканий, обоснованных жалоб от участников образовательных отношений (Приложение 2). </w:t>
            </w:r>
          </w:p>
          <w:p w:rsidR="00DB0435" w:rsidRDefault="00DB0435" w:rsidP="00DB043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DB0435" w:rsidRDefault="00DB0435" w:rsidP="00DB0435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DB0435" w:rsidRDefault="00DB0435" w:rsidP="00DB0435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DB0435" w:rsidRDefault="00DB0435" w:rsidP="00DB0435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межаттестационный период и т.д.</w:t>
            </w:r>
          </w:p>
          <w:p w:rsidR="00DB0435" w:rsidRDefault="00DB0435" w:rsidP="00DB0435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DB0435" w:rsidRDefault="00DB0435" w:rsidP="00DB0435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«Начало межаттестационного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DB0435" w:rsidRDefault="00DB0435" w:rsidP="00DB0435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 </w:t>
            </w:r>
          </w:p>
        </w:tc>
      </w:tr>
    </w:tbl>
    <w:p w:rsidR="00DB0435" w:rsidRDefault="00DB0435" w:rsidP="00DB0435">
      <w:pPr>
        <w:jc w:val="right"/>
      </w:pPr>
    </w:p>
    <w:p w:rsidR="00DB0435" w:rsidRPr="00DB0435" w:rsidRDefault="00DB0435" w:rsidP="00DB0435">
      <w:pPr>
        <w:jc w:val="right"/>
      </w:pPr>
    </w:p>
    <w:p w:rsidR="00DB0435" w:rsidRDefault="00DB0435" w:rsidP="00DB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536"/>
        <w:gridCol w:w="9498"/>
      </w:tblGrid>
      <w:tr w:rsidR="00DB0435" w:rsidTr="00DB0435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Показатель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Документальное подтверждение</w:t>
            </w:r>
          </w:p>
        </w:tc>
      </w:tr>
      <w:tr w:rsidR="00DB0435" w:rsidTr="00DB043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</w:tr>
      <w:tr w:rsidR="00DB0435" w:rsidTr="00DB04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P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Результаты внеурочной деятельности обучающихся (результаты участия учащихся в олимпиадах, конкурсах, конференциях и т.д.)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Таблица, отражающая результаты участия обучающихся в мероприятиях разных уровней (Приложение 3).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jc w:val="both"/>
            </w:pPr>
            <w:r>
              <w:t xml:space="preserve">2. Копии </w:t>
            </w:r>
            <w:proofErr w:type="gramStart"/>
            <w:r>
              <w:t>грамот</w:t>
            </w:r>
            <w:proofErr w:type="gramEnd"/>
            <w:r>
              <w:t xml:space="preserve"> обучающихся; копии благодарственных писем и грамот, полученных педагогом за подготовку учащихся к олимпиадам, конкурсам, конференциям </w:t>
            </w:r>
            <w:r>
              <w:rPr>
                <w:b/>
                <w:bCs/>
                <w:iCs/>
              </w:rPr>
              <w:t>(не более трёх грамот каждого уровня)</w:t>
            </w:r>
            <w:r>
              <w:t xml:space="preserve">.  </w:t>
            </w:r>
          </w:p>
          <w:p w:rsidR="00DB0435" w:rsidRDefault="00DB0435">
            <w:pPr>
              <w:jc w:val="both"/>
            </w:pPr>
          </w:p>
          <w:p w:rsidR="00DB0435" w:rsidRDefault="00DB0435">
            <w:pPr>
              <w:jc w:val="both"/>
            </w:pPr>
            <w:r>
              <w:rPr>
                <w:b/>
              </w:rPr>
              <w:t>Примечание</w:t>
            </w:r>
            <w:r>
              <w:t xml:space="preserve">: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DB0435" w:rsidRDefault="00DB0435">
            <w:pPr>
              <w:jc w:val="both"/>
              <w:rPr>
                <w:b/>
                <w:bCs/>
                <w:iCs/>
              </w:rPr>
            </w:pP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B0435" w:rsidRDefault="00DB0435" w:rsidP="00DB0435">
      <w:pPr>
        <w:ind w:left="2832" w:firstLine="708"/>
        <w:jc w:val="right"/>
      </w:pPr>
    </w:p>
    <w:p w:rsidR="00DB0435" w:rsidRDefault="00DB0435" w:rsidP="00DB0435">
      <w:pPr>
        <w:jc w:val="center"/>
      </w:pPr>
    </w:p>
    <w:p w:rsidR="00DB0435" w:rsidRDefault="00DB0435" w:rsidP="00DB04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10206"/>
      </w:tblGrid>
      <w:tr w:rsidR="00DB0435" w:rsidTr="00DB0435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Показатель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Документальное подтверждение</w:t>
            </w:r>
          </w:p>
        </w:tc>
      </w:tr>
      <w:tr w:rsidR="00DB0435" w:rsidTr="00DB043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</w:tr>
      <w:tr w:rsidR="00DB0435" w:rsidTr="00DB04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jc w:val="both"/>
            </w:pPr>
            <w:r>
              <w:t>Совершенствование методов обучения и воспитания</w:t>
            </w:r>
          </w:p>
          <w:p w:rsidR="00DB0435" w:rsidRDefault="00DB0435">
            <w:pPr>
              <w:jc w:val="both"/>
            </w:pPr>
          </w:p>
          <w:p w:rsidR="00DB0435" w:rsidRDefault="00DB04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u w:val="single"/>
              </w:rPr>
              <w:t>Копии документов установленного образца</w:t>
            </w:r>
            <w:r>
              <w:rPr>
                <w:rFonts w:ascii="Times New Roman" w:hAnsi="Times New Roman"/>
                <w:sz w:val="24"/>
              </w:rPr>
              <w:t xml:space="preserve"> о повышении квалификации в межаттестационный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435" w:rsidRDefault="00DB043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DB0435" w:rsidRDefault="00DB0435">
            <w:pPr>
              <w:pStyle w:val="ae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Справка руководителя ОО, подтверждающая факт проведения «открытого» урока</w:t>
            </w:r>
            <w:r>
              <w:rPr>
                <w:rFonts w:ascii="Times New Roman" w:hAnsi="Times New Roman"/>
                <w:sz w:val="24"/>
              </w:rPr>
              <w:t xml:space="preserve">(ов) на уровне ОО. </w:t>
            </w:r>
          </w:p>
          <w:p w:rsidR="00DB0435" w:rsidRDefault="00DB0435">
            <w:pPr>
              <w:pStyle w:val="ae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sz w:val="24"/>
              </w:rPr>
              <w:t xml:space="preserve"> справка не учитывается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при отсутствии информации об используемых педагогом </w:t>
            </w:r>
            <w:r>
              <w:rPr>
                <w:rFonts w:ascii="Times New Roman" w:hAnsi="Times New Roman"/>
                <w:i/>
                <w:sz w:val="24"/>
              </w:rPr>
              <w:t xml:space="preserve">технологиях. </w:t>
            </w:r>
          </w:p>
          <w:p w:rsidR="00DB0435" w:rsidRDefault="00DB043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u w:val="single"/>
              </w:rPr>
              <w:t>Копии документов, подтверждающих факт проведения «открытого» урока выше уровня 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DB0435" w:rsidRDefault="00DB043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DB0435" w:rsidRDefault="00DB043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об «открытом» уроке, проведённом аттестуемым педагогом в рамках данного мероприятия); </w:t>
            </w:r>
          </w:p>
          <w:p w:rsidR="00DB0435" w:rsidRDefault="00DB043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копия грамоты (диплома, сертификата, свидетельства) с Ф.И.О. аттестуемого педагога. </w:t>
            </w:r>
          </w:p>
        </w:tc>
      </w:tr>
      <w:tr w:rsidR="00DB0435" w:rsidTr="00DB04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jc w:val="both"/>
            </w:pPr>
            <w:r>
              <w:t xml:space="preserve">Транслирование в педагогических коллективах опыта практических результатов своей профессиональной деятельности, участия в работе методических объединений педагогических работников </w:t>
            </w:r>
          </w:p>
          <w:p w:rsidR="00DB0435" w:rsidRDefault="00DB0435">
            <w:pPr>
              <w:jc w:val="both"/>
            </w:pPr>
          </w:p>
          <w:p w:rsidR="00DB0435" w:rsidRDefault="00DB0435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jc w:val="both"/>
            </w:pPr>
            <w:r>
              <w:t xml:space="preserve">1. </w:t>
            </w:r>
            <w:r>
              <w:rPr>
                <w:u w:val="single"/>
              </w:rPr>
              <w:t>Таблица, отражающая транслирование преподавателем-организатором ОБЖ опыта</w:t>
            </w:r>
            <w:r>
              <w:t xml:space="preserve"> практических результатов своей профессиональной деятельности </w:t>
            </w:r>
            <w:r>
              <w:rPr>
                <w:u w:val="single"/>
              </w:rPr>
              <w:t xml:space="preserve">в педагогическом коллективе ОО </w:t>
            </w:r>
            <w:r>
              <w:t>(Приложение № 4).</w:t>
            </w:r>
          </w:p>
          <w:p w:rsidR="00DB0435" w:rsidRDefault="00DB0435"/>
          <w:p w:rsidR="00DB0435" w:rsidRDefault="00DB043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Копии документов, подтверждающих факт транслирования преподавателем-организатором ОБЖ </w:t>
            </w:r>
            <w:r>
              <w:rPr>
                <w:rFonts w:ascii="Times New Roman" w:hAnsi="Times New Roman"/>
                <w:sz w:val="24"/>
              </w:rPr>
              <w:t xml:space="preserve">собственного педагогического опыта в профессиональном сообществе в ходе проведения семинаров, конференций, иных мероприятий, входящих в перечень, утвержденный приказами (распоряжениями) органов управления образованием, организованных иными ОО: </w:t>
            </w:r>
          </w:p>
          <w:p w:rsidR="00DB0435" w:rsidRDefault="00DB043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выступлении учителя в рамках данного мероприятия); </w:t>
            </w:r>
          </w:p>
          <w:p w:rsidR="00DB0435" w:rsidRDefault="00DB043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б) копия грамоты (диплома, сертификата, свидетельства) с Ф.И.О. аттестуемого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</w:t>
            </w:r>
            <w:r>
              <w:rPr>
                <w:rFonts w:ascii="Times New Roman" w:hAnsi="Times New Roman"/>
                <w:sz w:val="24"/>
              </w:rPr>
              <w:t xml:space="preserve"> (не более трёх копий каждого уровня)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DB0435" w:rsidRDefault="00DB043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в) </w:t>
            </w:r>
            <w:r>
              <w:rPr>
                <w:rFonts w:ascii="Times New Roman" w:hAnsi="Times New Roman"/>
                <w:sz w:val="24"/>
              </w:rPr>
              <w:t xml:space="preserve">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B0435" w:rsidRDefault="00DB0435">
            <w:pPr>
              <w:ind w:left="33" w:hanging="33"/>
              <w:jc w:val="both"/>
            </w:pPr>
          </w:p>
        </w:tc>
      </w:tr>
    </w:tbl>
    <w:p w:rsidR="00DB0435" w:rsidRDefault="00DB0435" w:rsidP="00DB0435"/>
    <w:p w:rsidR="00DB0435" w:rsidRDefault="00DB0435" w:rsidP="00DB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686"/>
        <w:gridCol w:w="10206"/>
      </w:tblGrid>
      <w:tr w:rsidR="00DB0435" w:rsidTr="00DB0435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Показатель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jc w:val="center"/>
            </w:pPr>
            <w:r>
              <w:t>Документальное подтверждение</w:t>
            </w:r>
          </w:p>
        </w:tc>
      </w:tr>
      <w:tr w:rsidR="00DB0435" w:rsidTr="00DB0435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35" w:rsidRDefault="00DB0435"/>
        </w:tc>
      </w:tr>
      <w:tr w:rsidR="00DB0435" w:rsidTr="00DB04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P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35" w:rsidRDefault="00DB0435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Эффективность работы с субъектами образовательного процесса при подготовке мероприятий по гражданской обороне (ГО)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pStyle w:val="aa"/>
              <w:spacing w:after="0"/>
              <w:ind w:left="0"/>
              <w:jc w:val="both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1. Справка руководителя ОО об эффективности деятельности преподавателя-организатора ОБЖ по обеспечению стабильного функционирования ОО при возникновении различных чрезвычайных ситуаций.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2. Копии планов работы по ГО, утвержденные руководителем ОО.</w:t>
            </w:r>
          </w:p>
        </w:tc>
      </w:tr>
      <w:tr w:rsidR="00DB0435" w:rsidTr="00DB04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Pr="00DB0435" w:rsidRDefault="00DB04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Профессиональная активность (участие в жюри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оргкомитетах)  конкурсов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 работе творческих групп, в конкурсах профессионального мастерства и т.д.)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Таблица, подтверждающая профессиональную активность педагогического работника в межаттестационный период (Приложение 5).</w:t>
            </w:r>
          </w:p>
          <w:p w:rsidR="00DB0435" w:rsidRDefault="00DB04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Выписки из протоколов, приказов, копии свидетельств, сертификатов и пр.</w:t>
            </w:r>
          </w:p>
        </w:tc>
      </w:tr>
    </w:tbl>
    <w:p w:rsidR="009B2C0F" w:rsidRDefault="009B2C0F" w:rsidP="008D7B05">
      <w:pPr>
        <w:rPr>
          <w:sz w:val="28"/>
          <w:szCs w:val="28"/>
        </w:rPr>
      </w:pPr>
    </w:p>
    <w:p w:rsidR="00DB0435" w:rsidRDefault="00DB0435" w:rsidP="00995CD8">
      <w:pPr>
        <w:jc w:val="right"/>
        <w:rPr>
          <w:sz w:val="28"/>
          <w:szCs w:val="28"/>
        </w:rPr>
      </w:pPr>
    </w:p>
    <w:p w:rsidR="00DB0435" w:rsidRDefault="00DB0435" w:rsidP="00995CD8">
      <w:pPr>
        <w:jc w:val="right"/>
        <w:rPr>
          <w:sz w:val="28"/>
          <w:szCs w:val="28"/>
        </w:rPr>
      </w:pPr>
    </w:p>
    <w:p w:rsidR="00DB0435" w:rsidRDefault="00DB0435" w:rsidP="00995CD8">
      <w:pPr>
        <w:jc w:val="right"/>
        <w:rPr>
          <w:sz w:val="28"/>
          <w:szCs w:val="28"/>
        </w:rPr>
      </w:pPr>
    </w:p>
    <w:p w:rsidR="00DB0435" w:rsidRDefault="00DB0435" w:rsidP="00995CD8">
      <w:pPr>
        <w:jc w:val="right"/>
        <w:rPr>
          <w:sz w:val="28"/>
          <w:szCs w:val="28"/>
        </w:rPr>
      </w:pPr>
    </w:p>
    <w:p w:rsidR="00DB0435" w:rsidRDefault="00DB0435" w:rsidP="00995CD8">
      <w:pPr>
        <w:jc w:val="right"/>
        <w:rPr>
          <w:sz w:val="28"/>
          <w:szCs w:val="28"/>
        </w:rPr>
      </w:pPr>
    </w:p>
    <w:p w:rsidR="00DB0435" w:rsidRDefault="00DB0435" w:rsidP="00995CD8">
      <w:pPr>
        <w:jc w:val="right"/>
        <w:rPr>
          <w:sz w:val="28"/>
          <w:szCs w:val="28"/>
        </w:rPr>
      </w:pPr>
    </w:p>
    <w:p w:rsidR="00995CD8" w:rsidRDefault="00995CD8" w:rsidP="00995CD8">
      <w:pPr>
        <w:jc w:val="right"/>
        <w:rPr>
          <w:sz w:val="28"/>
          <w:szCs w:val="28"/>
        </w:rPr>
      </w:pPr>
      <w:r w:rsidRPr="00CD2DFA">
        <w:rPr>
          <w:sz w:val="28"/>
          <w:szCs w:val="28"/>
        </w:rPr>
        <w:t>Приложение 1</w:t>
      </w:r>
    </w:p>
    <w:p w:rsidR="008E4467" w:rsidRDefault="008E4467" w:rsidP="008E4467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</w:t>
      </w:r>
      <w:r w:rsidR="006B2363">
        <w:rPr>
          <w:b/>
          <w:sz w:val="28"/>
        </w:rPr>
        <w:t>6</w:t>
      </w:r>
    </w:p>
    <w:p w:rsidR="008E4467" w:rsidRPr="00CD2DFA" w:rsidRDefault="008E4467" w:rsidP="008E4467">
      <w:pPr>
        <w:jc w:val="center"/>
        <w:rPr>
          <w:sz w:val="28"/>
          <w:szCs w:val="28"/>
        </w:rPr>
      </w:pPr>
    </w:p>
    <w:p w:rsidR="00995CD8" w:rsidRPr="00CD2DFA" w:rsidRDefault="00995CD8" w:rsidP="00995CD8">
      <w:pPr>
        <w:ind w:left="2160" w:firstLine="720"/>
        <w:rPr>
          <w:b/>
        </w:rPr>
      </w:pPr>
    </w:p>
    <w:p w:rsidR="00995CD8" w:rsidRPr="00CD2DFA" w:rsidRDefault="00995CD8" w:rsidP="00995CD8">
      <w:pPr>
        <w:ind w:left="2160" w:firstLine="720"/>
        <w:rPr>
          <w:b/>
        </w:rPr>
      </w:pPr>
      <w:r w:rsidRPr="00CD2DFA">
        <w:rPr>
          <w:b/>
        </w:rPr>
        <w:t>Результативность освоения основной образовательной программы</w:t>
      </w:r>
    </w:p>
    <w:p w:rsidR="00995CD8" w:rsidRPr="00CD2DFA" w:rsidRDefault="00995CD8" w:rsidP="00995CD8">
      <w:pPr>
        <w:rPr>
          <w:b/>
        </w:rPr>
      </w:pPr>
    </w:p>
    <w:p w:rsidR="00995CD8" w:rsidRPr="00CD2DFA" w:rsidRDefault="00995CD8" w:rsidP="00995CD8">
      <w:pPr>
        <w:jc w:val="both"/>
        <w:rPr>
          <w:b/>
        </w:rPr>
      </w:pPr>
      <w:r w:rsidRPr="00CD2DFA">
        <w:rPr>
          <w:b/>
        </w:rPr>
        <w:t>Ф.И.О. аттестуемого__________________________________________________________________</w:t>
      </w:r>
    </w:p>
    <w:p w:rsidR="00995CD8" w:rsidRPr="00CD2DFA" w:rsidRDefault="00995CD8" w:rsidP="00995CD8">
      <w:pPr>
        <w:rPr>
          <w:b/>
        </w:rPr>
      </w:pPr>
    </w:p>
    <w:tbl>
      <w:tblPr>
        <w:tblpPr w:leftFromText="180" w:rightFromText="180" w:vertAnchor="text" w:horzAnchor="margin" w:tblpY="-34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57"/>
        <w:gridCol w:w="597"/>
        <w:gridCol w:w="610"/>
        <w:gridCol w:w="473"/>
        <w:gridCol w:w="685"/>
        <w:gridCol w:w="622"/>
        <w:gridCol w:w="713"/>
        <w:gridCol w:w="476"/>
        <w:gridCol w:w="703"/>
        <w:gridCol w:w="703"/>
        <w:gridCol w:w="734"/>
        <w:gridCol w:w="594"/>
        <w:gridCol w:w="706"/>
        <w:gridCol w:w="691"/>
        <w:gridCol w:w="703"/>
        <w:gridCol w:w="601"/>
        <w:gridCol w:w="744"/>
        <w:gridCol w:w="591"/>
        <w:gridCol w:w="700"/>
        <w:gridCol w:w="725"/>
        <w:gridCol w:w="784"/>
        <w:gridCol w:w="722"/>
      </w:tblGrid>
      <w:tr w:rsidR="00995CD8" w:rsidRPr="00CD2DFA" w:rsidTr="00782B79">
        <w:trPr>
          <w:trHeight w:val="527"/>
        </w:trPr>
        <w:tc>
          <w:tcPr>
            <w:tcW w:w="928" w:type="pct"/>
            <w:gridSpan w:val="4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 xml:space="preserve">20__-20__ </w:t>
            </w:r>
          </w:p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>учебный год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 xml:space="preserve">20__-20__ </w:t>
            </w:r>
          </w:p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>учебный год</w:t>
            </w:r>
          </w:p>
        </w:tc>
        <w:tc>
          <w:tcPr>
            <w:tcW w:w="841" w:type="pct"/>
            <w:gridSpan w:val="4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>20__-20__</w:t>
            </w:r>
          </w:p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>учебный год</w:t>
            </w:r>
          </w:p>
        </w:tc>
        <w:tc>
          <w:tcPr>
            <w:tcW w:w="866" w:type="pct"/>
            <w:gridSpan w:val="4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 xml:space="preserve">20__-20__ </w:t>
            </w:r>
          </w:p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>учебный год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 xml:space="preserve">20__-20__ </w:t>
            </w:r>
          </w:p>
          <w:p w:rsidR="00995CD8" w:rsidRPr="00CD2DFA" w:rsidRDefault="00995CD8" w:rsidP="00782B79">
            <w:pPr>
              <w:tabs>
                <w:tab w:val="left" w:pos="10680"/>
              </w:tabs>
              <w:jc w:val="center"/>
            </w:pPr>
            <w:r w:rsidRPr="00CD2DFA">
              <w:t>учебный год</w:t>
            </w:r>
          </w:p>
        </w:tc>
        <w:tc>
          <w:tcPr>
            <w:tcW w:w="717" w:type="pct"/>
            <w:gridSpan w:val="3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Динамика</w:t>
            </w:r>
          </w:p>
        </w:tc>
      </w:tr>
      <w:tr w:rsidR="00995CD8" w:rsidRPr="00CD2DFA" w:rsidTr="00DB0435">
        <w:trPr>
          <w:cantSplit/>
          <w:trHeight w:val="1251"/>
        </w:trPr>
        <w:tc>
          <w:tcPr>
            <w:tcW w:w="393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Класс</w:t>
            </w:r>
          </w:p>
        </w:tc>
        <w:tc>
          <w:tcPr>
            <w:tcW w:w="147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Успеваемость, %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Качество, %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Средний балл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Класс</w:t>
            </w:r>
          </w:p>
        </w:tc>
        <w:tc>
          <w:tcPr>
            <w:tcW w:w="220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Успеваемость, %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Качество, %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Средний балл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Класс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Успеваемость, %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Качество, %</w:t>
            </w:r>
          </w:p>
        </w:tc>
        <w:tc>
          <w:tcPr>
            <w:tcW w:w="236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Средний балл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Класс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Успеваемость, %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Качество, %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Средний балл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Класс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Успеваемость, %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Качество, %</w:t>
            </w:r>
          </w:p>
        </w:tc>
        <w:tc>
          <w:tcPr>
            <w:tcW w:w="225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Средний балл</w:t>
            </w:r>
          </w:p>
        </w:tc>
        <w:tc>
          <w:tcPr>
            <w:tcW w:w="233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Успеваемость, %</w:t>
            </w:r>
          </w:p>
        </w:tc>
        <w:tc>
          <w:tcPr>
            <w:tcW w:w="252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Качество, %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995CD8" w:rsidRPr="00CD2DFA" w:rsidRDefault="00995CD8" w:rsidP="00782B79">
            <w:pPr>
              <w:tabs>
                <w:tab w:val="left" w:pos="10680"/>
              </w:tabs>
              <w:ind w:left="113" w:right="113"/>
            </w:pPr>
            <w:r w:rsidRPr="00CD2DFA">
              <w:t>Средний балл</w:t>
            </w:r>
          </w:p>
        </w:tc>
      </w:tr>
      <w:tr w:rsidR="00995CD8" w:rsidRPr="00CD2DFA" w:rsidTr="00DB0435">
        <w:trPr>
          <w:trHeight w:val="298"/>
        </w:trPr>
        <w:tc>
          <w:tcPr>
            <w:tcW w:w="39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47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5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0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9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5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1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7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9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5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3" w:type="pct"/>
            <w:shd w:val="clear" w:color="auto" w:fill="auto"/>
          </w:tcPr>
          <w:p w:rsidR="00995CD8" w:rsidRPr="00CD2DFA" w:rsidRDefault="00995CD8" w:rsidP="00782B79"/>
        </w:tc>
        <w:tc>
          <w:tcPr>
            <w:tcW w:w="252" w:type="pct"/>
            <w:shd w:val="clear" w:color="auto" w:fill="auto"/>
          </w:tcPr>
          <w:p w:rsidR="00995CD8" w:rsidRPr="00CD2DFA" w:rsidRDefault="00995CD8" w:rsidP="00782B79"/>
        </w:tc>
        <w:tc>
          <w:tcPr>
            <w:tcW w:w="232" w:type="pct"/>
            <w:shd w:val="clear" w:color="auto" w:fill="auto"/>
          </w:tcPr>
          <w:p w:rsidR="00995CD8" w:rsidRPr="00CD2DFA" w:rsidRDefault="00995CD8" w:rsidP="00782B79"/>
        </w:tc>
      </w:tr>
      <w:tr w:rsidR="00995CD8" w:rsidRPr="00CD2DFA" w:rsidTr="00DB0435">
        <w:trPr>
          <w:trHeight w:val="298"/>
        </w:trPr>
        <w:tc>
          <w:tcPr>
            <w:tcW w:w="39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47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5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0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9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5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1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7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9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5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3" w:type="pct"/>
            <w:shd w:val="clear" w:color="auto" w:fill="auto"/>
          </w:tcPr>
          <w:p w:rsidR="00995CD8" w:rsidRPr="00CD2DFA" w:rsidRDefault="00995CD8" w:rsidP="00782B79"/>
        </w:tc>
        <w:tc>
          <w:tcPr>
            <w:tcW w:w="252" w:type="pct"/>
            <w:shd w:val="clear" w:color="auto" w:fill="auto"/>
          </w:tcPr>
          <w:p w:rsidR="00995CD8" w:rsidRPr="00CD2DFA" w:rsidRDefault="00995CD8" w:rsidP="00782B79"/>
        </w:tc>
        <w:tc>
          <w:tcPr>
            <w:tcW w:w="232" w:type="pct"/>
            <w:shd w:val="clear" w:color="auto" w:fill="auto"/>
          </w:tcPr>
          <w:p w:rsidR="00995CD8" w:rsidRPr="00CD2DFA" w:rsidRDefault="00995CD8" w:rsidP="00782B79"/>
        </w:tc>
      </w:tr>
      <w:tr w:rsidR="00995CD8" w:rsidRPr="00CD2DFA" w:rsidTr="00DB0435">
        <w:trPr>
          <w:trHeight w:val="314"/>
        </w:trPr>
        <w:tc>
          <w:tcPr>
            <w:tcW w:w="39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  <w:r w:rsidRPr="00CD2DFA">
              <w:t>Сре</w:t>
            </w:r>
            <w:r w:rsidRPr="00CD2DFA">
              <w:t>д</w:t>
            </w:r>
            <w:r w:rsidRPr="00CD2DFA">
              <w:t>нее знач</w:t>
            </w:r>
            <w:r w:rsidRPr="00CD2DFA">
              <w:t>е</w:t>
            </w:r>
            <w:r w:rsidRPr="00CD2DFA">
              <w:t>ние за год</w:t>
            </w:r>
          </w:p>
        </w:tc>
        <w:tc>
          <w:tcPr>
            <w:tcW w:w="147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5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0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9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5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1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7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2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6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3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9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190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25" w:type="pct"/>
            <w:shd w:val="clear" w:color="auto" w:fill="auto"/>
          </w:tcPr>
          <w:p w:rsidR="00995CD8" w:rsidRPr="00CD2DFA" w:rsidRDefault="00995CD8" w:rsidP="00782B79">
            <w:pPr>
              <w:tabs>
                <w:tab w:val="left" w:pos="10680"/>
              </w:tabs>
            </w:pPr>
          </w:p>
        </w:tc>
        <w:tc>
          <w:tcPr>
            <w:tcW w:w="233" w:type="pct"/>
            <w:shd w:val="clear" w:color="auto" w:fill="auto"/>
          </w:tcPr>
          <w:p w:rsidR="00995CD8" w:rsidRPr="00CD2DFA" w:rsidRDefault="00995CD8" w:rsidP="00782B79"/>
        </w:tc>
        <w:tc>
          <w:tcPr>
            <w:tcW w:w="252" w:type="pct"/>
            <w:shd w:val="clear" w:color="auto" w:fill="auto"/>
          </w:tcPr>
          <w:p w:rsidR="00995CD8" w:rsidRPr="00CD2DFA" w:rsidRDefault="00995CD8" w:rsidP="00782B79"/>
        </w:tc>
        <w:tc>
          <w:tcPr>
            <w:tcW w:w="232" w:type="pct"/>
            <w:shd w:val="clear" w:color="auto" w:fill="auto"/>
          </w:tcPr>
          <w:p w:rsidR="00995CD8" w:rsidRPr="00CD2DFA" w:rsidRDefault="00995CD8" w:rsidP="00782B79"/>
        </w:tc>
      </w:tr>
    </w:tbl>
    <w:p w:rsidR="00995CD8" w:rsidRPr="00CD2DFA" w:rsidRDefault="00995CD8" w:rsidP="00995CD8">
      <w:r w:rsidRPr="00CD2DFA">
        <w:t>Руководитель ОО                                   ________________________ /___________________/</w:t>
      </w:r>
    </w:p>
    <w:p w:rsidR="00995CD8" w:rsidRPr="00CD2DFA" w:rsidRDefault="00995CD8" w:rsidP="00995CD8">
      <w:r w:rsidRPr="00CD2DFA">
        <w:t>МП</w:t>
      </w: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B2C0F" w:rsidRDefault="009B2C0F" w:rsidP="009B2C0F">
      <w:pPr>
        <w:jc w:val="right"/>
        <w:rPr>
          <w:sz w:val="28"/>
          <w:szCs w:val="28"/>
        </w:rPr>
      </w:pPr>
    </w:p>
    <w:p w:rsidR="00DB0435" w:rsidRDefault="00DB0435" w:rsidP="008E4467">
      <w:pPr>
        <w:jc w:val="right"/>
        <w:rPr>
          <w:sz w:val="28"/>
          <w:szCs w:val="28"/>
        </w:rPr>
      </w:pPr>
    </w:p>
    <w:p w:rsidR="00DB0435" w:rsidRDefault="00DB0435" w:rsidP="008E4467">
      <w:pPr>
        <w:jc w:val="right"/>
        <w:rPr>
          <w:sz w:val="28"/>
          <w:szCs w:val="28"/>
        </w:rPr>
      </w:pPr>
    </w:p>
    <w:p w:rsidR="008E4467" w:rsidRDefault="009B2C0F" w:rsidP="008E4467">
      <w:pPr>
        <w:jc w:val="right"/>
        <w:rPr>
          <w:sz w:val="28"/>
        </w:rPr>
      </w:pPr>
      <w:r w:rsidRPr="009B2C0F">
        <w:rPr>
          <w:sz w:val="28"/>
          <w:szCs w:val="28"/>
        </w:rPr>
        <w:t>Приложение 2</w:t>
      </w:r>
      <w:r w:rsidR="008E4467" w:rsidRPr="008E4467">
        <w:rPr>
          <w:sz w:val="28"/>
        </w:rPr>
        <w:t xml:space="preserve"> </w:t>
      </w:r>
    </w:p>
    <w:p w:rsidR="008E4467" w:rsidRDefault="008E4467" w:rsidP="008E4467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</w:t>
      </w:r>
      <w:r w:rsidR="006B2363">
        <w:rPr>
          <w:b/>
          <w:sz w:val="28"/>
        </w:rPr>
        <w:t>6</w:t>
      </w:r>
    </w:p>
    <w:p w:rsidR="009B2C0F" w:rsidRPr="009B2C0F" w:rsidRDefault="009B2C0F" w:rsidP="009B2C0F">
      <w:pPr>
        <w:jc w:val="right"/>
        <w:rPr>
          <w:sz w:val="28"/>
          <w:szCs w:val="28"/>
        </w:rPr>
      </w:pPr>
    </w:p>
    <w:p w:rsidR="009B2C0F" w:rsidRDefault="009B2C0F" w:rsidP="009B2C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B2C0F" w:rsidRDefault="009B2C0F" w:rsidP="009B2C0F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9B2C0F" w:rsidRDefault="009B2C0F" w:rsidP="009B2C0F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9B2C0F" w:rsidRDefault="009B2C0F" w:rsidP="009B2C0F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9B2C0F" w:rsidRDefault="009B2C0F" w:rsidP="009B2C0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9B2C0F" w:rsidRDefault="009B2C0F" w:rsidP="009B2C0F">
      <w:pPr>
        <w:spacing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9B2C0F" w:rsidRDefault="009B2C0F" w:rsidP="009B2C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9B2C0F" w:rsidRDefault="009B2C0F" w:rsidP="009B2C0F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9B2C0F" w:rsidRDefault="009B2C0F" w:rsidP="009B2C0F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9B2C0F" w:rsidRDefault="009B2C0F" w:rsidP="009B2C0F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9B2C0F" w:rsidRDefault="009B2C0F" w:rsidP="009B2C0F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межаттестационного периода)</w:t>
      </w:r>
    </w:p>
    <w:p w:rsidR="009B2C0F" w:rsidRDefault="009B2C0F" w:rsidP="009B2C0F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9B2C0F" w:rsidRDefault="009B2C0F" w:rsidP="009B2C0F">
      <w:pPr>
        <w:spacing w:line="360" w:lineRule="auto"/>
        <w:jc w:val="both"/>
      </w:pPr>
      <w:r>
        <w:rPr>
          <w:rStyle w:val="a5"/>
        </w:rPr>
        <w:footnoteReference w:id="3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_________________________________на_____________________________</w:t>
      </w:r>
    </w:p>
    <w:p w:rsidR="009B2C0F" w:rsidRDefault="009B2C0F" w:rsidP="009B2C0F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9B2C0F" w:rsidRDefault="009B2C0F" w:rsidP="009B2C0F">
      <w:pPr>
        <w:spacing w:line="360" w:lineRule="auto"/>
        <w:jc w:val="both"/>
      </w:pPr>
      <w:r>
        <w:t>на основании________________№______серия________принять к рассмотрению документы, представленные на обе фамилии.</w:t>
      </w:r>
    </w:p>
    <w:p w:rsidR="009B2C0F" w:rsidRDefault="009B2C0F" w:rsidP="009B2C0F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9B2C0F" w:rsidRDefault="009B2C0F" w:rsidP="009B2C0F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9B2C0F" w:rsidRDefault="009B2C0F" w:rsidP="009B2C0F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9B2C0F" w:rsidRDefault="009B2C0F" w:rsidP="009B2C0F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9B2C0F" w:rsidRDefault="009B2C0F" w:rsidP="009B2C0F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9B2C0F" w:rsidRDefault="009B2C0F" w:rsidP="009B2C0F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995CD8" w:rsidRPr="00CD2DFA" w:rsidRDefault="00995CD8" w:rsidP="00DB22BE">
      <w:pPr>
        <w:rPr>
          <w:sz w:val="28"/>
          <w:szCs w:val="28"/>
        </w:rPr>
        <w:sectPr w:rsidR="00995CD8" w:rsidRPr="00CD2DFA" w:rsidSect="00DB0435">
          <w:pgSz w:w="16838" w:h="11906" w:orient="landscape"/>
          <w:pgMar w:top="567" w:right="536" w:bottom="360" w:left="709" w:header="709" w:footer="709" w:gutter="0"/>
          <w:cols w:space="708"/>
          <w:docGrid w:linePitch="360"/>
        </w:sectPr>
      </w:pPr>
    </w:p>
    <w:p w:rsidR="00995CD8" w:rsidRPr="00CD2DFA" w:rsidRDefault="00995CD8" w:rsidP="00DB22BE">
      <w:pPr>
        <w:rPr>
          <w:sz w:val="28"/>
          <w:szCs w:val="28"/>
        </w:rPr>
      </w:pPr>
    </w:p>
    <w:p w:rsidR="008E4467" w:rsidRDefault="00995CD8" w:rsidP="008E4467">
      <w:pPr>
        <w:jc w:val="right"/>
      </w:pPr>
      <w:r w:rsidRPr="00CD2DFA">
        <w:rPr>
          <w:sz w:val="28"/>
          <w:szCs w:val="28"/>
        </w:rPr>
        <w:t>Прил</w:t>
      </w:r>
      <w:r w:rsidRPr="00CD2DFA">
        <w:rPr>
          <w:sz w:val="28"/>
          <w:szCs w:val="28"/>
        </w:rPr>
        <w:t>о</w:t>
      </w:r>
      <w:r w:rsidRPr="00CD2DFA">
        <w:rPr>
          <w:sz w:val="28"/>
          <w:szCs w:val="28"/>
        </w:rPr>
        <w:t>жение 3</w:t>
      </w:r>
      <w:r w:rsidRPr="00CD2DFA">
        <w:t xml:space="preserve"> </w:t>
      </w:r>
    </w:p>
    <w:p w:rsidR="008E4467" w:rsidRDefault="008E4467" w:rsidP="008E4467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</w:t>
      </w:r>
      <w:r w:rsidR="006B2363">
        <w:rPr>
          <w:b/>
          <w:sz w:val="28"/>
        </w:rPr>
        <w:t>6</w:t>
      </w:r>
    </w:p>
    <w:p w:rsidR="00995CD8" w:rsidRPr="00CD2DFA" w:rsidRDefault="00995CD8" w:rsidP="00995CD8">
      <w:pPr>
        <w:pStyle w:val="a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95CD8" w:rsidRPr="00CD2DFA" w:rsidRDefault="00995CD8" w:rsidP="00995CD8">
      <w:pPr>
        <w:rPr>
          <w:b/>
        </w:rPr>
      </w:pPr>
    </w:p>
    <w:p w:rsidR="00995CD8" w:rsidRPr="00CD2DFA" w:rsidRDefault="00995CD8" w:rsidP="00995CD8">
      <w:pPr>
        <w:pStyle w:val="normacttext"/>
        <w:spacing w:before="0" w:beforeAutospacing="0" w:after="0" w:afterAutospacing="0"/>
        <w:jc w:val="center"/>
        <w:rPr>
          <w:b/>
        </w:rPr>
      </w:pPr>
      <w:r w:rsidRPr="00CD2DFA">
        <w:rPr>
          <w:b/>
        </w:rPr>
        <w:t>Результаты участия обучающихся</w:t>
      </w:r>
    </w:p>
    <w:p w:rsidR="00995CD8" w:rsidRPr="00CD2DFA" w:rsidRDefault="00995CD8" w:rsidP="00995CD8">
      <w:pPr>
        <w:pStyle w:val="normacttext"/>
        <w:spacing w:before="0" w:beforeAutospacing="0" w:after="0" w:afterAutospacing="0"/>
        <w:jc w:val="center"/>
        <w:rPr>
          <w:b/>
        </w:rPr>
      </w:pPr>
      <w:r w:rsidRPr="00CD2DFA">
        <w:rPr>
          <w:b/>
        </w:rPr>
        <w:t>в олимпиадах, конкурсах, фестивалях, с</w:t>
      </w:r>
      <w:r w:rsidRPr="00CD2DFA">
        <w:rPr>
          <w:b/>
        </w:rPr>
        <w:t>о</w:t>
      </w:r>
      <w:r w:rsidRPr="00CD2DFA">
        <w:rPr>
          <w:b/>
        </w:rPr>
        <w:t>ревнованиях и т.д.</w:t>
      </w:r>
    </w:p>
    <w:p w:rsidR="00995CD8" w:rsidRPr="00CD2DFA" w:rsidRDefault="00995CD8" w:rsidP="00995CD8">
      <w:pPr>
        <w:jc w:val="both"/>
        <w:rPr>
          <w:b/>
        </w:rPr>
      </w:pPr>
      <w:r w:rsidRPr="00CD2DFA">
        <w:rPr>
          <w:b/>
        </w:rPr>
        <w:t>Ф.И.О. аттестуемого__________________________________________________________________</w:t>
      </w:r>
    </w:p>
    <w:p w:rsidR="00995CD8" w:rsidRPr="00CD2DFA" w:rsidRDefault="00995CD8" w:rsidP="00995CD8">
      <w:pPr>
        <w:rPr>
          <w:b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074"/>
        <w:gridCol w:w="1864"/>
        <w:gridCol w:w="2229"/>
        <w:gridCol w:w="1872"/>
        <w:gridCol w:w="1235"/>
        <w:gridCol w:w="1920"/>
        <w:gridCol w:w="1440"/>
      </w:tblGrid>
      <w:tr w:rsidR="00995CD8" w:rsidRPr="00CD2DFA" w:rsidTr="00782B79">
        <w:tc>
          <w:tcPr>
            <w:tcW w:w="1666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 xml:space="preserve">Дата 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пров</w:t>
            </w:r>
            <w:r w:rsidRPr="00CD2DFA">
              <w:t>е</w:t>
            </w:r>
            <w:r w:rsidRPr="00CD2DFA">
              <w:t>дения меропри</w:t>
            </w:r>
            <w:r w:rsidRPr="00CD2DFA">
              <w:t>я</w:t>
            </w:r>
            <w:r w:rsidRPr="00CD2DFA">
              <w:t>тия</w:t>
            </w:r>
          </w:p>
        </w:tc>
        <w:tc>
          <w:tcPr>
            <w:tcW w:w="3074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 xml:space="preserve">Полное наименование 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м</w:t>
            </w:r>
            <w:r w:rsidRPr="00CD2DFA">
              <w:t>е</w:t>
            </w:r>
            <w:r w:rsidRPr="00CD2DFA">
              <w:t xml:space="preserve">роприятия 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с указанием ст</w:t>
            </w:r>
            <w:r w:rsidRPr="00CD2DFA">
              <w:t>а</w:t>
            </w:r>
            <w:r w:rsidRPr="00CD2DFA">
              <w:t>туса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(международный, всеро</w:t>
            </w:r>
            <w:r w:rsidRPr="00CD2DFA">
              <w:t>с</w:t>
            </w:r>
            <w:r w:rsidRPr="00CD2DFA">
              <w:t>сийский, региональный, горо</w:t>
            </w:r>
            <w:r w:rsidRPr="00CD2DFA">
              <w:t>д</w:t>
            </w:r>
            <w:r w:rsidRPr="00CD2DFA">
              <w:t>ской и пр.)</w:t>
            </w:r>
          </w:p>
        </w:tc>
        <w:tc>
          <w:tcPr>
            <w:tcW w:w="1864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Организаторы м</w:t>
            </w:r>
            <w:r w:rsidRPr="00CD2DFA">
              <w:t>е</w:t>
            </w:r>
            <w:r w:rsidRPr="00CD2DFA">
              <w:t>роприятия</w:t>
            </w:r>
          </w:p>
          <w:p w:rsidR="00995CD8" w:rsidRPr="00CD2DFA" w:rsidRDefault="00995CD8" w:rsidP="00782B79">
            <w:pPr>
              <w:jc w:val="center"/>
            </w:pPr>
          </w:p>
        </w:tc>
        <w:tc>
          <w:tcPr>
            <w:tcW w:w="2229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Место пров</w:t>
            </w:r>
            <w:r w:rsidRPr="00CD2DFA">
              <w:t>е</w:t>
            </w:r>
            <w:r w:rsidRPr="00CD2DFA">
              <w:t>дения мер</w:t>
            </w:r>
            <w:r w:rsidRPr="00CD2DFA">
              <w:t>о</w:t>
            </w:r>
            <w:r w:rsidRPr="00CD2DFA">
              <w:t>приятия</w:t>
            </w:r>
          </w:p>
        </w:tc>
        <w:tc>
          <w:tcPr>
            <w:tcW w:w="1872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 xml:space="preserve">ФИО 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обуча</w:t>
            </w:r>
            <w:r w:rsidRPr="00CD2DFA">
              <w:t>ю</w:t>
            </w:r>
            <w:r w:rsidRPr="00CD2DFA">
              <w:t>щегося</w:t>
            </w:r>
          </w:p>
          <w:p w:rsidR="00995CD8" w:rsidRPr="00CD2DFA" w:rsidRDefault="00995CD8" w:rsidP="00782B7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 xml:space="preserve">Класс </w:t>
            </w:r>
          </w:p>
        </w:tc>
        <w:tc>
          <w:tcPr>
            <w:tcW w:w="192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Тур меропри</w:t>
            </w:r>
            <w:r w:rsidRPr="00CD2DFA">
              <w:t>я</w:t>
            </w:r>
            <w:r w:rsidRPr="00CD2DFA">
              <w:t>тия (очный / з</w:t>
            </w:r>
            <w:r w:rsidRPr="00CD2DFA">
              <w:t>а</w:t>
            </w:r>
            <w:r w:rsidRPr="00CD2DFA">
              <w:t>очный)</w:t>
            </w:r>
          </w:p>
        </w:tc>
        <w:tc>
          <w:tcPr>
            <w:tcW w:w="144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 xml:space="preserve">Результат 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уч</w:t>
            </w:r>
            <w:r w:rsidRPr="00CD2DFA">
              <w:t>а</w:t>
            </w:r>
            <w:r w:rsidRPr="00CD2DFA">
              <w:t>стия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(статус – участник, призер с ук</w:t>
            </w:r>
            <w:r w:rsidRPr="00CD2DFA">
              <w:t>а</w:t>
            </w:r>
            <w:r w:rsidRPr="00CD2DFA">
              <w:t>занием м</w:t>
            </w:r>
            <w:r w:rsidRPr="00CD2DFA">
              <w:t>е</w:t>
            </w:r>
            <w:r w:rsidRPr="00CD2DFA">
              <w:t>ста и пр.)</w:t>
            </w:r>
          </w:p>
        </w:tc>
      </w:tr>
      <w:tr w:rsidR="00995CD8" w:rsidRPr="00CD2DFA" w:rsidTr="00782B79">
        <w:tc>
          <w:tcPr>
            <w:tcW w:w="1666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3074" w:type="dxa"/>
            <w:shd w:val="clear" w:color="auto" w:fill="auto"/>
          </w:tcPr>
          <w:p w:rsidR="00995CD8" w:rsidRPr="00CD2DFA" w:rsidRDefault="00995CD8" w:rsidP="00782B79"/>
        </w:tc>
        <w:tc>
          <w:tcPr>
            <w:tcW w:w="1864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2229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</w:tr>
      <w:tr w:rsidR="00995CD8" w:rsidRPr="00CD2DFA" w:rsidTr="00782B79">
        <w:tc>
          <w:tcPr>
            <w:tcW w:w="1666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3074" w:type="dxa"/>
            <w:shd w:val="clear" w:color="auto" w:fill="auto"/>
          </w:tcPr>
          <w:p w:rsidR="00995CD8" w:rsidRPr="00CD2DFA" w:rsidRDefault="00995CD8" w:rsidP="00782B79"/>
        </w:tc>
        <w:tc>
          <w:tcPr>
            <w:tcW w:w="1864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2229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</w:tr>
      <w:tr w:rsidR="00995CD8" w:rsidRPr="00CD2DFA" w:rsidTr="00782B79">
        <w:tc>
          <w:tcPr>
            <w:tcW w:w="1666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3074" w:type="dxa"/>
            <w:shd w:val="clear" w:color="auto" w:fill="auto"/>
          </w:tcPr>
          <w:p w:rsidR="00995CD8" w:rsidRPr="00CD2DFA" w:rsidRDefault="00995CD8" w:rsidP="00782B79"/>
        </w:tc>
        <w:tc>
          <w:tcPr>
            <w:tcW w:w="1864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2229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95CD8" w:rsidRPr="00CD2DFA" w:rsidRDefault="00995CD8" w:rsidP="00782B79">
            <w:pPr>
              <w:jc w:val="center"/>
            </w:pPr>
          </w:p>
        </w:tc>
      </w:tr>
    </w:tbl>
    <w:p w:rsidR="00995CD8" w:rsidRPr="00CD2DFA" w:rsidRDefault="00995CD8" w:rsidP="00995CD8">
      <w:pPr>
        <w:pStyle w:val="a8"/>
        <w:rPr>
          <w:rFonts w:ascii="Times New Roman" w:hAnsi="Times New Roman"/>
          <w:sz w:val="24"/>
          <w:szCs w:val="24"/>
        </w:rPr>
      </w:pPr>
    </w:p>
    <w:p w:rsidR="00995CD8" w:rsidRPr="00CD2DFA" w:rsidRDefault="00995CD8" w:rsidP="00995CD8">
      <w:pPr>
        <w:tabs>
          <w:tab w:val="left" w:pos="2520"/>
        </w:tabs>
        <w:jc w:val="both"/>
        <w:outlineLvl w:val="0"/>
      </w:pPr>
      <w:r w:rsidRPr="00CD2DFA">
        <w:t>Руководитель   ОО                      ______________________________________ / ________________________/</w:t>
      </w:r>
    </w:p>
    <w:p w:rsidR="00995CD8" w:rsidRPr="00CD2DFA" w:rsidRDefault="00995CD8" w:rsidP="00DB22BE">
      <w:pPr>
        <w:rPr>
          <w:sz w:val="28"/>
          <w:szCs w:val="28"/>
        </w:rPr>
      </w:pPr>
      <w:r w:rsidRPr="00CD2DFA">
        <w:rPr>
          <w:sz w:val="28"/>
          <w:szCs w:val="28"/>
        </w:rPr>
        <w:t>МП</w:t>
      </w: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95CD8" w:rsidRPr="00CD2DFA" w:rsidRDefault="00995CD8" w:rsidP="00DB22BE">
      <w:pPr>
        <w:rPr>
          <w:sz w:val="28"/>
          <w:szCs w:val="28"/>
        </w:rPr>
      </w:pPr>
    </w:p>
    <w:p w:rsidR="009B2C0F" w:rsidRDefault="009B2C0F" w:rsidP="00995CD8">
      <w:pPr>
        <w:jc w:val="right"/>
        <w:rPr>
          <w:sz w:val="28"/>
          <w:szCs w:val="28"/>
        </w:rPr>
      </w:pPr>
    </w:p>
    <w:p w:rsidR="008E4467" w:rsidRDefault="008E4467" w:rsidP="008E44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175B2" w:rsidRPr="004175B2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8E4467" w:rsidRDefault="008E4467" w:rsidP="008E4467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</w:t>
      </w:r>
      <w:r w:rsidR="006B2363">
        <w:rPr>
          <w:b/>
          <w:sz w:val="28"/>
        </w:rPr>
        <w:t>6</w:t>
      </w:r>
    </w:p>
    <w:p w:rsidR="008E4467" w:rsidRDefault="008E4467" w:rsidP="008E4467">
      <w:pPr>
        <w:jc w:val="right"/>
        <w:rPr>
          <w:sz w:val="28"/>
          <w:szCs w:val="28"/>
        </w:rPr>
      </w:pPr>
    </w:p>
    <w:p w:rsidR="008E4467" w:rsidRDefault="008E4467" w:rsidP="008E4467">
      <w:pPr>
        <w:rPr>
          <w:b/>
        </w:rPr>
      </w:pPr>
    </w:p>
    <w:p w:rsidR="008E4467" w:rsidRDefault="008E4467" w:rsidP="008E4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педагогом-организатором ОБЖ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8E4467" w:rsidRDefault="008E4467" w:rsidP="008E446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8E4467" w:rsidRDefault="008E4467" w:rsidP="008E4467">
      <w:pPr>
        <w:jc w:val="center"/>
        <w:rPr>
          <w:sz w:val="28"/>
          <w:szCs w:val="28"/>
        </w:rPr>
      </w:pPr>
    </w:p>
    <w:p w:rsidR="008E4467" w:rsidRDefault="00DB0435" w:rsidP="008E44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4467">
        <w:rPr>
          <w:sz w:val="28"/>
          <w:szCs w:val="28"/>
        </w:rPr>
        <w:t xml:space="preserve">Ф.И.О. аттестуемого </w:t>
      </w:r>
      <w:r w:rsidR="004175B2">
        <w:rPr>
          <w:sz w:val="28"/>
          <w:szCs w:val="28"/>
        </w:rPr>
        <w:t>педагога-организатора ОБЖ</w:t>
      </w:r>
      <w:r w:rsidR="008E4467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</w:t>
      </w:r>
    </w:p>
    <w:p w:rsidR="008E4467" w:rsidRDefault="008E4467" w:rsidP="008E4467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8E4467" w:rsidRPr="008E4467" w:rsidTr="00DB04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8E4467" w:rsidRDefault="008E44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8E4467" w:rsidRDefault="008E446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E4467" w:rsidRPr="008E4467" w:rsidTr="00DB04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E4467" w:rsidRPr="008E4467" w:rsidTr="00DB04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E4467" w:rsidRDefault="008E4467" w:rsidP="008E4467">
      <w:pPr>
        <w:jc w:val="center"/>
        <w:rPr>
          <w:b/>
          <w:sz w:val="28"/>
          <w:szCs w:val="28"/>
        </w:rPr>
      </w:pPr>
    </w:p>
    <w:p w:rsidR="008E4467" w:rsidRDefault="00DB0435" w:rsidP="008E44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467">
        <w:rPr>
          <w:sz w:val="28"/>
          <w:szCs w:val="28"/>
        </w:rPr>
        <w:t>Руководитель ОО ________________________________________________</w:t>
      </w:r>
    </w:p>
    <w:p w:rsidR="008E4467" w:rsidRDefault="00DB0435" w:rsidP="008E44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4467">
        <w:rPr>
          <w:sz w:val="28"/>
          <w:szCs w:val="28"/>
        </w:rPr>
        <w:t>МП</w:t>
      </w: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8E4467" w:rsidRDefault="008E4467" w:rsidP="00995CD8">
      <w:pPr>
        <w:jc w:val="right"/>
        <w:rPr>
          <w:sz w:val="28"/>
          <w:szCs w:val="28"/>
        </w:rPr>
      </w:pPr>
    </w:p>
    <w:p w:rsidR="00DB0435" w:rsidRDefault="00DB0435" w:rsidP="008E4467">
      <w:pPr>
        <w:jc w:val="right"/>
        <w:rPr>
          <w:sz w:val="28"/>
          <w:szCs w:val="28"/>
        </w:rPr>
      </w:pPr>
    </w:p>
    <w:p w:rsidR="00DB0435" w:rsidRDefault="00DB0435" w:rsidP="008E4467">
      <w:pPr>
        <w:jc w:val="right"/>
        <w:rPr>
          <w:sz w:val="28"/>
          <w:szCs w:val="28"/>
        </w:rPr>
      </w:pPr>
    </w:p>
    <w:p w:rsidR="008E4467" w:rsidRDefault="00995CD8" w:rsidP="008E4467">
      <w:pPr>
        <w:jc w:val="right"/>
        <w:rPr>
          <w:sz w:val="28"/>
        </w:rPr>
      </w:pPr>
      <w:r w:rsidRPr="00CD2DFA">
        <w:rPr>
          <w:sz w:val="28"/>
          <w:szCs w:val="28"/>
        </w:rPr>
        <w:t>Прил</w:t>
      </w:r>
      <w:r w:rsidRPr="00CD2DFA">
        <w:rPr>
          <w:sz w:val="28"/>
          <w:szCs w:val="28"/>
        </w:rPr>
        <w:t>о</w:t>
      </w:r>
      <w:r w:rsidRPr="00CD2DFA">
        <w:rPr>
          <w:sz w:val="28"/>
          <w:szCs w:val="28"/>
        </w:rPr>
        <w:t xml:space="preserve">жение </w:t>
      </w:r>
      <w:r w:rsidR="008E4467">
        <w:rPr>
          <w:sz w:val="28"/>
          <w:szCs w:val="28"/>
        </w:rPr>
        <w:t>5</w:t>
      </w:r>
      <w:r w:rsidR="008E4467" w:rsidRPr="008E4467">
        <w:rPr>
          <w:sz w:val="28"/>
        </w:rPr>
        <w:t xml:space="preserve"> </w:t>
      </w:r>
    </w:p>
    <w:p w:rsidR="008E4467" w:rsidRDefault="008E4467" w:rsidP="008E4467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</w:t>
      </w:r>
      <w:r w:rsidR="006B2363">
        <w:rPr>
          <w:b/>
          <w:sz w:val="28"/>
        </w:rPr>
        <w:t>6</w:t>
      </w:r>
    </w:p>
    <w:p w:rsidR="00995CD8" w:rsidRPr="00CD2DFA" w:rsidRDefault="00995CD8" w:rsidP="00995CD8">
      <w:pPr>
        <w:jc w:val="right"/>
        <w:rPr>
          <w:b/>
        </w:rPr>
      </w:pPr>
    </w:p>
    <w:p w:rsidR="00995CD8" w:rsidRPr="00CD2DFA" w:rsidRDefault="00995CD8" w:rsidP="00995CD8">
      <w:pPr>
        <w:ind w:left="4320"/>
        <w:rPr>
          <w:b/>
        </w:rPr>
      </w:pPr>
      <w:r w:rsidRPr="00CD2DFA">
        <w:rPr>
          <w:b/>
        </w:rPr>
        <w:t>Профессиональная активность педагогического работника</w:t>
      </w:r>
    </w:p>
    <w:p w:rsidR="00995CD8" w:rsidRPr="00CD2DFA" w:rsidRDefault="00995CD8" w:rsidP="00995CD8">
      <w:pPr>
        <w:jc w:val="both"/>
        <w:rPr>
          <w:b/>
        </w:rPr>
      </w:pPr>
    </w:p>
    <w:p w:rsidR="00995CD8" w:rsidRPr="00CD2DFA" w:rsidRDefault="00995CD8" w:rsidP="00995CD8">
      <w:pPr>
        <w:jc w:val="both"/>
        <w:rPr>
          <w:b/>
        </w:rPr>
      </w:pPr>
      <w:r w:rsidRPr="00CD2DFA">
        <w:rPr>
          <w:b/>
        </w:rPr>
        <w:t>Ф.И.О. аттестуемого__________________________________________________________________</w:t>
      </w:r>
    </w:p>
    <w:p w:rsidR="00995CD8" w:rsidRPr="00CD2DFA" w:rsidRDefault="00995CD8" w:rsidP="00995C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246"/>
        <w:gridCol w:w="4739"/>
        <w:gridCol w:w="5594"/>
        <w:gridCol w:w="2211"/>
      </w:tblGrid>
      <w:tr w:rsidR="00995CD8" w:rsidRPr="00CD2DFA" w:rsidTr="00782B79">
        <w:tc>
          <w:tcPr>
            <w:tcW w:w="0" w:type="auto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Год</w:t>
            </w:r>
          </w:p>
        </w:tc>
        <w:tc>
          <w:tcPr>
            <w:tcW w:w="0" w:type="auto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Наименование м</w:t>
            </w:r>
            <w:r w:rsidRPr="00CD2DFA">
              <w:t>е</w:t>
            </w:r>
            <w:r w:rsidRPr="00CD2DFA">
              <w:t>роприятия</w:t>
            </w:r>
          </w:p>
        </w:tc>
        <w:tc>
          <w:tcPr>
            <w:tcW w:w="0" w:type="auto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Уровень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(образовательной организации, районный, о</w:t>
            </w:r>
            <w:r w:rsidRPr="00CD2DFA">
              <w:t>к</w:t>
            </w:r>
            <w:r w:rsidRPr="00CD2DFA">
              <w:t>ру</w:t>
            </w:r>
            <w:r w:rsidR="00DB0435">
              <w:t xml:space="preserve">жной (городской), региональный </w:t>
            </w:r>
            <w:r w:rsidRPr="00CD2DFA">
              <w:t>и пр.)</w:t>
            </w:r>
          </w:p>
          <w:p w:rsidR="00995CD8" w:rsidRPr="00CD2DFA" w:rsidRDefault="00995CD8" w:rsidP="00782B79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Форма участия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(член жюри, председатель жюри, член предме</w:t>
            </w:r>
            <w:r w:rsidRPr="00CD2DFA">
              <w:t>т</w:t>
            </w:r>
            <w:r w:rsidRPr="00CD2DFA">
              <w:t>ной комиссии, председатель предметной коми</w:t>
            </w:r>
            <w:r w:rsidRPr="00CD2DFA">
              <w:t>с</w:t>
            </w:r>
            <w:r w:rsidRPr="00CD2DFA">
              <w:t>сии, н</w:t>
            </w:r>
            <w:r w:rsidRPr="00CD2DFA">
              <w:t>а</w:t>
            </w:r>
            <w:r w:rsidRPr="00CD2DFA">
              <w:t>ставник и пр.)</w:t>
            </w:r>
          </w:p>
        </w:tc>
        <w:tc>
          <w:tcPr>
            <w:tcW w:w="0" w:type="auto"/>
            <w:shd w:val="clear" w:color="auto" w:fill="auto"/>
          </w:tcPr>
          <w:p w:rsidR="00995CD8" w:rsidRPr="00CD2DFA" w:rsidRDefault="00995CD8" w:rsidP="00782B79">
            <w:pPr>
              <w:jc w:val="center"/>
            </w:pPr>
            <w:r w:rsidRPr="00CD2DFA">
              <w:t>Результат</w:t>
            </w:r>
          </w:p>
          <w:p w:rsidR="00995CD8" w:rsidRPr="00CD2DFA" w:rsidRDefault="00995CD8" w:rsidP="00782B79">
            <w:pPr>
              <w:jc w:val="center"/>
            </w:pPr>
            <w:r w:rsidRPr="00CD2DFA">
              <w:t>(участник, пр</w:t>
            </w:r>
            <w:r w:rsidRPr="00CD2DFA">
              <w:t>и</w:t>
            </w:r>
            <w:r w:rsidRPr="00CD2DFA">
              <w:t>зёр, победитель)</w:t>
            </w:r>
          </w:p>
        </w:tc>
      </w:tr>
      <w:tr w:rsidR="00995CD8" w:rsidRPr="00CD2DFA" w:rsidTr="00782B79">
        <w:tc>
          <w:tcPr>
            <w:tcW w:w="0" w:type="auto"/>
            <w:shd w:val="clear" w:color="auto" w:fill="auto"/>
          </w:tcPr>
          <w:p w:rsidR="00995CD8" w:rsidRPr="00CD2DFA" w:rsidRDefault="00995CD8" w:rsidP="00782B79"/>
        </w:tc>
        <w:tc>
          <w:tcPr>
            <w:tcW w:w="0" w:type="auto"/>
            <w:shd w:val="clear" w:color="auto" w:fill="auto"/>
          </w:tcPr>
          <w:p w:rsidR="00995CD8" w:rsidRPr="00CD2DFA" w:rsidRDefault="00995CD8" w:rsidP="00782B79"/>
        </w:tc>
        <w:tc>
          <w:tcPr>
            <w:tcW w:w="0" w:type="auto"/>
            <w:shd w:val="clear" w:color="auto" w:fill="auto"/>
          </w:tcPr>
          <w:p w:rsidR="00995CD8" w:rsidRPr="00CD2DFA" w:rsidRDefault="00995CD8" w:rsidP="00782B79"/>
        </w:tc>
        <w:tc>
          <w:tcPr>
            <w:tcW w:w="0" w:type="auto"/>
            <w:shd w:val="clear" w:color="auto" w:fill="auto"/>
          </w:tcPr>
          <w:p w:rsidR="00995CD8" w:rsidRPr="00CD2DFA" w:rsidRDefault="00995CD8" w:rsidP="00782B79"/>
        </w:tc>
        <w:tc>
          <w:tcPr>
            <w:tcW w:w="0" w:type="auto"/>
            <w:shd w:val="clear" w:color="auto" w:fill="auto"/>
          </w:tcPr>
          <w:p w:rsidR="00995CD8" w:rsidRPr="00CD2DFA" w:rsidRDefault="00995CD8" w:rsidP="00782B79"/>
        </w:tc>
      </w:tr>
      <w:tr w:rsidR="009B2C0F" w:rsidRPr="00CD2DFA" w:rsidTr="00782B79"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</w:tr>
      <w:tr w:rsidR="009B2C0F" w:rsidRPr="00CD2DFA" w:rsidTr="00782B79"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</w:tr>
      <w:tr w:rsidR="009B2C0F" w:rsidRPr="00CD2DFA" w:rsidTr="00782B79"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</w:tr>
      <w:tr w:rsidR="009B2C0F" w:rsidRPr="00CD2DFA" w:rsidTr="00782B79"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</w:tr>
      <w:tr w:rsidR="009B2C0F" w:rsidRPr="00CD2DFA" w:rsidTr="00782B79"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</w:tr>
      <w:tr w:rsidR="009B2C0F" w:rsidRPr="00CD2DFA" w:rsidTr="00782B79"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  <w:tc>
          <w:tcPr>
            <w:tcW w:w="0" w:type="auto"/>
            <w:shd w:val="clear" w:color="auto" w:fill="auto"/>
          </w:tcPr>
          <w:p w:rsidR="009B2C0F" w:rsidRPr="00CD2DFA" w:rsidRDefault="009B2C0F" w:rsidP="00782B79"/>
        </w:tc>
      </w:tr>
    </w:tbl>
    <w:p w:rsidR="00995CD8" w:rsidRPr="00CD2DFA" w:rsidRDefault="00995CD8" w:rsidP="00995CD8">
      <w:pPr>
        <w:rPr>
          <w:b/>
        </w:rPr>
      </w:pPr>
    </w:p>
    <w:p w:rsidR="00995CD8" w:rsidRPr="00CD2DFA" w:rsidRDefault="00995CD8" w:rsidP="00995CD8">
      <w:r w:rsidRPr="00CD2DFA">
        <w:t>Руководитель ОО                                  ________________________ /___________________/</w:t>
      </w:r>
    </w:p>
    <w:p w:rsidR="00995CD8" w:rsidRPr="00CD2DFA" w:rsidRDefault="00995CD8" w:rsidP="00995CD8">
      <w:r w:rsidRPr="00CD2DFA">
        <w:t>МП</w:t>
      </w:r>
    </w:p>
    <w:p w:rsidR="00995CD8" w:rsidRPr="00CD2DFA" w:rsidRDefault="00995CD8" w:rsidP="00DB22BE">
      <w:pPr>
        <w:rPr>
          <w:sz w:val="28"/>
          <w:szCs w:val="28"/>
        </w:rPr>
      </w:pPr>
    </w:p>
    <w:sectPr w:rsidR="00995CD8" w:rsidRPr="00CD2DFA" w:rsidSect="00CD2DFA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2C" w:rsidRDefault="002A092C">
      <w:r>
        <w:separator/>
      </w:r>
    </w:p>
  </w:endnote>
  <w:endnote w:type="continuationSeparator" w:id="0">
    <w:p w:rsidR="002A092C" w:rsidRDefault="002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2C" w:rsidRDefault="002A092C">
      <w:r>
        <w:separator/>
      </w:r>
    </w:p>
  </w:footnote>
  <w:footnote w:type="continuationSeparator" w:id="0">
    <w:p w:rsidR="002A092C" w:rsidRDefault="002A092C">
      <w:r>
        <w:continuationSeparator/>
      </w:r>
    </w:p>
  </w:footnote>
  <w:footnote w:id="1">
    <w:p w:rsidR="00DB0435" w:rsidRDefault="00DB0435" w:rsidP="00DB04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r>
        <w:rPr>
          <w:b/>
          <w:bCs/>
        </w:rPr>
        <w:t>межаттестационным</w:t>
      </w:r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>, то межаттестационным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DB0435" w:rsidRDefault="00DB0435" w:rsidP="00DB0435">
      <w:pPr>
        <w:autoSpaceDE w:val="0"/>
        <w:autoSpaceDN w:val="0"/>
        <w:adjustRightInd w:val="0"/>
        <w:ind w:firstLine="708"/>
        <w:jc w:val="both"/>
      </w:pPr>
    </w:p>
  </w:footnote>
  <w:footnote w:id="2">
    <w:p w:rsidR="00DB0435" w:rsidRDefault="00DB0435" w:rsidP="00DB0435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DB0435" w:rsidRDefault="00DB0435" w:rsidP="00DB0435">
      <w:pPr>
        <w:pStyle w:val="a3"/>
      </w:pPr>
    </w:p>
  </w:footnote>
  <w:footnote w:id="3">
    <w:p w:rsidR="009B2C0F" w:rsidRDefault="009B2C0F" w:rsidP="009B2C0F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37CA"/>
    <w:rsid w:val="000676A6"/>
    <w:rsid w:val="0009287E"/>
    <w:rsid w:val="00094EB1"/>
    <w:rsid w:val="000968FC"/>
    <w:rsid w:val="000A53AF"/>
    <w:rsid w:val="000C4D05"/>
    <w:rsid w:val="000D1641"/>
    <w:rsid w:val="000F02B6"/>
    <w:rsid w:val="001650B0"/>
    <w:rsid w:val="00165953"/>
    <w:rsid w:val="00194B0B"/>
    <w:rsid w:val="0022097D"/>
    <w:rsid w:val="00220F06"/>
    <w:rsid w:val="00221AD9"/>
    <w:rsid w:val="00224771"/>
    <w:rsid w:val="00233E7F"/>
    <w:rsid w:val="002A092C"/>
    <w:rsid w:val="002B3A80"/>
    <w:rsid w:val="002B6E3E"/>
    <w:rsid w:val="002D1395"/>
    <w:rsid w:val="003025E3"/>
    <w:rsid w:val="00315AF8"/>
    <w:rsid w:val="00370351"/>
    <w:rsid w:val="003C7CF5"/>
    <w:rsid w:val="003F4F0B"/>
    <w:rsid w:val="00416810"/>
    <w:rsid w:val="004175B2"/>
    <w:rsid w:val="00417A1F"/>
    <w:rsid w:val="00436509"/>
    <w:rsid w:val="00451E22"/>
    <w:rsid w:val="00460BB6"/>
    <w:rsid w:val="00472ED4"/>
    <w:rsid w:val="00491E34"/>
    <w:rsid w:val="00491EC7"/>
    <w:rsid w:val="00492005"/>
    <w:rsid w:val="00502C3D"/>
    <w:rsid w:val="00505EC2"/>
    <w:rsid w:val="00511CC4"/>
    <w:rsid w:val="0052498C"/>
    <w:rsid w:val="005F0CC9"/>
    <w:rsid w:val="005F3873"/>
    <w:rsid w:val="006564CC"/>
    <w:rsid w:val="0066211C"/>
    <w:rsid w:val="006725E8"/>
    <w:rsid w:val="0069143A"/>
    <w:rsid w:val="006B2363"/>
    <w:rsid w:val="006E45A0"/>
    <w:rsid w:val="00750A63"/>
    <w:rsid w:val="00757962"/>
    <w:rsid w:val="00765A44"/>
    <w:rsid w:val="00782B79"/>
    <w:rsid w:val="00790F07"/>
    <w:rsid w:val="00811AB9"/>
    <w:rsid w:val="00817BA2"/>
    <w:rsid w:val="00817F2F"/>
    <w:rsid w:val="00835F7B"/>
    <w:rsid w:val="00843DF9"/>
    <w:rsid w:val="008465F5"/>
    <w:rsid w:val="00863818"/>
    <w:rsid w:val="00871721"/>
    <w:rsid w:val="0087323C"/>
    <w:rsid w:val="0088216E"/>
    <w:rsid w:val="008905A3"/>
    <w:rsid w:val="008B61EC"/>
    <w:rsid w:val="008D7B05"/>
    <w:rsid w:val="008E4467"/>
    <w:rsid w:val="008E5F8C"/>
    <w:rsid w:val="008F77D0"/>
    <w:rsid w:val="00934543"/>
    <w:rsid w:val="0094441E"/>
    <w:rsid w:val="0095677D"/>
    <w:rsid w:val="00962EA4"/>
    <w:rsid w:val="00995CD8"/>
    <w:rsid w:val="009B2C0F"/>
    <w:rsid w:val="009C4FA7"/>
    <w:rsid w:val="009D0F7A"/>
    <w:rsid w:val="00A611CA"/>
    <w:rsid w:val="00A67E4E"/>
    <w:rsid w:val="00A71201"/>
    <w:rsid w:val="00A72786"/>
    <w:rsid w:val="00AA036A"/>
    <w:rsid w:val="00AB356D"/>
    <w:rsid w:val="00AD2FC8"/>
    <w:rsid w:val="00AE6056"/>
    <w:rsid w:val="00AF303B"/>
    <w:rsid w:val="00B14DDE"/>
    <w:rsid w:val="00B30DBA"/>
    <w:rsid w:val="00B37413"/>
    <w:rsid w:val="00B37432"/>
    <w:rsid w:val="00B715E7"/>
    <w:rsid w:val="00B847E0"/>
    <w:rsid w:val="00B97084"/>
    <w:rsid w:val="00BA0E8D"/>
    <w:rsid w:val="00BD0917"/>
    <w:rsid w:val="00BF1755"/>
    <w:rsid w:val="00BF347A"/>
    <w:rsid w:val="00C32A09"/>
    <w:rsid w:val="00C80D3A"/>
    <w:rsid w:val="00CA5BE3"/>
    <w:rsid w:val="00CC0B57"/>
    <w:rsid w:val="00CD2DFA"/>
    <w:rsid w:val="00CF4C9A"/>
    <w:rsid w:val="00D04CBE"/>
    <w:rsid w:val="00D32D21"/>
    <w:rsid w:val="00D5523A"/>
    <w:rsid w:val="00D824F7"/>
    <w:rsid w:val="00DB0435"/>
    <w:rsid w:val="00DB22BE"/>
    <w:rsid w:val="00DE1331"/>
    <w:rsid w:val="00DE57B6"/>
    <w:rsid w:val="00E95C1B"/>
    <w:rsid w:val="00EA607E"/>
    <w:rsid w:val="00EB77FD"/>
    <w:rsid w:val="00EC08E8"/>
    <w:rsid w:val="00EE4029"/>
    <w:rsid w:val="00F217E4"/>
    <w:rsid w:val="00F237D0"/>
    <w:rsid w:val="00F920D2"/>
    <w:rsid w:val="00F964F3"/>
    <w:rsid w:val="00FB5FC3"/>
    <w:rsid w:val="00FC559E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098D34-7AA4-4CB2-BF20-E7CF790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0C4D05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customStyle="1" w:styleId="1">
    <w:name w:val="Абзац списка1"/>
    <w:basedOn w:val="a"/>
    <w:uiPriority w:val="99"/>
    <w:rsid w:val="00BF34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Абзац списка Знак"/>
    <w:link w:val="ae"/>
    <w:locked/>
    <w:rsid w:val="00DB0435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DB04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1900</Words>
  <Characters>16988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18851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2017-02-27T13:45:00Z</cp:lastPrinted>
  <dcterms:created xsi:type="dcterms:W3CDTF">2024-01-31T14:20:00Z</dcterms:created>
  <dcterms:modified xsi:type="dcterms:W3CDTF">2024-01-31T14:20:00Z</dcterms:modified>
</cp:coreProperties>
</file>